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3AA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</w:t>
      </w:r>
    </w:p>
    <w:p w14:paraId="0C687CE4" w14:textId="1F8BDBD8" w:rsidR="00002732" w:rsidRPr="003C3AA4" w:rsidRDefault="00002732" w:rsidP="0000273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Назаровой Венеры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Рахимьяновны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A9E8EB0" w14:textId="706477EE" w:rsidR="00740F24" w:rsidRDefault="00002732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14C41" w:rsidRPr="003C3AA4">
        <w:rPr>
          <w:rFonts w:ascii="Times New Roman" w:hAnsi="Times New Roman" w:cs="Times New Roman"/>
          <w:b/>
          <w:sz w:val="24"/>
          <w:szCs w:val="24"/>
        </w:rPr>
        <w:t>чител</w:t>
      </w:r>
      <w:r w:rsidR="00D06923" w:rsidRPr="003C3AA4">
        <w:rPr>
          <w:rFonts w:ascii="Times New Roman" w:hAnsi="Times New Roman" w:cs="Times New Roman"/>
          <w:b/>
          <w:sz w:val="24"/>
          <w:szCs w:val="24"/>
        </w:rPr>
        <w:t>я</w:t>
      </w:r>
      <w:r w:rsidR="007A1FDA" w:rsidRPr="003C3A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7E7315" w:rsidRPr="003C3AA4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школа№8»</w:t>
      </w:r>
    </w:p>
    <w:p w14:paraId="34A4A66C" w14:textId="5959E729" w:rsidR="00B4642A" w:rsidRPr="003C3AA4" w:rsidRDefault="007E7315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 xml:space="preserve"> города Нефтеюганска</w:t>
      </w:r>
      <w:r w:rsidR="00002732">
        <w:rPr>
          <w:rFonts w:ascii="Times New Roman" w:hAnsi="Times New Roman" w:cs="Times New Roman"/>
          <w:b/>
          <w:sz w:val="24"/>
          <w:szCs w:val="24"/>
        </w:rPr>
        <w:t>,</w:t>
      </w:r>
    </w:p>
    <w:p w14:paraId="2FB4EC6D" w14:textId="537DBCF8" w:rsidR="00B4642A" w:rsidRPr="003C3AA4" w:rsidRDefault="00E12EF8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AA4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A1FDA" w:rsidRPr="003C3AA4">
        <w:rPr>
          <w:rFonts w:ascii="Times New Roman" w:hAnsi="Times New Roman" w:cs="Times New Roman"/>
          <w:b/>
          <w:sz w:val="24"/>
          <w:szCs w:val="24"/>
        </w:rPr>
        <w:t>высшую</w:t>
      </w:r>
      <w:r w:rsidR="00B4642A" w:rsidRPr="003C3AA4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14:paraId="630D7A60" w14:textId="3C534DF6" w:rsidR="00B4642A" w:rsidRPr="003C3AA4" w:rsidRDefault="00C11859" w:rsidP="007E73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 xml:space="preserve">Ссылки представлены на сайте </w:t>
      </w:r>
      <w:r w:rsidR="007E7315" w:rsidRPr="003C3AA4">
        <w:rPr>
          <w:rFonts w:ascii="Times New Roman" w:hAnsi="Times New Roman" w:cs="Times New Roman"/>
          <w:b/>
          <w:sz w:val="24"/>
          <w:szCs w:val="24"/>
        </w:rPr>
        <w:t>МБОУ «СОШ№8»</w:t>
      </w:r>
      <w:r w:rsidR="00AC4D14" w:rsidRPr="003C3AA4">
        <w:rPr>
          <w:rFonts w:ascii="Times New Roman" w:hAnsi="Times New Roman" w:cs="Times New Roman"/>
          <w:b/>
          <w:sz w:val="24"/>
          <w:szCs w:val="24"/>
        </w:rPr>
        <w:t>:</w:t>
      </w:r>
    </w:p>
    <w:p w14:paraId="1A2E0B0B" w14:textId="17885266" w:rsidR="0050006A" w:rsidRDefault="00642959" w:rsidP="004B0BB0">
      <w:pPr>
        <w:pStyle w:val="ConsPlusNormal"/>
        <w:jc w:val="center"/>
      </w:pPr>
      <w:hyperlink r:id="rId6" w:history="1">
        <w:r w:rsidR="0050006A" w:rsidRPr="007A281E">
          <w:rPr>
            <w:rStyle w:val="ac"/>
          </w:rPr>
          <w:t>https://sosh8ugansk.gosuslugi.ru/pedagogam-i-sotrudnikam/attestatsiya-pedagogicheskih-rabotnikov/</w:t>
        </w:r>
      </w:hyperlink>
    </w:p>
    <w:p w14:paraId="3CAC3BDC" w14:textId="77777777" w:rsidR="00220CB1" w:rsidRDefault="00220CB1" w:rsidP="004B0B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7D138" w14:textId="4F475D25" w:rsidR="00E93EDC" w:rsidRPr="00E93EDC" w:rsidRDefault="001B71A9" w:rsidP="004B0B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AA4">
        <w:rPr>
          <w:rFonts w:ascii="Times New Roman" w:hAnsi="Times New Roman" w:cs="Times New Roman"/>
          <w:b/>
          <w:sz w:val="24"/>
          <w:szCs w:val="24"/>
        </w:rPr>
        <w:t>Образов</w:t>
      </w:r>
      <w:bookmarkStart w:id="1" w:name="_Hlk144303451"/>
      <w:r w:rsidR="004B0BB0" w:rsidRPr="003C3AA4">
        <w:rPr>
          <w:rFonts w:ascii="Times New Roman" w:hAnsi="Times New Roman" w:cs="Times New Roman"/>
          <w:b/>
          <w:sz w:val="24"/>
          <w:szCs w:val="24"/>
        </w:rPr>
        <w:t>ание</w:t>
      </w: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268"/>
        <w:gridCol w:w="2126"/>
        <w:gridCol w:w="2268"/>
      </w:tblGrid>
      <w:tr w:rsidR="00D230FF" w:rsidRPr="00D230FF" w14:paraId="5A3C9516" w14:textId="77777777" w:rsidTr="00651552">
        <w:tc>
          <w:tcPr>
            <w:tcW w:w="851" w:type="dxa"/>
          </w:tcPr>
          <w:p w14:paraId="42D84B6B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Год окончания</w:t>
            </w:r>
          </w:p>
        </w:tc>
        <w:tc>
          <w:tcPr>
            <w:tcW w:w="2722" w:type="dxa"/>
          </w:tcPr>
          <w:p w14:paraId="7ED22AA0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 xml:space="preserve">Учебное заведение </w:t>
            </w:r>
          </w:p>
        </w:tc>
        <w:tc>
          <w:tcPr>
            <w:tcW w:w="2268" w:type="dxa"/>
          </w:tcPr>
          <w:p w14:paraId="5FBA2566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Специальность</w:t>
            </w:r>
          </w:p>
        </w:tc>
        <w:tc>
          <w:tcPr>
            <w:tcW w:w="2126" w:type="dxa"/>
          </w:tcPr>
          <w:p w14:paraId="03399BD7" w14:textId="77777777" w:rsidR="001B71A9" w:rsidRPr="003C3AA4" w:rsidRDefault="001B71A9" w:rsidP="00D06923">
            <w:pPr>
              <w:widowControl w:val="0"/>
              <w:jc w:val="center"/>
              <w:rPr>
                <w:bCs/>
              </w:rPr>
            </w:pPr>
            <w:r w:rsidRPr="003C3AA4">
              <w:rPr>
                <w:bCs/>
              </w:rPr>
              <w:t>Квалификация</w:t>
            </w:r>
          </w:p>
        </w:tc>
        <w:tc>
          <w:tcPr>
            <w:tcW w:w="2268" w:type="dxa"/>
          </w:tcPr>
          <w:p w14:paraId="541C3C27" w14:textId="77777777" w:rsidR="001B71A9" w:rsidRPr="00D230FF" w:rsidRDefault="001B71A9" w:rsidP="00D06923">
            <w:pPr>
              <w:widowControl w:val="0"/>
              <w:jc w:val="center"/>
              <w:rPr>
                <w:bCs/>
                <w:color w:val="FF0000"/>
              </w:rPr>
            </w:pPr>
            <w:r w:rsidRPr="003C3AA4">
              <w:rPr>
                <w:bCs/>
              </w:rPr>
              <w:t>Подтверждающий документ (копия диплома или ссылка)</w:t>
            </w:r>
          </w:p>
        </w:tc>
      </w:tr>
      <w:tr w:rsidR="00552407" w:rsidRPr="00F7323C" w14:paraId="18C0624C" w14:textId="77777777" w:rsidTr="00133AE6">
        <w:trPr>
          <w:trHeight w:val="1105"/>
        </w:trPr>
        <w:tc>
          <w:tcPr>
            <w:tcW w:w="851" w:type="dxa"/>
          </w:tcPr>
          <w:p w14:paraId="61305391" w14:textId="62F9A55A" w:rsidR="00552407" w:rsidRPr="003C3AA4" w:rsidRDefault="00552407" w:rsidP="0055240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1992</w:t>
            </w:r>
          </w:p>
        </w:tc>
        <w:tc>
          <w:tcPr>
            <w:tcW w:w="2722" w:type="dxa"/>
          </w:tcPr>
          <w:p w14:paraId="1602D511" w14:textId="021F8A33" w:rsidR="00552407" w:rsidRPr="00552407" w:rsidRDefault="00552407" w:rsidP="00552407">
            <w:pPr>
              <w:widowControl w:val="0"/>
              <w:jc w:val="both"/>
              <w:rPr>
                <w:bCs/>
              </w:rPr>
            </w:pPr>
            <w:r w:rsidRPr="00552407">
              <w:rPr>
                <w:bCs/>
              </w:rPr>
              <w:t>Курганский государственный педагогический институт</w:t>
            </w:r>
          </w:p>
        </w:tc>
        <w:tc>
          <w:tcPr>
            <w:tcW w:w="2268" w:type="dxa"/>
          </w:tcPr>
          <w:p w14:paraId="05B4BC87" w14:textId="5D51EAA0" w:rsidR="00552407" w:rsidRPr="00552407" w:rsidRDefault="00552407" w:rsidP="00552407">
            <w:pPr>
              <w:widowControl w:val="0"/>
              <w:jc w:val="both"/>
              <w:rPr>
                <w:bCs/>
              </w:rPr>
            </w:pPr>
            <w:r w:rsidRPr="00552407">
              <w:rPr>
                <w:bCs/>
              </w:rPr>
              <w:t>Математика, вычислительная техника и информатика</w:t>
            </w:r>
          </w:p>
        </w:tc>
        <w:tc>
          <w:tcPr>
            <w:tcW w:w="2126" w:type="dxa"/>
          </w:tcPr>
          <w:p w14:paraId="01B1483C" w14:textId="47BFEAD2" w:rsidR="00552407" w:rsidRPr="00552407" w:rsidRDefault="00552407" w:rsidP="00552407">
            <w:pPr>
              <w:widowControl w:val="0"/>
              <w:jc w:val="both"/>
              <w:rPr>
                <w:bCs/>
              </w:rPr>
            </w:pPr>
            <w:r w:rsidRPr="00552407">
              <w:rPr>
                <w:bCs/>
              </w:rPr>
              <w:t>Учитель математики, информатики и вычислительной техники средней школы</w:t>
            </w:r>
          </w:p>
        </w:tc>
        <w:tc>
          <w:tcPr>
            <w:tcW w:w="2268" w:type="dxa"/>
          </w:tcPr>
          <w:p w14:paraId="065358E8" w14:textId="77777777" w:rsidR="00552407" w:rsidRDefault="00552407" w:rsidP="00552407">
            <w:pPr>
              <w:widowControl w:val="0"/>
            </w:pPr>
            <w:r>
              <w:t>Диплом</w:t>
            </w:r>
          </w:p>
          <w:p w14:paraId="0604A690" w14:textId="78134942" w:rsidR="00914F82" w:rsidRPr="00914F82" w:rsidRDefault="00642959" w:rsidP="00552407">
            <w:pPr>
              <w:widowControl w:val="0"/>
            </w:pPr>
            <w:hyperlink r:id="rId7" w:history="1">
              <w:r w:rsidR="00914F82" w:rsidRPr="005F1164">
                <w:rPr>
                  <w:rStyle w:val="ac"/>
                </w:rPr>
                <w:t>https://disk.yandex.ru/d/plwQ0qbK3jyCDQ</w:t>
              </w:r>
            </w:hyperlink>
            <w:r w:rsidR="00914F82" w:rsidRPr="00914F82">
              <w:t xml:space="preserve"> </w:t>
            </w:r>
          </w:p>
          <w:p w14:paraId="092CDA53" w14:textId="2EFE9E2D" w:rsidR="00552407" w:rsidRPr="007A1FDA" w:rsidRDefault="00552407" w:rsidP="00552407">
            <w:pPr>
              <w:widowControl w:val="0"/>
              <w:rPr>
                <w:bCs/>
                <w:color w:val="FF0000"/>
              </w:rPr>
            </w:pPr>
          </w:p>
        </w:tc>
      </w:tr>
      <w:tr w:rsidR="00197C4B" w:rsidRPr="00F7323C" w14:paraId="7FA8A6FA" w14:textId="77777777" w:rsidTr="00133AE6">
        <w:trPr>
          <w:trHeight w:val="1504"/>
        </w:trPr>
        <w:tc>
          <w:tcPr>
            <w:tcW w:w="851" w:type="dxa"/>
          </w:tcPr>
          <w:p w14:paraId="02798208" w14:textId="20C6AD38" w:rsidR="00197C4B" w:rsidRPr="003C3AA4" w:rsidRDefault="00197C4B" w:rsidP="00552407">
            <w:pPr>
              <w:widowControl w:val="0"/>
              <w:jc w:val="both"/>
              <w:rPr>
                <w:bCs/>
              </w:rPr>
            </w:pPr>
            <w:r w:rsidRPr="003C3AA4">
              <w:rPr>
                <w:bCs/>
              </w:rPr>
              <w:t>20</w:t>
            </w:r>
            <w:r w:rsidR="00552407">
              <w:rPr>
                <w:bCs/>
              </w:rPr>
              <w:t>12</w:t>
            </w:r>
          </w:p>
        </w:tc>
        <w:tc>
          <w:tcPr>
            <w:tcW w:w="2722" w:type="dxa"/>
          </w:tcPr>
          <w:p w14:paraId="0A7E1333" w14:textId="1A8844FF" w:rsidR="00197C4B" w:rsidRPr="003C3AA4" w:rsidRDefault="00552407" w:rsidP="0055240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НОЧУ ВПО</w:t>
            </w:r>
            <w:r w:rsidR="00740F24" w:rsidRPr="00740F24">
              <w:rPr>
                <w:bCs/>
              </w:rPr>
              <w:t xml:space="preserve"> "Московский </w:t>
            </w:r>
            <w:r>
              <w:rPr>
                <w:bCs/>
              </w:rPr>
              <w:t>социально-гуманитарный институт»</w:t>
            </w:r>
          </w:p>
        </w:tc>
        <w:tc>
          <w:tcPr>
            <w:tcW w:w="2268" w:type="dxa"/>
          </w:tcPr>
          <w:p w14:paraId="21B3380A" w14:textId="11ADAB0D" w:rsidR="00197C4B" w:rsidRPr="003C3AA4" w:rsidRDefault="00552407" w:rsidP="007A1FDA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Государственное и муниципальное управление</w:t>
            </w:r>
          </w:p>
        </w:tc>
        <w:tc>
          <w:tcPr>
            <w:tcW w:w="2126" w:type="dxa"/>
          </w:tcPr>
          <w:p w14:paraId="73799E0E" w14:textId="4ECEE4C9" w:rsidR="00197C4B" w:rsidRPr="003C3AA4" w:rsidRDefault="00552407" w:rsidP="00197C4B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Государственное и муниципальное управление</w:t>
            </w:r>
          </w:p>
        </w:tc>
        <w:tc>
          <w:tcPr>
            <w:tcW w:w="2268" w:type="dxa"/>
          </w:tcPr>
          <w:p w14:paraId="7683BD2B" w14:textId="6D91FA0C" w:rsidR="00197C4B" w:rsidRDefault="00197C4B" w:rsidP="00197C4B">
            <w:pPr>
              <w:widowControl w:val="0"/>
            </w:pPr>
            <w:r>
              <w:t>Диплом</w:t>
            </w:r>
          </w:p>
          <w:p w14:paraId="1BB16627" w14:textId="472E9DE0" w:rsidR="003C3AA4" w:rsidRPr="00914F82" w:rsidRDefault="00642959" w:rsidP="00E93EDC">
            <w:pPr>
              <w:widowControl w:val="0"/>
            </w:pPr>
            <w:hyperlink r:id="rId8" w:history="1">
              <w:r w:rsidR="00914F82" w:rsidRPr="005F1164">
                <w:rPr>
                  <w:rStyle w:val="ac"/>
                </w:rPr>
                <w:t>https://disk.yandex.ru/d/plwQ0qbK3jyCDQ</w:t>
              </w:r>
            </w:hyperlink>
            <w:r w:rsidR="00914F82" w:rsidRPr="00914F82">
              <w:t xml:space="preserve"> </w:t>
            </w:r>
          </w:p>
        </w:tc>
      </w:tr>
    </w:tbl>
    <w:p w14:paraId="769CE181" w14:textId="77777777" w:rsidR="00740F24" w:rsidRDefault="00740F24" w:rsidP="00536450">
      <w:pPr>
        <w:widowControl w:val="0"/>
        <w:ind w:left="-284" w:firstLine="284"/>
        <w:jc w:val="center"/>
        <w:rPr>
          <w:b/>
          <w:bCs/>
          <w:sz w:val="24"/>
          <w:szCs w:val="24"/>
        </w:rPr>
      </w:pPr>
      <w:bookmarkStart w:id="2" w:name="_Hlk144332661"/>
      <w:bookmarkStart w:id="3" w:name="_Hlk144303470"/>
      <w:bookmarkEnd w:id="1"/>
    </w:p>
    <w:p w14:paraId="1C1CA922" w14:textId="6A9A9FE1" w:rsidR="001B71A9" w:rsidRPr="003C3AA4" w:rsidRDefault="001B71A9" w:rsidP="00536450">
      <w:pPr>
        <w:widowControl w:val="0"/>
        <w:ind w:left="-284" w:firstLine="284"/>
        <w:jc w:val="center"/>
        <w:rPr>
          <w:b/>
          <w:sz w:val="24"/>
          <w:szCs w:val="24"/>
        </w:rPr>
      </w:pPr>
      <w:r w:rsidRPr="003C3AA4">
        <w:rPr>
          <w:b/>
          <w:bCs/>
          <w:sz w:val="24"/>
          <w:szCs w:val="24"/>
        </w:rPr>
        <w:t>Н</w:t>
      </w:r>
      <w:r w:rsidRPr="003C3AA4">
        <w:rPr>
          <w:b/>
          <w:sz w:val="24"/>
          <w:szCs w:val="24"/>
        </w:rPr>
        <w:t xml:space="preserve">епрерывность профессионального развития учителя </w:t>
      </w:r>
      <w:bookmarkStart w:id="4" w:name="_Hlk144303632"/>
    </w:p>
    <w:bookmarkEnd w:id="2"/>
    <w:bookmarkEnd w:id="4"/>
    <w:p w14:paraId="7906DF03" w14:textId="0682496C" w:rsidR="00E93EDC" w:rsidRPr="003C3AA4" w:rsidRDefault="001B71A9" w:rsidP="00536450">
      <w:pPr>
        <w:pStyle w:val="a3"/>
        <w:ind w:left="-284" w:firstLine="284"/>
        <w:jc w:val="center"/>
        <w:rPr>
          <w:rFonts w:ascii="Times New Roman" w:hAnsi="Times New Roman"/>
          <w:bCs/>
          <w:sz w:val="24"/>
          <w:szCs w:val="24"/>
        </w:rPr>
      </w:pPr>
      <w:r w:rsidRPr="003C3AA4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904" w:tblpY="187"/>
        <w:tblW w:w="10485" w:type="dxa"/>
        <w:tblLayout w:type="fixed"/>
        <w:tblLook w:val="04A0" w:firstRow="1" w:lastRow="0" w:firstColumn="1" w:lastColumn="0" w:noHBand="0" w:noVBand="1"/>
      </w:tblPr>
      <w:tblGrid>
        <w:gridCol w:w="5949"/>
        <w:gridCol w:w="4536"/>
      </w:tblGrid>
      <w:tr w:rsidR="00C31D62" w:rsidRPr="00D230FF" w14:paraId="320BAD6E" w14:textId="77777777" w:rsidTr="00C31D62">
        <w:trPr>
          <w:trHeight w:val="841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9CF5" w14:textId="77777777" w:rsidR="00C31D62" w:rsidRPr="003C3AA4" w:rsidRDefault="00C31D62" w:rsidP="00194877">
            <w:pPr>
              <w:ind w:left="22" w:right="12"/>
              <w:jc w:val="center"/>
            </w:pPr>
            <w:r w:rsidRPr="003C3AA4">
              <w:t>Наименование программы ДПО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6154" w14:textId="77777777" w:rsidR="00C31D62" w:rsidRPr="003C3AA4" w:rsidRDefault="00C31D62" w:rsidP="00194877">
            <w:pPr>
              <w:jc w:val="center"/>
            </w:pPr>
            <w:r w:rsidRPr="003C3AA4">
              <w:t xml:space="preserve">Подтверждающий документ </w:t>
            </w:r>
          </w:p>
        </w:tc>
      </w:tr>
      <w:tr w:rsidR="00C31D62" w:rsidRPr="00FB1D70" w14:paraId="4751A25E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092D9B" w14:textId="5721C2C0" w:rsidR="00C31D62" w:rsidRPr="003C3AA4" w:rsidRDefault="00002732" w:rsidP="00194877">
            <w:pPr>
              <w:ind w:left="22" w:right="12"/>
              <w:jc w:val="both"/>
              <w:rPr>
                <w:bCs/>
              </w:rPr>
            </w:pPr>
            <w:r w:rsidRPr="00002732">
              <w:t>Современные педагогические технологии как фактор обеспечения повышения качества обучения и воспитания обучающихся и объективности оценочных процедур</w:t>
            </w:r>
            <w:r w:rsidR="00621751">
              <w:t>, 2020г.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C25A" w14:textId="37B6185D" w:rsidR="00C31D62" w:rsidRDefault="00C31D62" w:rsidP="00194877">
            <w:proofErr w:type="gramStart"/>
            <w:r>
              <w:t>Удостоверение</w:t>
            </w:r>
            <w:r w:rsidR="00621751">
              <w:t xml:space="preserve">  </w:t>
            </w:r>
            <w:hyperlink r:id="rId9" w:history="1">
              <w:r w:rsidR="00621751" w:rsidRPr="005F1164">
                <w:rPr>
                  <w:rStyle w:val="ac"/>
                </w:rPr>
                <w:t>https://disk.yandex.ru/d/ndY205cEMUNx_w</w:t>
              </w:r>
              <w:proofErr w:type="gramEnd"/>
            </w:hyperlink>
            <w:r w:rsidR="00621751">
              <w:t xml:space="preserve"> </w:t>
            </w:r>
          </w:p>
          <w:p w14:paraId="23AD3832" w14:textId="17A67EE9" w:rsidR="00C31D62" w:rsidRPr="00FB1D70" w:rsidRDefault="00C31D62" w:rsidP="00C31D62">
            <w:pPr>
              <w:rPr>
                <w:bCs/>
                <w:color w:val="FF0000"/>
              </w:rPr>
            </w:pPr>
          </w:p>
        </w:tc>
      </w:tr>
      <w:tr w:rsidR="00C31D62" w:rsidRPr="00FB1D70" w14:paraId="4D097EA4" w14:textId="77777777" w:rsidTr="003B279E">
        <w:trPr>
          <w:trHeight w:val="564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CEBF93" w14:textId="250E1E2E" w:rsidR="00C31D62" w:rsidRPr="003C3AA4" w:rsidRDefault="00002732" w:rsidP="00002732">
            <w:pPr>
              <w:ind w:left="22" w:right="12"/>
              <w:jc w:val="both"/>
            </w:pPr>
            <w:r w:rsidRPr="00002732">
              <w:t>Содержание и методика преподавания курса финансовой грамотности различным категориям обучающихся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3E553" w14:textId="77777777" w:rsidR="00C31D62" w:rsidRDefault="00C31D62" w:rsidP="00194877">
            <w:r>
              <w:t>Удостоверение</w:t>
            </w:r>
          </w:p>
          <w:p w14:paraId="5FD16D8B" w14:textId="5353AD23" w:rsidR="00621751" w:rsidRDefault="00642959" w:rsidP="00194877">
            <w:hyperlink r:id="rId10" w:history="1">
              <w:r w:rsidR="00621751" w:rsidRPr="005F1164">
                <w:rPr>
                  <w:rStyle w:val="ac"/>
                </w:rPr>
                <w:t>https://disk.yandex.ru/d/ndY205cEMUNx_w</w:t>
              </w:r>
            </w:hyperlink>
            <w:r w:rsidR="00621751">
              <w:t xml:space="preserve"> </w:t>
            </w:r>
          </w:p>
          <w:p w14:paraId="3238EDD9" w14:textId="695F7E31" w:rsidR="00C31D62" w:rsidRPr="00FB1D70" w:rsidRDefault="00C31D62" w:rsidP="00C31D62">
            <w:pPr>
              <w:rPr>
                <w:rStyle w:val="ac"/>
                <w:bCs/>
                <w:color w:val="FF0000"/>
              </w:rPr>
            </w:pPr>
          </w:p>
        </w:tc>
      </w:tr>
      <w:tr w:rsidR="00C57312" w:rsidRPr="00FB1D70" w14:paraId="5C25A6B4" w14:textId="77777777" w:rsidTr="003B279E">
        <w:trPr>
          <w:trHeight w:val="656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C835E9" w14:textId="67BC0CC9" w:rsidR="00C57312" w:rsidRPr="00002732" w:rsidRDefault="00C57312" w:rsidP="00002732">
            <w:pPr>
              <w:ind w:right="12"/>
            </w:pPr>
            <w:r>
              <w:t>Подготовка обучающихся к ЕГЭ по математике: профильный уровень, 2021г.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21E2" w14:textId="33FD9B5B" w:rsidR="00C57312" w:rsidRPr="003158CD" w:rsidRDefault="00C57312" w:rsidP="00133AE6">
            <w:r>
              <w:t xml:space="preserve">Сертификат </w:t>
            </w:r>
            <w:hyperlink r:id="rId11" w:history="1">
              <w:r w:rsidRPr="005F1164">
                <w:rPr>
                  <w:rStyle w:val="ac"/>
                </w:rPr>
                <w:t>https://disk.yandex.ru/d/ndY205cEMUNx_w</w:t>
              </w:r>
            </w:hyperlink>
            <w:r>
              <w:t xml:space="preserve"> </w:t>
            </w:r>
          </w:p>
        </w:tc>
      </w:tr>
      <w:tr w:rsidR="00133AE6" w:rsidRPr="00FB1D70" w14:paraId="25B68C21" w14:textId="77777777" w:rsidTr="003B279E">
        <w:trPr>
          <w:trHeight w:val="656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4C2722" w14:textId="39D9D010" w:rsidR="00133AE6" w:rsidRPr="00194877" w:rsidRDefault="00002732" w:rsidP="00002732">
            <w:pPr>
              <w:ind w:right="12"/>
            </w:pPr>
            <w:r w:rsidRPr="00002732">
              <w:t xml:space="preserve">Профессиональная компетентность современного учителя математики в соответствии с </w:t>
            </w:r>
            <w:proofErr w:type="spellStart"/>
            <w:r w:rsidRPr="00002732">
              <w:t>профстандартом</w:t>
            </w:r>
            <w:proofErr w:type="spellEnd"/>
            <w:r w:rsidRPr="00002732">
              <w:t xml:space="preserve"> и ФГОС</w:t>
            </w:r>
            <w:r w:rsidR="00621751">
              <w:t>, 2021г.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73554" w14:textId="760C9108" w:rsidR="00133AE6" w:rsidRDefault="00133AE6" w:rsidP="00133AE6">
            <w:proofErr w:type="gramStart"/>
            <w:r w:rsidRPr="003158CD">
              <w:t>Удостоверение</w:t>
            </w:r>
            <w:r w:rsidR="00621751">
              <w:t xml:space="preserve">  </w:t>
            </w:r>
            <w:hyperlink r:id="rId12" w:history="1">
              <w:r w:rsidR="00621751" w:rsidRPr="005F1164">
                <w:rPr>
                  <w:rStyle w:val="ac"/>
                </w:rPr>
                <w:t>https://disk.yandex.ru/d/ndY205cEMUNx_w</w:t>
              </w:r>
              <w:proofErr w:type="gramEnd"/>
            </w:hyperlink>
            <w:r w:rsidR="00621751">
              <w:t xml:space="preserve"> </w:t>
            </w:r>
          </w:p>
          <w:p w14:paraId="781055C0" w14:textId="0F791DEE" w:rsidR="003B279E" w:rsidRPr="00FB1D70" w:rsidRDefault="003B279E" w:rsidP="00133AE6">
            <w:pPr>
              <w:rPr>
                <w:rStyle w:val="ac"/>
                <w:bCs/>
                <w:color w:val="FF0000"/>
              </w:rPr>
            </w:pPr>
          </w:p>
        </w:tc>
      </w:tr>
      <w:tr w:rsidR="00133AE6" w:rsidRPr="00FB1D70" w14:paraId="30BDEF95" w14:textId="77777777" w:rsidTr="00C31D62">
        <w:trPr>
          <w:trHeight w:val="267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E7AD6B" w14:textId="453914A5" w:rsidR="00133AE6" w:rsidRPr="00194877" w:rsidRDefault="00002732" w:rsidP="00002732">
            <w:pPr>
              <w:ind w:left="22" w:right="12"/>
              <w:jc w:val="both"/>
            </w:pPr>
            <w:r w:rsidRPr="00002732">
              <w:t>Особенности введения и реализации обновлённого ФГОС СОО</w:t>
            </w:r>
            <w:r w:rsidR="00621751">
              <w:t>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9566" w14:textId="12002B6E" w:rsidR="00133AE6" w:rsidRDefault="00133AE6" w:rsidP="00133AE6">
            <w:proofErr w:type="gramStart"/>
            <w:r w:rsidRPr="003158CD">
              <w:t>Удостоверение</w:t>
            </w:r>
            <w:r w:rsidR="00621751">
              <w:t xml:space="preserve">  </w:t>
            </w:r>
            <w:hyperlink r:id="rId13" w:history="1">
              <w:r w:rsidR="00621751" w:rsidRPr="005F1164">
                <w:rPr>
                  <w:rStyle w:val="ac"/>
                </w:rPr>
                <w:t>https://disk.yandex.ru/d/ndY205cEMUNx_w</w:t>
              </w:r>
              <w:proofErr w:type="gramEnd"/>
            </w:hyperlink>
          </w:p>
          <w:p w14:paraId="41BAA7A3" w14:textId="347DFE2A" w:rsidR="003B279E" w:rsidRPr="00FB1D70" w:rsidRDefault="003B279E" w:rsidP="00133AE6">
            <w:pPr>
              <w:rPr>
                <w:rStyle w:val="ac"/>
                <w:bCs/>
                <w:color w:val="FF0000"/>
              </w:rPr>
            </w:pPr>
          </w:p>
        </w:tc>
      </w:tr>
      <w:tr w:rsidR="00133AE6" w:rsidRPr="00FB1D70" w14:paraId="154EE64D" w14:textId="77777777" w:rsidTr="003B279E">
        <w:trPr>
          <w:trHeight w:val="616"/>
        </w:trPr>
        <w:tc>
          <w:tcPr>
            <w:tcW w:w="5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9CF908" w14:textId="5E8524FA" w:rsidR="00133AE6" w:rsidRPr="00002732" w:rsidRDefault="00002732" w:rsidP="00002732">
            <w:pPr>
              <w:ind w:left="22" w:right="12"/>
              <w:jc w:val="both"/>
            </w:pPr>
            <w:r w:rsidRPr="00002732">
              <w:t>Основные аспекты формирования программы развития образовательной организации по итогам самодиагностики</w:t>
            </w:r>
            <w:r w:rsidR="00621751">
              <w:t>, 2023г.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9845" w14:textId="776AFD52" w:rsidR="00133AE6" w:rsidRDefault="00133AE6" w:rsidP="00133AE6">
            <w:proofErr w:type="gramStart"/>
            <w:r w:rsidRPr="003158CD">
              <w:t>Удостоверение</w:t>
            </w:r>
            <w:r w:rsidR="00621751">
              <w:t xml:space="preserve">  </w:t>
            </w:r>
            <w:hyperlink r:id="rId14" w:history="1">
              <w:r w:rsidR="00621751" w:rsidRPr="005F1164">
                <w:rPr>
                  <w:rStyle w:val="ac"/>
                </w:rPr>
                <w:t>https://disk.yandex.ru/d/ndY205cEMUNx_w</w:t>
              </w:r>
              <w:proofErr w:type="gramEnd"/>
            </w:hyperlink>
            <w:r w:rsidR="00621751">
              <w:t xml:space="preserve"> </w:t>
            </w:r>
          </w:p>
          <w:p w14:paraId="7CAD0968" w14:textId="608C6EC4" w:rsidR="003B279E" w:rsidRPr="00FB1D70" w:rsidRDefault="003B279E" w:rsidP="00133AE6">
            <w:pPr>
              <w:rPr>
                <w:rStyle w:val="ac"/>
                <w:bCs/>
                <w:color w:val="FF0000"/>
              </w:rPr>
            </w:pPr>
          </w:p>
        </w:tc>
      </w:tr>
    </w:tbl>
    <w:p w14:paraId="4B97FCCF" w14:textId="77777777" w:rsidR="00220CB1" w:rsidRDefault="00220CB1" w:rsidP="00536450">
      <w:pPr>
        <w:ind w:left="-284" w:firstLine="284"/>
        <w:jc w:val="center"/>
        <w:rPr>
          <w:b/>
          <w:sz w:val="24"/>
          <w:szCs w:val="24"/>
        </w:rPr>
      </w:pPr>
    </w:p>
    <w:p w14:paraId="0CAAD242" w14:textId="5C307F7E" w:rsidR="001B71A9" w:rsidRPr="00194877" w:rsidRDefault="001B71A9" w:rsidP="00536450">
      <w:pPr>
        <w:ind w:left="-284" w:firstLine="284"/>
        <w:jc w:val="center"/>
        <w:rPr>
          <w:sz w:val="24"/>
          <w:szCs w:val="24"/>
        </w:rPr>
      </w:pPr>
      <w:r w:rsidRPr="00220CB1">
        <w:rPr>
          <w:b/>
          <w:sz w:val="24"/>
          <w:szCs w:val="24"/>
        </w:rPr>
        <w:t xml:space="preserve">Самообразование </w:t>
      </w:r>
      <w:bookmarkStart w:id="5" w:name="_Hlk144303679"/>
      <w:r w:rsidRPr="00220CB1">
        <w:rPr>
          <w:sz w:val="24"/>
          <w:szCs w:val="24"/>
        </w:rPr>
        <w:t>(участие в курсах, вебинарах, семинарах, конференциях и др.)</w:t>
      </w:r>
      <w:bookmarkEnd w:id="5"/>
    </w:p>
    <w:tbl>
      <w:tblPr>
        <w:tblStyle w:val="a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C31D62" w:rsidRPr="00194877" w14:paraId="2BDF6303" w14:textId="77777777" w:rsidTr="00C31D62">
        <w:trPr>
          <w:trHeight w:val="545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88FA" w14:textId="77777777" w:rsidR="00C31D62" w:rsidRPr="00194877" w:rsidRDefault="00C31D62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194877">
              <w:rPr>
                <w:sz w:val="22"/>
                <w:szCs w:val="22"/>
              </w:rPr>
              <w:t xml:space="preserve">Форма </w:t>
            </w:r>
          </w:p>
          <w:p w14:paraId="630ED8CD" w14:textId="377DBA09" w:rsidR="00C31D62" w:rsidRPr="00194877" w:rsidRDefault="003B02C4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194877">
              <w:rPr>
                <w:sz w:val="22"/>
                <w:szCs w:val="22"/>
              </w:rPr>
              <w:t>М</w:t>
            </w:r>
            <w:r w:rsidR="00C31D62" w:rsidRPr="00194877">
              <w:rPr>
                <w:sz w:val="22"/>
                <w:szCs w:val="22"/>
              </w:rPr>
              <w:t>ероприятия</w:t>
            </w:r>
            <w:r>
              <w:rPr>
                <w:sz w:val="22"/>
                <w:szCs w:val="22"/>
              </w:rPr>
              <w:t>, год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DF8F8" w14:textId="266E8DFC" w:rsidR="00C31D62" w:rsidRPr="00194877" w:rsidRDefault="003B02C4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="00C31D62" w:rsidRPr="00194877">
              <w:rPr>
                <w:sz w:val="22"/>
                <w:szCs w:val="22"/>
              </w:rPr>
              <w:t xml:space="preserve">одтверждающий </w:t>
            </w:r>
          </w:p>
          <w:p w14:paraId="20D52454" w14:textId="77777777" w:rsidR="00C31D62" w:rsidRPr="00194877" w:rsidRDefault="00C31D62" w:rsidP="00536450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194877">
              <w:rPr>
                <w:sz w:val="22"/>
                <w:szCs w:val="22"/>
              </w:rPr>
              <w:t>документ</w:t>
            </w:r>
          </w:p>
        </w:tc>
      </w:tr>
      <w:tr w:rsidR="00C31D62" w:rsidRPr="00666727" w14:paraId="646BA023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4248" w14:textId="6D2F7BF4" w:rsidR="00C31D62" w:rsidRPr="00194877" w:rsidRDefault="000977B4" w:rsidP="000977B4">
            <w:pPr>
              <w:jc w:val="both"/>
              <w:rPr>
                <w:bCs/>
              </w:rPr>
            </w:pPr>
            <w:r>
              <w:rPr>
                <w:bCs/>
              </w:rPr>
              <w:t>Сем</w:t>
            </w:r>
            <w:r w:rsidR="003B02C4">
              <w:rPr>
                <w:bCs/>
              </w:rPr>
              <w:t>инар «</w:t>
            </w:r>
            <w:r>
              <w:rPr>
                <w:bCs/>
              </w:rPr>
              <w:t>Перспективная модель ЕГЭ по математике. Функциональная грамотность, комплексные числа, теория вероятностей»</w:t>
            </w:r>
            <w:r w:rsidR="003B02C4">
              <w:rPr>
                <w:bCs/>
              </w:rPr>
              <w:t xml:space="preserve">, </w:t>
            </w:r>
            <w:r>
              <w:rPr>
                <w:bCs/>
              </w:rPr>
              <w:t xml:space="preserve">ООО «Издательство «Экзамен», </w:t>
            </w:r>
            <w:r w:rsidR="003B02C4">
              <w:rPr>
                <w:bCs/>
              </w:rPr>
              <w:t>202</w:t>
            </w:r>
            <w:r>
              <w:rPr>
                <w:bCs/>
              </w:rPr>
              <w:t>1</w:t>
            </w:r>
            <w:r w:rsidR="003B02C4">
              <w:rPr>
                <w:bCs/>
              </w:rPr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D2FE0" w14:textId="4C175999" w:rsidR="00C31D62" w:rsidRDefault="00C31D62" w:rsidP="009B14B7">
            <w:pPr>
              <w:ind w:left="41"/>
              <w:rPr>
                <w:bCs/>
              </w:rPr>
            </w:pPr>
            <w:r w:rsidRPr="0022587A">
              <w:rPr>
                <w:bCs/>
              </w:rPr>
              <w:t>Сертификат</w:t>
            </w:r>
            <w:r w:rsidR="00621751">
              <w:rPr>
                <w:bCs/>
              </w:rPr>
              <w:t xml:space="preserve"> </w:t>
            </w:r>
            <w:hyperlink r:id="rId15" w:history="1">
              <w:r w:rsidR="00621751" w:rsidRPr="005F1164">
                <w:rPr>
                  <w:rStyle w:val="ac"/>
                  <w:bCs/>
                </w:rPr>
                <w:t>https://disk.yandex.ru/d/oOz6Bm-XKG4a3Q</w:t>
              </w:r>
            </w:hyperlink>
            <w:r w:rsidR="00621751">
              <w:rPr>
                <w:bCs/>
              </w:rPr>
              <w:t xml:space="preserve"> </w:t>
            </w:r>
          </w:p>
          <w:p w14:paraId="57940409" w14:textId="110E8F4D" w:rsidR="00C31D62" w:rsidRPr="00666727" w:rsidRDefault="00C31D62" w:rsidP="00621751">
            <w:pPr>
              <w:ind w:left="41"/>
              <w:rPr>
                <w:bCs/>
              </w:rPr>
            </w:pPr>
          </w:p>
        </w:tc>
      </w:tr>
      <w:tr w:rsidR="004A70D1" w:rsidRPr="00666727" w14:paraId="41FD8619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2BBE4" w14:textId="6A97BDBE" w:rsidR="004A70D1" w:rsidRDefault="000977B4" w:rsidP="00D8772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«Создание условий для формирования и развития </w:t>
            </w:r>
            <w:proofErr w:type="gramStart"/>
            <w:r>
              <w:rPr>
                <w:bCs/>
              </w:rPr>
              <w:t>основных общеобразовательных компетенций</w:t>
            </w:r>
            <w:proofErr w:type="gramEnd"/>
            <w:r>
              <w:rPr>
                <w:bCs/>
              </w:rPr>
              <w:t xml:space="preserve"> обучающихся и роль современных образовательных технологий в системе </w:t>
            </w:r>
            <w:r w:rsidR="00D87727">
              <w:rPr>
                <w:bCs/>
              </w:rPr>
              <w:t>дополнительного образования», Российский химико-технологический университет им. Д.И. Менделеева,</w:t>
            </w:r>
            <w:r w:rsidR="004A70D1">
              <w:rPr>
                <w:bCs/>
              </w:rPr>
              <w:t xml:space="preserve"> 202</w:t>
            </w:r>
            <w:r w:rsidR="00D87727">
              <w:rPr>
                <w:bCs/>
              </w:rPr>
              <w:t>1</w:t>
            </w:r>
            <w:r w:rsidR="004A70D1">
              <w:rPr>
                <w:bCs/>
              </w:rPr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7C6A" w14:textId="09E13B39" w:rsidR="004A70D1" w:rsidRDefault="004A70D1" w:rsidP="009B14B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  <w:hyperlink r:id="rId16" w:history="1">
              <w:r w:rsidR="00621751" w:rsidRPr="005F1164">
                <w:rPr>
                  <w:rStyle w:val="ac"/>
                  <w:bCs/>
                </w:rPr>
                <w:t>https://disk.yandex.ru/d/oOz6Bm-XKG4a3Q</w:t>
              </w:r>
            </w:hyperlink>
            <w:r w:rsidR="00621751">
              <w:rPr>
                <w:bCs/>
              </w:rPr>
              <w:t xml:space="preserve"> </w:t>
            </w:r>
          </w:p>
          <w:p w14:paraId="49BF110A" w14:textId="740FD2A5" w:rsidR="004A70D1" w:rsidRPr="0022587A" w:rsidRDefault="004A70D1" w:rsidP="009B14B7">
            <w:pPr>
              <w:ind w:left="41"/>
              <w:rPr>
                <w:bCs/>
              </w:rPr>
            </w:pPr>
          </w:p>
        </w:tc>
      </w:tr>
    </w:tbl>
    <w:p w14:paraId="4B05489A" w14:textId="77777777" w:rsidR="00D87727" w:rsidRDefault="00D87727">
      <w:r>
        <w:br w:type="page"/>
      </w:r>
    </w:p>
    <w:tbl>
      <w:tblPr>
        <w:tblStyle w:val="a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4F7C6A" w:rsidRPr="00666727" w14:paraId="287CE078" w14:textId="77777777" w:rsidTr="004F7C6A">
        <w:trPr>
          <w:trHeight w:val="55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2C9C" w14:textId="429436C0" w:rsidR="004F7C6A" w:rsidRDefault="00D87727" w:rsidP="00D8772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Семинар «Социокультурные практики для людей с расстройствами аутистического спектра»</w:t>
            </w:r>
            <w:r w:rsidR="004F7C6A">
              <w:rPr>
                <w:bCs/>
              </w:rPr>
              <w:t>, 202</w:t>
            </w:r>
            <w:r>
              <w:rPr>
                <w:bCs/>
              </w:rPr>
              <w:t>1</w:t>
            </w:r>
            <w:r w:rsidR="004F7C6A">
              <w:rPr>
                <w:bCs/>
              </w:rPr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1E921" w14:textId="77777777" w:rsidR="004F7C6A" w:rsidRDefault="004F7C6A" w:rsidP="009B14B7">
            <w:pPr>
              <w:ind w:left="41"/>
              <w:rPr>
                <w:bCs/>
              </w:rPr>
            </w:pPr>
            <w:r>
              <w:rPr>
                <w:bCs/>
              </w:rPr>
              <w:t>Благодарственное письмо</w:t>
            </w:r>
          </w:p>
          <w:p w14:paraId="3BEFB471" w14:textId="65C0A7F3" w:rsidR="004F7C6A" w:rsidRDefault="00642959" w:rsidP="009B14B7">
            <w:pPr>
              <w:ind w:left="41"/>
              <w:rPr>
                <w:rStyle w:val="ac"/>
                <w:bCs/>
              </w:rPr>
            </w:pPr>
            <w:hyperlink r:id="rId17" w:history="1">
              <w:r w:rsidR="00621751" w:rsidRPr="005F1164">
                <w:rPr>
                  <w:rStyle w:val="ac"/>
                  <w:bCs/>
                </w:rPr>
                <w:t>https://disk.yandex.ru/d/oOz6Bm-XKG4a3Q</w:t>
              </w:r>
            </w:hyperlink>
          </w:p>
          <w:p w14:paraId="1CF61B2A" w14:textId="47B6693A" w:rsidR="00621751" w:rsidRPr="0022587A" w:rsidRDefault="00621751" w:rsidP="00621751">
            <w:pPr>
              <w:rPr>
                <w:bCs/>
              </w:rPr>
            </w:pPr>
          </w:p>
        </w:tc>
      </w:tr>
      <w:tr w:rsidR="0053798D" w:rsidRPr="00666727" w14:paraId="1D2B5EFD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2FB8" w14:textId="3A11F9D9" w:rsidR="0053798D" w:rsidRPr="00D87727" w:rsidRDefault="000F3D20" w:rsidP="00BB489D">
            <w:pPr>
              <w:jc w:val="both"/>
              <w:rPr>
                <w:bCs/>
                <w:color w:val="FF0000"/>
              </w:rPr>
            </w:pPr>
            <w:r w:rsidRPr="000F3D20">
              <w:rPr>
                <w:bCs/>
              </w:rPr>
              <w:t xml:space="preserve">Семинар «Система цифровых домашних заданий с </w:t>
            </w:r>
            <w:proofErr w:type="spellStart"/>
            <w:r w:rsidRPr="000F3D20">
              <w:rPr>
                <w:bCs/>
              </w:rPr>
              <w:t>ЯКласс</w:t>
            </w:r>
            <w:proofErr w:type="spellEnd"/>
            <w:r w:rsidRPr="000F3D20">
              <w:rPr>
                <w:bCs/>
              </w:rPr>
              <w:t xml:space="preserve">», </w:t>
            </w:r>
            <w:proofErr w:type="spellStart"/>
            <w:r w:rsidRPr="000F3D20">
              <w:rPr>
                <w:bCs/>
              </w:rPr>
              <w:t>ЯКласс</w:t>
            </w:r>
            <w:proofErr w:type="spellEnd"/>
            <w:r w:rsidRPr="000F3D20">
              <w:rPr>
                <w:bCs/>
              </w:rPr>
              <w:t>, 2021г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577E" w14:textId="77777777" w:rsidR="0053798D" w:rsidRDefault="0053798D" w:rsidP="009B14B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57BD8886" w14:textId="056BE034" w:rsidR="0053798D" w:rsidRPr="0022587A" w:rsidRDefault="00621751" w:rsidP="009B14B7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="0053798D">
              <w:rPr>
                <w:bCs/>
              </w:rPr>
              <w:t xml:space="preserve"> </w:t>
            </w:r>
          </w:p>
        </w:tc>
      </w:tr>
      <w:tr w:rsidR="00C31D62" w:rsidRPr="0022587A" w14:paraId="5D1F4B9D" w14:textId="77777777" w:rsidTr="00F76F4A">
        <w:trPr>
          <w:trHeight w:val="55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B5AE0" w14:textId="063643AD" w:rsidR="00C31D62" w:rsidRPr="00D87727" w:rsidRDefault="00F76F4A" w:rsidP="00127EDB">
            <w:pPr>
              <w:rPr>
                <w:bCs/>
                <w:color w:val="FF0000"/>
              </w:rPr>
            </w:pPr>
            <w:r w:rsidRPr="003705FB">
              <w:rPr>
                <w:bCs/>
                <w:lang w:val="en-US"/>
              </w:rPr>
              <w:t>III</w:t>
            </w:r>
            <w:r w:rsidRPr="003705FB">
              <w:rPr>
                <w:bCs/>
              </w:rPr>
              <w:t xml:space="preserve"> </w:t>
            </w:r>
            <w:r w:rsidRPr="003705FB">
              <w:t>Региональный форум «Финансовая грамотность для всех», 2021г.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49C0" w14:textId="77777777" w:rsidR="00C31D62" w:rsidRDefault="00F76F4A" w:rsidP="00194877">
            <w:pPr>
              <w:ind w:left="41"/>
              <w:rPr>
                <w:bCs/>
              </w:rPr>
            </w:pPr>
            <w:r w:rsidRPr="00F76F4A">
              <w:rPr>
                <w:bCs/>
              </w:rPr>
              <w:t xml:space="preserve">Сертификат </w:t>
            </w:r>
          </w:p>
          <w:p w14:paraId="479FEBA1" w14:textId="77F2961B" w:rsidR="00F76F4A" w:rsidRPr="0022587A" w:rsidRDefault="00621751" w:rsidP="00194877">
            <w:pPr>
              <w:ind w:left="41"/>
              <w:rPr>
                <w:bCs/>
                <w:color w:val="FF0000"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</w:p>
        </w:tc>
      </w:tr>
      <w:tr w:rsidR="004D1F77" w:rsidRPr="0022587A" w14:paraId="5BD866D5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020C" w14:textId="4A128D74" w:rsidR="004D1F77" w:rsidRPr="00A21B18" w:rsidRDefault="00A21B18" w:rsidP="00A21B18">
            <w:pPr>
              <w:rPr>
                <w:bCs/>
                <w:color w:val="FF0000"/>
              </w:rPr>
            </w:pPr>
            <w:r w:rsidRPr="00A21B18">
              <w:rPr>
                <w:bCs/>
              </w:rPr>
              <w:t>Конференция ООО «</w:t>
            </w:r>
            <w:proofErr w:type="spellStart"/>
            <w:r w:rsidRPr="00A21B18">
              <w:rPr>
                <w:bCs/>
              </w:rPr>
              <w:t>Адванс</w:t>
            </w:r>
            <w:proofErr w:type="spellEnd"/>
            <w:r w:rsidRPr="00A21B18">
              <w:rPr>
                <w:bCs/>
              </w:rPr>
              <w:t>» по дополнительной профессиональной программе «Учись Учиться. Технология А</w:t>
            </w:r>
            <w:proofErr w:type="spellStart"/>
            <w:r w:rsidRPr="00A21B18">
              <w:rPr>
                <w:bCs/>
                <w:lang w:val="en-US"/>
              </w:rPr>
              <w:t>dvance</w:t>
            </w:r>
            <w:proofErr w:type="spellEnd"/>
            <w:r w:rsidRPr="00345268">
              <w:rPr>
                <w:bCs/>
              </w:rPr>
              <w:t xml:space="preserve"> </w:t>
            </w:r>
            <w:r w:rsidRPr="00A21B18">
              <w:rPr>
                <w:bCs/>
              </w:rPr>
              <w:t>в преподавании школьных предметов», 2022г.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4107" w14:textId="77777777" w:rsidR="00345268" w:rsidRDefault="00345268" w:rsidP="0034526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7AB3B94B" w14:textId="7239A569" w:rsidR="004F7C6A" w:rsidRPr="004D1F77" w:rsidRDefault="00345268" w:rsidP="0034526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Pr="004D1F77">
              <w:rPr>
                <w:bCs/>
              </w:rPr>
              <w:t xml:space="preserve"> </w:t>
            </w:r>
          </w:p>
        </w:tc>
      </w:tr>
      <w:tr w:rsidR="004D1F77" w:rsidRPr="0022587A" w14:paraId="6A5E6D13" w14:textId="77777777" w:rsidTr="00F76F4A">
        <w:trPr>
          <w:trHeight w:val="5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4E0E" w14:textId="7BC54BCB" w:rsidR="004D1F77" w:rsidRPr="00D87727" w:rsidRDefault="00A21B18" w:rsidP="004D1F77">
            <w:pPr>
              <w:rPr>
                <w:color w:val="FF0000"/>
              </w:rPr>
            </w:pPr>
            <w:r w:rsidRPr="00345268">
              <w:t>Общероссийская акция Тотальный тест «Доступная среда», 2022г.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9C7D" w14:textId="77777777" w:rsidR="00345268" w:rsidRDefault="00345268" w:rsidP="0034526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228884E1" w14:textId="71040B18" w:rsidR="004D1F77" w:rsidRPr="004D1F77" w:rsidRDefault="00345268" w:rsidP="0034526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Pr="004D1F77">
              <w:rPr>
                <w:bCs/>
              </w:rPr>
              <w:t xml:space="preserve"> </w:t>
            </w:r>
          </w:p>
        </w:tc>
      </w:tr>
      <w:tr w:rsidR="002E4D88" w:rsidRPr="0022587A" w14:paraId="661D603A" w14:textId="77777777" w:rsidTr="00F76F4A">
        <w:trPr>
          <w:trHeight w:val="5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A997" w14:textId="0D59BB67" w:rsidR="002E4D88" w:rsidRDefault="002E4D88" w:rsidP="004D1F77">
            <w:r>
              <w:t>Методический день «Функциональная грамотность в контексте обновлённых ФГОС», 2022г.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849FE" w14:textId="77777777" w:rsidR="002E4D88" w:rsidRDefault="002E4D88" w:rsidP="002E4D8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20A7F2E1" w14:textId="3C2B82D2" w:rsidR="002E4D88" w:rsidRDefault="002E4D88" w:rsidP="002E4D8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</w:p>
        </w:tc>
      </w:tr>
      <w:tr w:rsidR="002E4D88" w:rsidRPr="0022587A" w14:paraId="212AD8BA" w14:textId="77777777" w:rsidTr="00F76F4A">
        <w:trPr>
          <w:trHeight w:val="5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B6AA" w14:textId="1F786D95" w:rsidR="002E4D88" w:rsidRPr="00A21B18" w:rsidRDefault="002E4D88" w:rsidP="004D1F77">
            <w:r>
              <w:t>Практико-ориентированный семинар «Формирование функциональной грамотности обучающихся», 2022г.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26750" w14:textId="77777777" w:rsidR="002E4D88" w:rsidRDefault="002E4D88" w:rsidP="002E4D8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7E9E7CE8" w14:textId="13D228F4" w:rsidR="002E4D88" w:rsidRDefault="002E4D88" w:rsidP="002E4D8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</w:p>
        </w:tc>
      </w:tr>
      <w:tr w:rsidR="004A70D1" w:rsidRPr="0022587A" w14:paraId="1018D110" w14:textId="77777777" w:rsidTr="00F76F4A">
        <w:trPr>
          <w:trHeight w:val="5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3881" w14:textId="3ACA9ADE" w:rsidR="004A70D1" w:rsidRPr="00D87727" w:rsidRDefault="00A21B18" w:rsidP="004D1F77">
            <w:pPr>
              <w:rPr>
                <w:color w:val="FF0000"/>
              </w:rPr>
            </w:pPr>
            <w:proofErr w:type="spellStart"/>
            <w:r w:rsidRPr="00A21B18">
              <w:t>Вебинар</w:t>
            </w:r>
            <w:proofErr w:type="spellEnd"/>
            <w:r w:rsidRPr="00A21B18">
              <w:t xml:space="preserve"> </w:t>
            </w:r>
            <w:r w:rsidR="00345268">
              <w:t>«</w:t>
            </w:r>
            <w:r w:rsidRPr="00A21B18">
              <w:t>Особенности учебно-воспитательного процесса в современном образовании в рамках обновлённого федерального государственного образовательного стандарта по математике», 2023г.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6F9D0" w14:textId="77777777" w:rsidR="00345268" w:rsidRDefault="00345268" w:rsidP="0034526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54A08F89" w14:textId="50DA8D0F" w:rsidR="004A70D1" w:rsidRDefault="00345268" w:rsidP="0034526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="004A70D1">
              <w:rPr>
                <w:bCs/>
              </w:rPr>
              <w:t xml:space="preserve"> </w:t>
            </w:r>
          </w:p>
          <w:p w14:paraId="0F0D6643" w14:textId="064F8EA8" w:rsidR="004A70D1" w:rsidRPr="004D1F77" w:rsidRDefault="004A70D1" w:rsidP="004D1F77">
            <w:pPr>
              <w:ind w:left="41"/>
              <w:rPr>
                <w:bCs/>
              </w:rPr>
            </w:pPr>
          </w:p>
        </w:tc>
      </w:tr>
      <w:tr w:rsidR="004F7C6A" w:rsidRPr="0022587A" w14:paraId="7958BD20" w14:textId="77777777" w:rsidTr="00F76F4A">
        <w:trPr>
          <w:trHeight w:val="5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CFB3" w14:textId="1121F874" w:rsidR="004F7C6A" w:rsidRPr="00D87727" w:rsidRDefault="00A21B18" w:rsidP="004D1F77">
            <w:pPr>
              <w:rPr>
                <w:color w:val="FF0000"/>
              </w:rPr>
            </w:pPr>
            <w:proofErr w:type="spellStart"/>
            <w:r w:rsidRPr="00A21B18">
              <w:t>Вебинар</w:t>
            </w:r>
            <w:proofErr w:type="spellEnd"/>
            <w:r w:rsidRPr="00A21B18">
              <w:t xml:space="preserve"> «Особенности организации исследовательской деятельности в современном образовательном процессе», 2023г.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52E3" w14:textId="77777777" w:rsidR="00345268" w:rsidRDefault="00345268" w:rsidP="0034526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44B1F033" w14:textId="06311A41" w:rsidR="004F7C6A" w:rsidRPr="004D1F77" w:rsidRDefault="00345268" w:rsidP="0034526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Pr="004D1F77">
              <w:rPr>
                <w:bCs/>
              </w:rPr>
              <w:t xml:space="preserve"> </w:t>
            </w:r>
          </w:p>
        </w:tc>
      </w:tr>
      <w:tr w:rsidR="004F7C6A" w:rsidRPr="0022587A" w14:paraId="5CB3905B" w14:textId="77777777" w:rsidTr="00F76F4A">
        <w:trPr>
          <w:trHeight w:val="54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EB84" w14:textId="1F62FBA4" w:rsidR="004F7C6A" w:rsidRDefault="004F7C6A" w:rsidP="004D1F77">
            <w:r>
              <w:t xml:space="preserve">Образовательный марафон «Флагманы образования </w:t>
            </w:r>
            <w:r w:rsidR="00F97E42">
              <w:t xml:space="preserve">– </w:t>
            </w:r>
            <w:r>
              <w:t>2023», 2023г.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2D4D7" w14:textId="77777777" w:rsidR="004F7C6A" w:rsidRDefault="00F97E42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Диплом </w:t>
            </w:r>
          </w:p>
          <w:p w14:paraId="2F9E085C" w14:textId="707AC2BF" w:rsidR="00F97E42" w:rsidRDefault="00621751" w:rsidP="004D1F77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="00F97E42">
              <w:rPr>
                <w:bCs/>
              </w:rPr>
              <w:t xml:space="preserve"> </w:t>
            </w:r>
          </w:p>
        </w:tc>
      </w:tr>
      <w:tr w:rsidR="00260AA0" w:rsidRPr="0022587A" w14:paraId="4EC66A25" w14:textId="77777777" w:rsidTr="00D87727">
        <w:trPr>
          <w:trHeight w:val="70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9DA00" w14:textId="0B7D38E3" w:rsidR="00260AA0" w:rsidRPr="004D1F77" w:rsidRDefault="00260AA0" w:rsidP="004D1F77">
            <w:r>
              <w:rPr>
                <w:lang w:val="en-US"/>
              </w:rPr>
              <w:t>V</w:t>
            </w:r>
            <w:r>
              <w:t xml:space="preserve"> Региональный форум «Финансовая грамотность для всех», 2023г.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B3E8" w14:textId="21AC755C" w:rsidR="00260AA0" w:rsidRDefault="004F7C6A" w:rsidP="004D1F77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68ACF881" w14:textId="50625C97" w:rsidR="004F7C6A" w:rsidRPr="004D1F77" w:rsidRDefault="00621751" w:rsidP="00D87727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</w:p>
        </w:tc>
      </w:tr>
      <w:tr w:rsidR="00345268" w:rsidRPr="0022587A" w14:paraId="68AFB0BF" w14:textId="77777777" w:rsidTr="00C31D62">
        <w:trPr>
          <w:trHeight w:val="53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332B" w14:textId="146090E8" w:rsidR="00345268" w:rsidRDefault="00345268" w:rsidP="004A70D1">
            <w:r>
              <w:t xml:space="preserve">Межрегиональная конференция по вопросам развития системы оценки качества образования-2023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81D5F" w14:textId="77777777" w:rsidR="00345268" w:rsidRDefault="00345268" w:rsidP="0034526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29A2E173" w14:textId="18DBCC4F" w:rsidR="00345268" w:rsidRDefault="00345268" w:rsidP="0034526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</w:p>
        </w:tc>
      </w:tr>
      <w:tr w:rsidR="00345268" w:rsidRPr="0022587A" w14:paraId="51E4485D" w14:textId="77777777" w:rsidTr="00C31D62">
        <w:trPr>
          <w:trHeight w:val="53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D944D" w14:textId="155CEAB4" w:rsidR="00345268" w:rsidRPr="003705FB" w:rsidRDefault="00345268" w:rsidP="004A70D1">
            <w:r>
              <w:t xml:space="preserve">Региональная научно-практическая конференция по вопросам введения обновленных ФГОС «Идеальная школа: ценности, смыслы, модели изменений», 2023г.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10997" w14:textId="77777777" w:rsidR="00345268" w:rsidRDefault="00345268" w:rsidP="0034526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403F27BD" w14:textId="1919C218" w:rsidR="00345268" w:rsidRDefault="00345268" w:rsidP="0034526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</w:p>
        </w:tc>
      </w:tr>
      <w:tr w:rsidR="004A70D1" w:rsidRPr="0022587A" w14:paraId="74F47974" w14:textId="77777777" w:rsidTr="00C31D62">
        <w:trPr>
          <w:trHeight w:val="534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F063" w14:textId="4F7844A2" w:rsidR="004A70D1" w:rsidRPr="003705FB" w:rsidRDefault="004A70D1" w:rsidP="004A70D1">
            <w:pPr>
              <w:rPr>
                <w:color w:val="FF0000"/>
              </w:rPr>
            </w:pPr>
            <w:r w:rsidRPr="003705FB">
              <w:t>Всероссийская дистанционная олимпиада «Отличник», 2024г.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8BA2" w14:textId="77777777" w:rsidR="004A70D1" w:rsidRDefault="004A70D1" w:rsidP="004A70D1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Свидетельство </w:t>
            </w:r>
          </w:p>
          <w:p w14:paraId="0A4ADC5C" w14:textId="25273268" w:rsidR="004A70D1" w:rsidRDefault="00621751" w:rsidP="004A70D1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="004A70D1">
              <w:rPr>
                <w:bCs/>
              </w:rPr>
              <w:t xml:space="preserve"> </w:t>
            </w:r>
          </w:p>
        </w:tc>
      </w:tr>
      <w:tr w:rsidR="004A70D1" w:rsidRPr="0022587A" w14:paraId="3420EB7A" w14:textId="77777777" w:rsidTr="00C31D62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3B02" w14:textId="0C3AD568" w:rsidR="004A70D1" w:rsidRPr="00345268" w:rsidRDefault="00345268" w:rsidP="004A70D1">
            <w:pPr>
              <w:rPr>
                <w:color w:val="FF0000"/>
              </w:rPr>
            </w:pPr>
            <w:proofErr w:type="spellStart"/>
            <w:r w:rsidRPr="00345268">
              <w:t>Вебинар</w:t>
            </w:r>
            <w:proofErr w:type="spellEnd"/>
            <w:r w:rsidRPr="00345268">
              <w:t xml:space="preserve"> «Решаем проблемы вместе: ресурсы для углублённого изучения алгебры и геометрии в основной школе», 2024г.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7DD33" w14:textId="77777777" w:rsidR="00345268" w:rsidRDefault="00345268" w:rsidP="00345268">
            <w:pPr>
              <w:ind w:left="41"/>
              <w:rPr>
                <w:bCs/>
              </w:rPr>
            </w:pPr>
            <w:r>
              <w:rPr>
                <w:bCs/>
              </w:rPr>
              <w:t xml:space="preserve">Сертификат </w:t>
            </w:r>
          </w:p>
          <w:p w14:paraId="26FF8869" w14:textId="32B11091" w:rsidR="004A70D1" w:rsidRPr="0022587A" w:rsidRDefault="00345268" w:rsidP="00345268">
            <w:pPr>
              <w:ind w:left="41"/>
              <w:rPr>
                <w:bCs/>
              </w:rPr>
            </w:pPr>
            <w:r w:rsidRPr="00621751">
              <w:rPr>
                <w:rStyle w:val="ac"/>
                <w:bCs/>
              </w:rPr>
              <w:t>https://disk.yandex.ru/d/oOz6Bm-XKG4a3Q</w:t>
            </w:r>
            <w:r w:rsidRPr="0022587A">
              <w:rPr>
                <w:bCs/>
              </w:rPr>
              <w:t xml:space="preserve"> </w:t>
            </w:r>
          </w:p>
        </w:tc>
      </w:tr>
      <w:bookmarkEnd w:id="3"/>
    </w:tbl>
    <w:p w14:paraId="4CD49708" w14:textId="77777777" w:rsidR="00AC6A8C" w:rsidRDefault="00AC6A8C" w:rsidP="00536450">
      <w:pPr>
        <w:pStyle w:val="ConsPlusNormal"/>
        <w:ind w:left="-284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D418DF3" w14:textId="71866B70" w:rsidR="001B71A9" w:rsidRPr="00AC6A8C" w:rsidRDefault="00666727" w:rsidP="00536450">
      <w:pPr>
        <w:pStyle w:val="ConsPlusNormal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A8C">
        <w:rPr>
          <w:rFonts w:ascii="Times New Roman" w:hAnsi="Times New Roman" w:cs="Times New Roman"/>
          <w:b/>
          <w:bCs/>
          <w:sz w:val="24"/>
          <w:szCs w:val="24"/>
        </w:rPr>
        <w:t>Раздел 1 Достижение обучающимися положительной динамики результатов освоения образовательных программ по итогам мониторингов, проводимых организацией (</w:t>
      </w:r>
      <w:r w:rsidRPr="00AC6A8C">
        <w:rPr>
          <w:rFonts w:ascii="Times New Roman" w:hAnsi="Times New Roman" w:cs="Times New Roman"/>
          <w:bCs/>
          <w:sz w:val="24"/>
          <w:szCs w:val="24"/>
        </w:rPr>
        <w:t>по профилю деятельности</w:t>
      </w:r>
      <w:r w:rsidRPr="00AC6A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DB709A" w14:textId="77777777" w:rsidR="00AC6A8C" w:rsidRPr="0056656A" w:rsidRDefault="00AC6A8C" w:rsidP="00AC6A8C">
      <w:pPr>
        <w:jc w:val="center"/>
        <w:rPr>
          <w:b/>
          <w:sz w:val="24"/>
          <w:szCs w:val="24"/>
          <w:lang w:eastAsia="en-US"/>
        </w:rPr>
      </w:pPr>
      <w:bookmarkStart w:id="6" w:name="_Hlk144355202"/>
      <w:r w:rsidRPr="0056656A">
        <w:rPr>
          <w:b/>
          <w:sz w:val="24"/>
          <w:szCs w:val="24"/>
          <w:lang w:eastAsia="en-US"/>
        </w:rPr>
        <w:t xml:space="preserve">Успеваемость и качество </w:t>
      </w:r>
      <w:proofErr w:type="gramStart"/>
      <w:r w:rsidRPr="0056656A">
        <w:rPr>
          <w:b/>
          <w:sz w:val="24"/>
          <w:szCs w:val="24"/>
          <w:lang w:eastAsia="en-US"/>
        </w:rPr>
        <w:t>знаний</w:t>
      </w:r>
      <w:proofErr w:type="gramEnd"/>
      <w:r w:rsidRPr="0056656A">
        <w:rPr>
          <w:b/>
          <w:sz w:val="24"/>
          <w:szCs w:val="24"/>
          <w:lang w:eastAsia="en-US"/>
        </w:rPr>
        <w:t xml:space="preserve"> обучающихся по итогам учебного года </w:t>
      </w:r>
    </w:p>
    <w:p w14:paraId="04388FFF" w14:textId="595745A0" w:rsidR="00AC6A8C" w:rsidRDefault="00642959" w:rsidP="00AC6A8C">
      <w:pPr>
        <w:jc w:val="center"/>
        <w:rPr>
          <w:b/>
          <w:sz w:val="24"/>
          <w:szCs w:val="24"/>
          <w:lang w:eastAsia="en-US"/>
        </w:rPr>
      </w:pPr>
      <w:hyperlink r:id="rId18" w:history="1">
        <w:r w:rsidR="00621751" w:rsidRPr="005F1164">
          <w:rPr>
            <w:rStyle w:val="ac"/>
            <w:b/>
            <w:sz w:val="24"/>
            <w:szCs w:val="24"/>
            <w:lang w:eastAsia="en-US"/>
          </w:rPr>
          <w:t>https://disk.yandex.ru/d/ojZsljXdJweCug</w:t>
        </w:r>
      </w:hyperlink>
      <w:r w:rsidR="00621751">
        <w:rPr>
          <w:b/>
          <w:sz w:val="24"/>
          <w:szCs w:val="24"/>
          <w:lang w:eastAsia="en-US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705FB" w:rsidRPr="0056656A" w14:paraId="25CC5510" w14:textId="77777777" w:rsidTr="00FE203F">
        <w:tc>
          <w:tcPr>
            <w:tcW w:w="9571" w:type="dxa"/>
            <w:gridSpan w:val="5"/>
          </w:tcPr>
          <w:p w14:paraId="10444308" w14:textId="42C01131" w:rsidR="003705FB" w:rsidRPr="00940903" w:rsidRDefault="003705FB" w:rsidP="003705FB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  <w:lang w:eastAsia="en-US"/>
              </w:rPr>
              <w:t xml:space="preserve">Успеваемость и качество </w:t>
            </w:r>
            <w:proofErr w:type="gramStart"/>
            <w:r w:rsidRPr="00940903">
              <w:rPr>
                <w:sz w:val="22"/>
                <w:szCs w:val="22"/>
                <w:lang w:eastAsia="en-US"/>
              </w:rPr>
              <w:t>знаний</w:t>
            </w:r>
            <w:proofErr w:type="gramEnd"/>
            <w:r w:rsidRPr="00940903">
              <w:rPr>
                <w:sz w:val="22"/>
                <w:szCs w:val="22"/>
                <w:lang w:eastAsia="en-US"/>
              </w:rPr>
              <w:t xml:space="preserve"> обучающихся (</w:t>
            </w:r>
            <w:r>
              <w:rPr>
                <w:sz w:val="22"/>
                <w:szCs w:val="22"/>
                <w:lang w:eastAsia="en-US"/>
              </w:rPr>
              <w:t>Назарова В.Р.</w:t>
            </w:r>
            <w:r w:rsidRPr="00940903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3705FB" w:rsidRPr="0056656A" w14:paraId="382BD7A0" w14:textId="77777777" w:rsidTr="00FE203F">
        <w:tc>
          <w:tcPr>
            <w:tcW w:w="1914" w:type="dxa"/>
          </w:tcPr>
          <w:p w14:paraId="2AE80168" w14:textId="77777777" w:rsidR="003705FB" w:rsidRPr="0056656A" w:rsidRDefault="003705FB" w:rsidP="00FE203F">
            <w:pPr>
              <w:pStyle w:val="a5"/>
              <w:ind w:left="0"/>
              <w:jc w:val="center"/>
            </w:pPr>
            <w:r w:rsidRPr="0056656A">
              <w:t>Учебный год</w:t>
            </w:r>
          </w:p>
        </w:tc>
        <w:tc>
          <w:tcPr>
            <w:tcW w:w="1914" w:type="dxa"/>
          </w:tcPr>
          <w:p w14:paraId="218ACE45" w14:textId="77777777" w:rsidR="003705FB" w:rsidRPr="00940903" w:rsidRDefault="003705FB" w:rsidP="00FE203F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6517FE96" w14:textId="77777777" w:rsidR="003705FB" w:rsidRPr="00940903" w:rsidRDefault="003705FB" w:rsidP="00FE203F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648EB24E" w14:textId="77777777" w:rsidR="003705FB" w:rsidRPr="00940903" w:rsidRDefault="003705FB" w:rsidP="00FE203F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515B572A" w14:textId="77777777" w:rsidR="003705FB" w:rsidRPr="00940903" w:rsidRDefault="003705FB" w:rsidP="00FE203F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Качество (%)</w:t>
            </w:r>
          </w:p>
        </w:tc>
      </w:tr>
      <w:tr w:rsidR="003705FB" w:rsidRPr="0056656A" w14:paraId="649DCB2F" w14:textId="77777777" w:rsidTr="00FE203F">
        <w:tc>
          <w:tcPr>
            <w:tcW w:w="1914" w:type="dxa"/>
          </w:tcPr>
          <w:p w14:paraId="04FBE826" w14:textId="77777777" w:rsidR="003705FB" w:rsidRPr="0056656A" w:rsidRDefault="003705FB" w:rsidP="00FE203F">
            <w:pPr>
              <w:pStyle w:val="a5"/>
              <w:ind w:left="0"/>
            </w:pPr>
            <w:r>
              <w:t>2021-2022</w:t>
            </w:r>
          </w:p>
        </w:tc>
        <w:tc>
          <w:tcPr>
            <w:tcW w:w="1914" w:type="dxa"/>
          </w:tcPr>
          <w:p w14:paraId="4F05B72C" w14:textId="77777777" w:rsidR="003705FB" w:rsidRPr="00940903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14" w:type="dxa"/>
          </w:tcPr>
          <w:p w14:paraId="2950E3C2" w14:textId="77777777" w:rsidR="003705FB" w:rsidRPr="00940903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4" w:type="dxa"/>
          </w:tcPr>
          <w:p w14:paraId="1F3E5BFA" w14:textId="77777777" w:rsidR="003705FB" w:rsidRPr="00940903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915" w:type="dxa"/>
          </w:tcPr>
          <w:p w14:paraId="365B38C6" w14:textId="77777777" w:rsidR="003705FB" w:rsidRPr="00B62177" w:rsidRDefault="003705FB" w:rsidP="00FE203F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67%</w:t>
            </w:r>
          </w:p>
        </w:tc>
      </w:tr>
      <w:tr w:rsidR="003705FB" w:rsidRPr="0056656A" w14:paraId="3AAF7A20" w14:textId="77777777" w:rsidTr="00FE203F">
        <w:tc>
          <w:tcPr>
            <w:tcW w:w="1914" w:type="dxa"/>
          </w:tcPr>
          <w:p w14:paraId="1488C050" w14:textId="77777777" w:rsidR="003705FB" w:rsidRPr="0056656A" w:rsidRDefault="003705FB" w:rsidP="00FE203F">
            <w:pPr>
              <w:pStyle w:val="a5"/>
              <w:ind w:left="0"/>
            </w:pPr>
            <w:r>
              <w:t>2022-2023</w:t>
            </w:r>
          </w:p>
        </w:tc>
        <w:tc>
          <w:tcPr>
            <w:tcW w:w="1914" w:type="dxa"/>
          </w:tcPr>
          <w:p w14:paraId="5D4688AA" w14:textId="77777777" w:rsidR="003705FB" w:rsidRPr="00940903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1914" w:type="dxa"/>
          </w:tcPr>
          <w:p w14:paraId="75F5C629" w14:textId="77777777" w:rsidR="003705FB" w:rsidRPr="00940903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14" w:type="dxa"/>
          </w:tcPr>
          <w:p w14:paraId="70BFFC04" w14:textId="77777777" w:rsidR="003705FB" w:rsidRPr="00940903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 w:rsidRPr="00045284">
              <w:rPr>
                <w:sz w:val="22"/>
                <w:szCs w:val="22"/>
              </w:rPr>
              <w:t>100%</w:t>
            </w:r>
          </w:p>
        </w:tc>
        <w:tc>
          <w:tcPr>
            <w:tcW w:w="1915" w:type="dxa"/>
          </w:tcPr>
          <w:p w14:paraId="10341FAA" w14:textId="77777777" w:rsidR="003705FB" w:rsidRPr="00B62177" w:rsidRDefault="003705FB" w:rsidP="00FE203F">
            <w:pPr>
              <w:pStyle w:val="a5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48%</w:t>
            </w:r>
          </w:p>
        </w:tc>
      </w:tr>
      <w:tr w:rsidR="003705FB" w:rsidRPr="0056656A" w14:paraId="0B5122B3" w14:textId="77777777" w:rsidTr="00FE203F">
        <w:tc>
          <w:tcPr>
            <w:tcW w:w="1914" w:type="dxa"/>
          </w:tcPr>
          <w:p w14:paraId="78ECEE65" w14:textId="77777777" w:rsidR="003705FB" w:rsidRDefault="003705FB" w:rsidP="00FE203F">
            <w:pPr>
              <w:pStyle w:val="a5"/>
              <w:ind w:left="0"/>
            </w:pPr>
            <w:r>
              <w:t>2022-2023</w:t>
            </w:r>
          </w:p>
        </w:tc>
        <w:tc>
          <w:tcPr>
            <w:tcW w:w="1914" w:type="dxa"/>
          </w:tcPr>
          <w:p w14:paraId="3482918D" w14:textId="77777777" w:rsidR="003705FB" w:rsidRPr="0056656A" w:rsidRDefault="003705FB" w:rsidP="00FE203F">
            <w:pPr>
              <w:pStyle w:val="a5"/>
              <w:ind w:left="0"/>
            </w:pPr>
            <w:r>
              <w:t>геометрия</w:t>
            </w:r>
          </w:p>
        </w:tc>
        <w:tc>
          <w:tcPr>
            <w:tcW w:w="1914" w:type="dxa"/>
          </w:tcPr>
          <w:p w14:paraId="1016A79E" w14:textId="77777777" w:rsidR="003705FB" w:rsidRDefault="003705FB" w:rsidP="00FE203F">
            <w:pPr>
              <w:pStyle w:val="a5"/>
              <w:ind w:left="0"/>
            </w:pPr>
            <w:r>
              <w:t>7</w:t>
            </w:r>
          </w:p>
        </w:tc>
        <w:tc>
          <w:tcPr>
            <w:tcW w:w="1914" w:type="dxa"/>
          </w:tcPr>
          <w:p w14:paraId="50290042" w14:textId="77777777" w:rsidR="003705FB" w:rsidRPr="00045284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 w:rsidRPr="009F61A2">
              <w:rPr>
                <w:sz w:val="22"/>
                <w:szCs w:val="22"/>
              </w:rPr>
              <w:t>100%</w:t>
            </w:r>
          </w:p>
        </w:tc>
        <w:tc>
          <w:tcPr>
            <w:tcW w:w="1915" w:type="dxa"/>
          </w:tcPr>
          <w:p w14:paraId="4FFBD617" w14:textId="77777777" w:rsidR="003705FB" w:rsidRPr="00B62177" w:rsidRDefault="003705FB" w:rsidP="00FE203F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52%</w:t>
            </w:r>
          </w:p>
        </w:tc>
      </w:tr>
      <w:tr w:rsidR="003705FB" w:rsidRPr="0056656A" w14:paraId="68C783AD" w14:textId="77777777" w:rsidTr="00FE203F">
        <w:tc>
          <w:tcPr>
            <w:tcW w:w="1914" w:type="dxa"/>
          </w:tcPr>
          <w:p w14:paraId="42ACE78C" w14:textId="77777777" w:rsidR="003705FB" w:rsidRDefault="003705FB" w:rsidP="00FE203F">
            <w:pPr>
              <w:pStyle w:val="a5"/>
              <w:ind w:left="0"/>
            </w:pPr>
            <w:r>
              <w:t>2023-2024</w:t>
            </w:r>
          </w:p>
        </w:tc>
        <w:tc>
          <w:tcPr>
            <w:tcW w:w="1914" w:type="dxa"/>
          </w:tcPr>
          <w:p w14:paraId="7E3BBA60" w14:textId="77777777" w:rsidR="003705FB" w:rsidRPr="0056656A" w:rsidRDefault="003705FB" w:rsidP="00FE203F">
            <w:pPr>
              <w:pStyle w:val="a5"/>
              <w:ind w:left="0"/>
            </w:pPr>
            <w:r>
              <w:t>алгебра</w:t>
            </w:r>
          </w:p>
        </w:tc>
        <w:tc>
          <w:tcPr>
            <w:tcW w:w="1914" w:type="dxa"/>
          </w:tcPr>
          <w:p w14:paraId="5469F0E1" w14:textId="77777777" w:rsidR="003705FB" w:rsidRDefault="003705FB" w:rsidP="00FE203F">
            <w:pPr>
              <w:pStyle w:val="a5"/>
              <w:ind w:left="0"/>
            </w:pPr>
            <w:r>
              <w:t>8</w:t>
            </w:r>
          </w:p>
        </w:tc>
        <w:tc>
          <w:tcPr>
            <w:tcW w:w="1914" w:type="dxa"/>
          </w:tcPr>
          <w:p w14:paraId="7F4AD940" w14:textId="77777777" w:rsidR="003705FB" w:rsidRPr="00045284" w:rsidRDefault="003705FB" w:rsidP="00FE203F">
            <w:pPr>
              <w:pStyle w:val="a5"/>
              <w:ind w:left="0"/>
              <w:rPr>
                <w:sz w:val="22"/>
                <w:szCs w:val="22"/>
              </w:rPr>
            </w:pPr>
            <w:r w:rsidRPr="009F61A2">
              <w:rPr>
                <w:sz w:val="22"/>
                <w:szCs w:val="22"/>
              </w:rPr>
              <w:t>100%</w:t>
            </w:r>
          </w:p>
        </w:tc>
        <w:tc>
          <w:tcPr>
            <w:tcW w:w="1915" w:type="dxa"/>
          </w:tcPr>
          <w:p w14:paraId="757D7391" w14:textId="77777777" w:rsidR="003705FB" w:rsidRPr="00B62177" w:rsidRDefault="003705FB" w:rsidP="00FE203F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59%</w:t>
            </w:r>
          </w:p>
        </w:tc>
      </w:tr>
      <w:tr w:rsidR="003705FB" w:rsidRPr="0056656A" w14:paraId="1912CDD6" w14:textId="77777777" w:rsidTr="00FE203F">
        <w:tc>
          <w:tcPr>
            <w:tcW w:w="1914" w:type="dxa"/>
          </w:tcPr>
          <w:p w14:paraId="49136362" w14:textId="77777777" w:rsidR="003705FB" w:rsidRPr="0056656A" w:rsidRDefault="003705FB" w:rsidP="00FE203F">
            <w:pPr>
              <w:pStyle w:val="a5"/>
              <w:ind w:left="0"/>
            </w:pPr>
            <w:r>
              <w:t>2023-2024</w:t>
            </w:r>
          </w:p>
        </w:tc>
        <w:tc>
          <w:tcPr>
            <w:tcW w:w="1914" w:type="dxa"/>
          </w:tcPr>
          <w:p w14:paraId="07D870C9" w14:textId="77777777" w:rsidR="003705FB" w:rsidRPr="0056656A" w:rsidRDefault="003705FB" w:rsidP="00FE203F">
            <w:pPr>
              <w:pStyle w:val="a5"/>
              <w:ind w:left="0"/>
            </w:pPr>
            <w:r>
              <w:t>геометрия</w:t>
            </w:r>
          </w:p>
        </w:tc>
        <w:tc>
          <w:tcPr>
            <w:tcW w:w="1914" w:type="dxa"/>
          </w:tcPr>
          <w:p w14:paraId="156B7BC1" w14:textId="77777777" w:rsidR="003705FB" w:rsidRPr="0056656A" w:rsidRDefault="003705FB" w:rsidP="00FE203F">
            <w:pPr>
              <w:pStyle w:val="a5"/>
              <w:ind w:left="0"/>
            </w:pPr>
            <w:r>
              <w:t>8</w:t>
            </w:r>
          </w:p>
        </w:tc>
        <w:tc>
          <w:tcPr>
            <w:tcW w:w="1914" w:type="dxa"/>
          </w:tcPr>
          <w:p w14:paraId="57775F72" w14:textId="77777777" w:rsidR="003705FB" w:rsidRPr="0056656A" w:rsidRDefault="003705FB" w:rsidP="00FE203F">
            <w:pPr>
              <w:pStyle w:val="a5"/>
              <w:ind w:left="0"/>
            </w:pPr>
            <w:r w:rsidRPr="00045284">
              <w:rPr>
                <w:sz w:val="22"/>
                <w:szCs w:val="22"/>
              </w:rPr>
              <w:t>100%</w:t>
            </w:r>
          </w:p>
        </w:tc>
        <w:tc>
          <w:tcPr>
            <w:tcW w:w="1915" w:type="dxa"/>
          </w:tcPr>
          <w:p w14:paraId="19958B6F" w14:textId="77777777" w:rsidR="003705FB" w:rsidRPr="00B62177" w:rsidRDefault="003705FB" w:rsidP="00FE203F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59%</w:t>
            </w:r>
          </w:p>
        </w:tc>
      </w:tr>
    </w:tbl>
    <w:p w14:paraId="2C64CB63" w14:textId="77777777" w:rsidR="00AC6A8C" w:rsidRDefault="00AC6A8C" w:rsidP="00091D29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</w:rPr>
      </w:pPr>
    </w:p>
    <w:p w14:paraId="347FB649" w14:textId="0416F920" w:rsidR="002C2EEF" w:rsidRPr="002C2EEF" w:rsidRDefault="00CD62C0" w:rsidP="002C2EE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C2EEF">
        <w:rPr>
          <w:b/>
          <w:sz w:val="24"/>
          <w:szCs w:val="24"/>
        </w:rPr>
        <w:t>Раздел 2.</w:t>
      </w:r>
      <w:r w:rsidRPr="002C2EEF">
        <w:rPr>
          <w:rFonts w:eastAsiaTheme="minorEastAsia"/>
        </w:rPr>
        <w:t xml:space="preserve"> </w:t>
      </w:r>
      <w:r w:rsidRPr="002C2EEF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Pr="002C2EEF">
        <w:rPr>
          <w:b/>
          <w:bCs/>
          <w:sz w:val="24"/>
          <w:szCs w:val="24"/>
        </w:rPr>
        <w:t>г. № 662</w:t>
      </w:r>
      <w:r w:rsidRPr="000D30BF">
        <w:rPr>
          <w:b/>
          <w:bCs/>
          <w:i/>
          <w:sz w:val="24"/>
          <w:szCs w:val="24"/>
          <w:u w:val="single"/>
        </w:rPr>
        <w:t xml:space="preserve"> </w:t>
      </w:r>
    </w:p>
    <w:p w14:paraId="0FF4D852" w14:textId="042FB001" w:rsidR="00CD62C0" w:rsidRDefault="00CD62C0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0D30BF"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p w14:paraId="005FE69E" w14:textId="0BA8DFDF" w:rsidR="00621751" w:rsidRDefault="00642959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hyperlink r:id="rId19" w:history="1">
        <w:r w:rsidR="00621751" w:rsidRPr="005F1164">
          <w:rPr>
            <w:rStyle w:val="ac"/>
            <w:b/>
            <w:bCs/>
            <w:sz w:val="24"/>
            <w:szCs w:val="24"/>
            <w:lang w:eastAsia="en-US"/>
          </w:rPr>
          <w:t>https://disk.yandex.ru/d/kNSW6tsXnk24TA</w:t>
        </w:r>
      </w:hyperlink>
      <w:r w:rsidR="00621751">
        <w:rPr>
          <w:b/>
          <w:bCs/>
          <w:sz w:val="24"/>
          <w:szCs w:val="24"/>
          <w:lang w:eastAsia="en-US"/>
        </w:rPr>
        <w:t xml:space="preserve">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2584"/>
        <w:gridCol w:w="2584"/>
        <w:gridCol w:w="2585"/>
      </w:tblGrid>
      <w:tr w:rsidR="002C2EEF" w14:paraId="7B2E17F3" w14:textId="77777777" w:rsidTr="008D61D2">
        <w:tc>
          <w:tcPr>
            <w:tcW w:w="1413" w:type="dxa"/>
            <w:vMerge w:val="restart"/>
          </w:tcPr>
          <w:p w14:paraId="1CF3847D" w14:textId="5282937C" w:rsidR="002C2EEF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2584" w:type="dxa"/>
            <w:vMerge w:val="restart"/>
          </w:tcPr>
          <w:p w14:paraId="452E70E6" w14:textId="692B4441" w:rsidR="002C2EEF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5169" w:type="dxa"/>
            <w:gridSpan w:val="2"/>
          </w:tcPr>
          <w:p w14:paraId="2A0E21A9" w14:textId="555A4C58" w:rsidR="002C2EEF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Результаты независимого мониторинга </w:t>
            </w:r>
          </w:p>
        </w:tc>
      </w:tr>
      <w:tr w:rsidR="00DA67D1" w14:paraId="4405F9C9" w14:textId="77777777" w:rsidTr="00DA67D1">
        <w:tc>
          <w:tcPr>
            <w:tcW w:w="1413" w:type="dxa"/>
            <w:vMerge/>
          </w:tcPr>
          <w:p w14:paraId="3259B107" w14:textId="77777777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  <w:vMerge/>
          </w:tcPr>
          <w:p w14:paraId="35E914D0" w14:textId="77777777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</w:tcPr>
          <w:p w14:paraId="49D03D0A" w14:textId="48DE8654" w:rsidR="00DA67D1" w:rsidRPr="002C2EEF" w:rsidRDefault="002C2EEF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Предмет </w:t>
            </w:r>
          </w:p>
        </w:tc>
        <w:tc>
          <w:tcPr>
            <w:tcW w:w="2585" w:type="dxa"/>
          </w:tcPr>
          <w:p w14:paraId="54C27B6D" w14:textId="43361088" w:rsidR="00DA67D1" w:rsidRPr="002C2EEF" w:rsidRDefault="002C2EEF" w:rsidP="002C2EEF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Подтверждающий документ</w:t>
            </w:r>
          </w:p>
        </w:tc>
      </w:tr>
      <w:tr w:rsidR="00DA67D1" w14:paraId="0015676B" w14:textId="77777777" w:rsidTr="00DA67D1">
        <w:tc>
          <w:tcPr>
            <w:tcW w:w="1413" w:type="dxa"/>
          </w:tcPr>
          <w:p w14:paraId="344C7128" w14:textId="5481B738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lastRenderedPageBreak/>
              <w:t>2022</w:t>
            </w:r>
          </w:p>
        </w:tc>
        <w:tc>
          <w:tcPr>
            <w:tcW w:w="2584" w:type="dxa"/>
          </w:tcPr>
          <w:p w14:paraId="345917A4" w14:textId="77777777" w:rsidR="00DA67D1" w:rsidRDefault="00DA67D1" w:rsidP="00DA67D1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Всероссийские проверочные работы</w:t>
            </w:r>
          </w:p>
          <w:p w14:paraId="739DDCE7" w14:textId="77777777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</w:tcPr>
          <w:p w14:paraId="0A306DCD" w14:textId="441A0118" w:rsidR="00DA67D1" w:rsidRPr="002C2EEF" w:rsidRDefault="003705FB" w:rsidP="0053645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2585" w:type="dxa"/>
          </w:tcPr>
          <w:p w14:paraId="7EF109E4" w14:textId="1B33BCD8" w:rsidR="00DA67D1" w:rsidRPr="002C2EEF" w:rsidRDefault="00D11474" w:rsidP="00536450">
            <w:pPr>
              <w:jc w:val="center"/>
              <w:rPr>
                <w:bCs/>
                <w:highlight w:val="yellow"/>
                <w:lang w:eastAsia="en-US"/>
              </w:rPr>
            </w:pPr>
            <w:r w:rsidRPr="00D11474">
              <w:rPr>
                <w:bCs/>
                <w:lang w:eastAsia="en-US"/>
              </w:rPr>
              <w:t>Протокол</w:t>
            </w:r>
          </w:p>
        </w:tc>
      </w:tr>
      <w:tr w:rsidR="00DA67D1" w14:paraId="3D0CA624" w14:textId="77777777" w:rsidTr="00DA67D1">
        <w:tc>
          <w:tcPr>
            <w:tcW w:w="1413" w:type="dxa"/>
          </w:tcPr>
          <w:p w14:paraId="502D2373" w14:textId="4DC14D52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2023</w:t>
            </w:r>
          </w:p>
        </w:tc>
        <w:tc>
          <w:tcPr>
            <w:tcW w:w="2584" w:type="dxa"/>
          </w:tcPr>
          <w:p w14:paraId="6936F006" w14:textId="77777777" w:rsidR="00DA67D1" w:rsidRDefault="00DA67D1" w:rsidP="00DA67D1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Всероссийские проверочные работы</w:t>
            </w:r>
          </w:p>
          <w:p w14:paraId="6EB5D9BA" w14:textId="77777777" w:rsidR="00DA67D1" w:rsidRPr="002C2EEF" w:rsidRDefault="00DA67D1" w:rsidP="0053645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</w:tcPr>
          <w:p w14:paraId="516EB213" w14:textId="768B515D" w:rsidR="00DA67D1" w:rsidRPr="002C2EEF" w:rsidRDefault="003705FB" w:rsidP="0053645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2585" w:type="dxa"/>
          </w:tcPr>
          <w:p w14:paraId="1EB26656" w14:textId="32C1CCAC" w:rsidR="00DA67D1" w:rsidRPr="002C2EEF" w:rsidRDefault="00D11474" w:rsidP="00536450">
            <w:pPr>
              <w:jc w:val="center"/>
              <w:rPr>
                <w:bCs/>
                <w:highlight w:val="yellow"/>
                <w:lang w:eastAsia="en-US"/>
              </w:rPr>
            </w:pPr>
            <w:r w:rsidRPr="00D11474">
              <w:rPr>
                <w:bCs/>
                <w:lang w:eastAsia="en-US"/>
              </w:rPr>
              <w:t>Протокол</w:t>
            </w:r>
            <w:r w:rsidRPr="002C2EEF">
              <w:rPr>
                <w:bCs/>
                <w:highlight w:val="yellow"/>
                <w:lang w:eastAsia="en-US"/>
              </w:rPr>
              <w:t xml:space="preserve"> </w:t>
            </w:r>
          </w:p>
        </w:tc>
      </w:tr>
      <w:tr w:rsidR="00D11474" w14:paraId="28DCA321" w14:textId="77777777" w:rsidTr="00DA67D1">
        <w:tc>
          <w:tcPr>
            <w:tcW w:w="1413" w:type="dxa"/>
          </w:tcPr>
          <w:p w14:paraId="2CB3FFAB" w14:textId="67FD9FD6" w:rsidR="00D11474" w:rsidRPr="002C2EEF" w:rsidRDefault="00D11474" w:rsidP="0053645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</w:t>
            </w:r>
          </w:p>
        </w:tc>
        <w:tc>
          <w:tcPr>
            <w:tcW w:w="2584" w:type="dxa"/>
          </w:tcPr>
          <w:p w14:paraId="106420B6" w14:textId="2FC0A36A" w:rsidR="00D11474" w:rsidRPr="000D30BF" w:rsidRDefault="00D11474" w:rsidP="00DA67D1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2584" w:type="dxa"/>
          </w:tcPr>
          <w:p w14:paraId="6C47AB93" w14:textId="0CE9A4EB" w:rsidR="00D11474" w:rsidRDefault="00D11474" w:rsidP="0053645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Математическая грамотность</w:t>
            </w:r>
          </w:p>
        </w:tc>
        <w:tc>
          <w:tcPr>
            <w:tcW w:w="2585" w:type="dxa"/>
          </w:tcPr>
          <w:p w14:paraId="148E0EDB" w14:textId="4FD5A804" w:rsidR="00D11474" w:rsidRPr="002C2EEF" w:rsidRDefault="00D11474" w:rsidP="002C2EEF">
            <w:pPr>
              <w:ind w:left="-284" w:firstLine="284"/>
              <w:jc w:val="center"/>
              <w:rPr>
                <w:bCs/>
                <w:highlight w:val="yellow"/>
                <w:lang w:eastAsia="en-US"/>
              </w:rPr>
            </w:pPr>
            <w:r w:rsidRPr="00D11474">
              <w:rPr>
                <w:bCs/>
                <w:lang w:eastAsia="en-US"/>
              </w:rPr>
              <w:t>Протокол</w:t>
            </w:r>
          </w:p>
        </w:tc>
      </w:tr>
      <w:tr w:rsidR="00D11474" w14:paraId="67B4523B" w14:textId="77777777" w:rsidTr="00DA67D1">
        <w:tc>
          <w:tcPr>
            <w:tcW w:w="1413" w:type="dxa"/>
          </w:tcPr>
          <w:p w14:paraId="336AEBFA" w14:textId="1808ABD3" w:rsidR="00D11474" w:rsidRPr="002C2EEF" w:rsidRDefault="00D11474" w:rsidP="00D114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2024</w:t>
            </w:r>
          </w:p>
        </w:tc>
        <w:tc>
          <w:tcPr>
            <w:tcW w:w="2584" w:type="dxa"/>
          </w:tcPr>
          <w:p w14:paraId="27EB9822" w14:textId="3FBD2F84" w:rsidR="00D11474" w:rsidRPr="000D30BF" w:rsidRDefault="00D11474" w:rsidP="00D11474">
            <w:pPr>
              <w:ind w:left="-284" w:firstLine="28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Функциональная грамотность </w:t>
            </w:r>
          </w:p>
        </w:tc>
        <w:tc>
          <w:tcPr>
            <w:tcW w:w="2584" w:type="dxa"/>
          </w:tcPr>
          <w:p w14:paraId="143820AD" w14:textId="57D4C14E" w:rsidR="00D11474" w:rsidRDefault="00D11474" w:rsidP="00D114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Математическая грамотность</w:t>
            </w:r>
          </w:p>
        </w:tc>
        <w:tc>
          <w:tcPr>
            <w:tcW w:w="2585" w:type="dxa"/>
          </w:tcPr>
          <w:p w14:paraId="484A5BE6" w14:textId="529B90DF" w:rsidR="00D11474" w:rsidRPr="002C2EEF" w:rsidRDefault="00D11474" w:rsidP="00D11474">
            <w:pPr>
              <w:ind w:left="-284" w:firstLine="284"/>
              <w:jc w:val="center"/>
              <w:rPr>
                <w:bCs/>
                <w:highlight w:val="yellow"/>
                <w:lang w:eastAsia="en-US"/>
              </w:rPr>
            </w:pPr>
            <w:r w:rsidRPr="00D11474">
              <w:rPr>
                <w:bCs/>
                <w:lang w:eastAsia="en-US"/>
              </w:rPr>
              <w:t>Протокол</w:t>
            </w:r>
          </w:p>
        </w:tc>
      </w:tr>
    </w:tbl>
    <w:p w14:paraId="53D80E62" w14:textId="77777777" w:rsidR="00DA67D1" w:rsidRPr="000D30BF" w:rsidRDefault="00DA67D1" w:rsidP="002C2EEF">
      <w:pPr>
        <w:rPr>
          <w:b/>
          <w:bCs/>
          <w:sz w:val="24"/>
          <w:szCs w:val="24"/>
          <w:lang w:eastAsia="en-US"/>
        </w:rPr>
      </w:pPr>
    </w:p>
    <w:p w14:paraId="5C912759" w14:textId="07BDEBD3" w:rsidR="00CD62C0" w:rsidRDefault="00CD62C0" w:rsidP="00536450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</w:rPr>
      </w:pPr>
      <w:r w:rsidRPr="00FE7D96">
        <w:rPr>
          <w:b/>
          <w:bCs/>
        </w:rPr>
        <w:t>*</w:t>
      </w:r>
      <w:r w:rsidRPr="000D30BF">
        <w:rPr>
          <w:b/>
          <w:bCs/>
        </w:rPr>
        <w:t>результаты по разделу подтверждаются справками,</w:t>
      </w:r>
      <w:r w:rsidRPr="000D30BF">
        <w:rPr>
          <w:b/>
        </w:rPr>
        <w:t xml:space="preserve"> заверенными руководителем ОО</w:t>
      </w:r>
    </w:p>
    <w:p w14:paraId="6293B540" w14:textId="77777777" w:rsidR="002C2EEF" w:rsidRDefault="002C2EEF" w:rsidP="00EB54AB">
      <w:pPr>
        <w:jc w:val="center"/>
        <w:rPr>
          <w:b/>
          <w:bCs/>
          <w:sz w:val="24"/>
          <w:szCs w:val="24"/>
          <w:lang w:eastAsia="en-US"/>
        </w:rPr>
      </w:pPr>
    </w:p>
    <w:p w14:paraId="532CD3CD" w14:textId="0EAECA4D" w:rsidR="00EB54AB" w:rsidRPr="00B5128B" w:rsidRDefault="00EB54AB" w:rsidP="00EB54A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9D45D9C" w14:textId="6B52DDA1" w:rsidR="00EB54AB" w:rsidRPr="00B5128B" w:rsidRDefault="00642959" w:rsidP="009F78C6">
      <w:pPr>
        <w:jc w:val="center"/>
        <w:rPr>
          <w:b/>
          <w:bCs/>
          <w:lang w:eastAsia="en-US"/>
        </w:rPr>
      </w:pPr>
      <w:hyperlink r:id="rId20" w:history="1">
        <w:r w:rsidR="009F78C6" w:rsidRPr="005F1164">
          <w:rPr>
            <w:rStyle w:val="ac"/>
            <w:b/>
            <w:bCs/>
            <w:lang w:eastAsia="en-US"/>
          </w:rPr>
          <w:t>https://disk.yandex.ru/d/cdyfntl6QUNfFQ</w:t>
        </w:r>
      </w:hyperlink>
      <w:r w:rsidR="009F78C6">
        <w:rPr>
          <w:b/>
          <w:bCs/>
          <w:lang w:eastAsia="en-US"/>
        </w:rPr>
        <w:t xml:space="preserve"> </w:t>
      </w:r>
    </w:p>
    <w:tbl>
      <w:tblPr>
        <w:tblStyle w:val="a6"/>
        <w:tblW w:w="10235" w:type="dxa"/>
        <w:tblInd w:w="108" w:type="dxa"/>
        <w:tblLook w:val="04A0" w:firstRow="1" w:lastRow="0" w:firstColumn="1" w:lastColumn="0" w:noHBand="0" w:noVBand="1"/>
      </w:tblPr>
      <w:tblGrid>
        <w:gridCol w:w="1124"/>
        <w:gridCol w:w="3725"/>
        <w:gridCol w:w="5386"/>
      </w:tblGrid>
      <w:tr w:rsidR="00AF330A" w:rsidRPr="00B5128B" w14:paraId="776A8C13" w14:textId="77777777" w:rsidTr="003705FB"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7E28B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C32A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B74A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ЕГЭ</w:t>
            </w:r>
          </w:p>
          <w:p w14:paraId="23726A73" w14:textId="77777777" w:rsidR="00AF330A" w:rsidRPr="00B5128B" w:rsidRDefault="00AF330A" w:rsidP="00AF330A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</w:tr>
      <w:tr w:rsidR="00AF330A" w:rsidRPr="00B5128B" w14:paraId="13069EE4" w14:textId="77777777" w:rsidTr="000F3D20">
        <w:trPr>
          <w:trHeight w:val="390"/>
        </w:trPr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ADFC" w14:textId="4D5AEDA0" w:rsidR="00AF330A" w:rsidRPr="002C2EEF" w:rsidRDefault="003705FB" w:rsidP="00EB54A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2019-2020</w:t>
            </w:r>
          </w:p>
        </w:tc>
        <w:tc>
          <w:tcPr>
            <w:tcW w:w="3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B8AC5" w14:textId="36E37700" w:rsidR="00AF330A" w:rsidRPr="002C2EEF" w:rsidRDefault="003705FB" w:rsidP="00EB54A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 (профильный уровень)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21AAF" w14:textId="6AF5E483" w:rsidR="00AF330A" w:rsidRPr="002C2EEF" w:rsidRDefault="009F78C6" w:rsidP="00DF56B7">
            <w:pPr>
              <w:jc w:val="center"/>
              <w:rPr>
                <w:bCs/>
                <w:highlight w:val="yellow"/>
                <w:lang w:eastAsia="en-US"/>
              </w:rPr>
            </w:pPr>
            <w:r w:rsidRPr="009F78C6">
              <w:rPr>
                <w:bCs/>
                <w:lang w:eastAsia="en-US"/>
              </w:rPr>
              <w:t>52</w:t>
            </w:r>
          </w:p>
        </w:tc>
      </w:tr>
    </w:tbl>
    <w:p w14:paraId="0813B409" w14:textId="77777777" w:rsidR="002C2EEF" w:rsidRDefault="002C2EEF" w:rsidP="00127EDB">
      <w:pPr>
        <w:shd w:val="clear" w:color="auto" w:fill="FFFFFF"/>
        <w:ind w:left="-284" w:firstLine="284"/>
        <w:jc w:val="center"/>
        <w:rPr>
          <w:b/>
          <w:i/>
          <w:sz w:val="24"/>
          <w:szCs w:val="24"/>
          <w:u w:val="single"/>
        </w:rPr>
      </w:pPr>
    </w:p>
    <w:p w14:paraId="77505FBE" w14:textId="1C3DC0A1" w:rsidR="00DA2309" w:rsidRPr="002C2EEF" w:rsidRDefault="00DA2309" w:rsidP="00127EDB">
      <w:pPr>
        <w:shd w:val="clear" w:color="auto" w:fill="FFFFFF"/>
        <w:ind w:left="-284" w:firstLine="284"/>
        <w:jc w:val="center"/>
        <w:rPr>
          <w:b/>
          <w:sz w:val="24"/>
          <w:szCs w:val="24"/>
        </w:rPr>
      </w:pPr>
      <w:r w:rsidRPr="002C2EEF">
        <w:rPr>
          <w:b/>
          <w:sz w:val="24"/>
          <w:szCs w:val="24"/>
        </w:rPr>
        <w:t xml:space="preserve">Раздел 3 Выявление и развитие </w:t>
      </w:r>
      <w:proofErr w:type="gramStart"/>
      <w:r w:rsidRPr="002C2EEF">
        <w:rPr>
          <w:b/>
          <w:sz w:val="24"/>
          <w:szCs w:val="24"/>
        </w:rPr>
        <w:t>способностей</w:t>
      </w:r>
      <w:proofErr w:type="gramEnd"/>
      <w:r w:rsidRPr="002C2EEF">
        <w:rPr>
          <w:b/>
          <w:sz w:val="24"/>
          <w:szCs w:val="24"/>
        </w:rPr>
        <w:t xml:space="preserve"> обучающихся к научной</w:t>
      </w:r>
    </w:p>
    <w:p w14:paraId="61760404" w14:textId="77777777" w:rsidR="00DA2309" w:rsidRPr="002C2EEF" w:rsidRDefault="00DA2309" w:rsidP="00127EDB">
      <w:pPr>
        <w:shd w:val="clear" w:color="auto" w:fill="FFFFFF"/>
        <w:ind w:left="-284" w:firstLine="284"/>
        <w:jc w:val="center"/>
        <w:rPr>
          <w:b/>
          <w:sz w:val="24"/>
          <w:szCs w:val="24"/>
        </w:rPr>
      </w:pPr>
      <w:r w:rsidRPr="002C2EEF">
        <w:rPr>
          <w:b/>
          <w:sz w:val="24"/>
          <w:szCs w:val="24"/>
        </w:rPr>
        <w:t>(интеллектуальной), творческой, физкультурно-спортивной деятельности, а также</w:t>
      </w:r>
    </w:p>
    <w:p w14:paraId="0785015F" w14:textId="6910FD3F" w:rsidR="00DA2309" w:rsidRPr="002C2EEF" w:rsidRDefault="00DA2309" w:rsidP="00127EDB">
      <w:pPr>
        <w:shd w:val="clear" w:color="auto" w:fill="FFFFFF"/>
        <w:ind w:left="-284" w:firstLine="284"/>
        <w:jc w:val="center"/>
        <w:rPr>
          <w:b/>
          <w:sz w:val="24"/>
          <w:szCs w:val="24"/>
        </w:rPr>
      </w:pPr>
      <w:r w:rsidRPr="002C2EEF">
        <w:rPr>
          <w:b/>
          <w:sz w:val="24"/>
          <w:szCs w:val="24"/>
        </w:rPr>
        <w:t>их участие в олимпиадах, конкурсах, фестивалях, соревнованиях</w:t>
      </w:r>
    </w:p>
    <w:p w14:paraId="64CE6EE1" w14:textId="77777777" w:rsidR="00525022" w:rsidRDefault="00AC1736" w:rsidP="0012321E">
      <w:pPr>
        <w:shd w:val="clear" w:color="auto" w:fill="FFFFFF"/>
        <w:jc w:val="both"/>
        <w:rPr>
          <w:sz w:val="24"/>
          <w:szCs w:val="24"/>
        </w:rPr>
      </w:pPr>
      <w:r w:rsidRPr="000D30BF">
        <w:rPr>
          <w:sz w:val="24"/>
          <w:szCs w:val="24"/>
        </w:rPr>
        <w:t xml:space="preserve">Учет </w:t>
      </w:r>
      <w:proofErr w:type="gramStart"/>
      <w:r w:rsidRPr="000D30BF">
        <w:rPr>
          <w:sz w:val="24"/>
          <w:szCs w:val="24"/>
        </w:rPr>
        <w:t>индивидуальных особенностей</w:t>
      </w:r>
      <w:proofErr w:type="gramEnd"/>
      <w:r w:rsidRPr="000D30BF">
        <w:rPr>
          <w:sz w:val="24"/>
          <w:szCs w:val="24"/>
        </w:rPr>
        <w:t xml:space="preserve"> обучающихся в построении образовательного</w:t>
      </w:r>
      <w:r w:rsidR="00451005" w:rsidRPr="000D30BF">
        <w:rPr>
          <w:sz w:val="24"/>
          <w:szCs w:val="24"/>
        </w:rPr>
        <w:t xml:space="preserve"> </w:t>
      </w:r>
      <w:r w:rsidR="00210793" w:rsidRPr="000D30BF">
        <w:rPr>
          <w:sz w:val="24"/>
          <w:szCs w:val="24"/>
        </w:rPr>
        <w:t xml:space="preserve">процесса: </w:t>
      </w:r>
    </w:p>
    <w:p w14:paraId="650D4952" w14:textId="730DB811" w:rsidR="009F78C6" w:rsidRDefault="00642959" w:rsidP="009F78C6">
      <w:pPr>
        <w:shd w:val="clear" w:color="auto" w:fill="FFFFFF"/>
        <w:jc w:val="center"/>
        <w:rPr>
          <w:sz w:val="24"/>
          <w:szCs w:val="24"/>
        </w:rPr>
      </w:pPr>
      <w:hyperlink r:id="rId21" w:history="1">
        <w:r w:rsidR="009F78C6" w:rsidRPr="005F1164">
          <w:rPr>
            <w:rStyle w:val="ac"/>
            <w:sz w:val="24"/>
            <w:szCs w:val="24"/>
          </w:rPr>
          <w:t>https://disk.yandex.ru/d/4ufRjQPy-R3Ywg</w:t>
        </w:r>
      </w:hyperlink>
      <w:r w:rsidR="009F78C6">
        <w:rPr>
          <w:sz w:val="24"/>
          <w:szCs w:val="24"/>
        </w:rPr>
        <w:t xml:space="preserve"> </w:t>
      </w:r>
    </w:p>
    <w:p w14:paraId="09478C1B" w14:textId="05EFBEDF" w:rsidR="00525022" w:rsidRDefault="00210793" w:rsidP="0012321E">
      <w:pPr>
        <w:shd w:val="clear" w:color="auto" w:fill="FFFFFF"/>
        <w:jc w:val="both"/>
        <w:rPr>
          <w:sz w:val="24"/>
          <w:szCs w:val="24"/>
        </w:rPr>
      </w:pPr>
      <w:r w:rsidRPr="000D30BF">
        <w:rPr>
          <w:sz w:val="24"/>
          <w:szCs w:val="24"/>
        </w:rPr>
        <w:t xml:space="preserve">1) составление индивидуальных </w:t>
      </w:r>
      <w:r w:rsidR="00AE1557">
        <w:rPr>
          <w:sz w:val="24"/>
          <w:szCs w:val="24"/>
        </w:rPr>
        <w:t>маршрутов подго</w:t>
      </w:r>
      <w:r w:rsidR="00326E2A">
        <w:rPr>
          <w:sz w:val="24"/>
          <w:szCs w:val="24"/>
        </w:rPr>
        <w:t>то</w:t>
      </w:r>
      <w:r w:rsidR="00AE1557">
        <w:rPr>
          <w:sz w:val="24"/>
          <w:szCs w:val="24"/>
        </w:rPr>
        <w:t>вки к ОГЭ по математике учащихся с низкими учебными возможностями, 2024г.</w:t>
      </w:r>
      <w:r w:rsidRPr="000D30BF">
        <w:rPr>
          <w:sz w:val="24"/>
          <w:szCs w:val="24"/>
        </w:rPr>
        <w:t xml:space="preserve"> </w:t>
      </w:r>
    </w:p>
    <w:p w14:paraId="03F31F7B" w14:textId="161EE315" w:rsidR="003E3B3A" w:rsidRPr="00525022" w:rsidRDefault="0012321E" w:rsidP="0012321E">
      <w:pPr>
        <w:shd w:val="clear" w:color="auto" w:fill="FFFFFF"/>
        <w:jc w:val="both"/>
        <w:rPr>
          <w:sz w:val="24"/>
          <w:szCs w:val="24"/>
        </w:rPr>
      </w:pPr>
      <w:r w:rsidRPr="00525022">
        <w:rPr>
          <w:sz w:val="24"/>
          <w:szCs w:val="24"/>
        </w:rPr>
        <w:t xml:space="preserve">2) </w:t>
      </w:r>
      <w:r w:rsidR="00AE1557" w:rsidRPr="000D30BF">
        <w:rPr>
          <w:sz w:val="24"/>
          <w:szCs w:val="24"/>
        </w:rPr>
        <w:t xml:space="preserve">составление индивидуальных </w:t>
      </w:r>
      <w:r w:rsidR="00AE1557">
        <w:rPr>
          <w:sz w:val="24"/>
          <w:szCs w:val="24"/>
        </w:rPr>
        <w:t>маршрутов подго</w:t>
      </w:r>
      <w:r w:rsidR="000745F2">
        <w:rPr>
          <w:sz w:val="24"/>
          <w:szCs w:val="24"/>
        </w:rPr>
        <w:t>то</w:t>
      </w:r>
      <w:r w:rsidR="00AE1557">
        <w:rPr>
          <w:sz w:val="24"/>
          <w:szCs w:val="24"/>
        </w:rPr>
        <w:t>вки к ОГЭ по математике учащихся со средними учебными возможностями, 2024г.</w:t>
      </w:r>
      <w:r w:rsidRPr="00525022">
        <w:rPr>
          <w:sz w:val="24"/>
          <w:szCs w:val="24"/>
        </w:rPr>
        <w:t xml:space="preserve"> </w:t>
      </w:r>
    </w:p>
    <w:p w14:paraId="7D468339" w14:textId="08F78893" w:rsidR="00525022" w:rsidRDefault="0012321E" w:rsidP="00091D29">
      <w:pPr>
        <w:shd w:val="clear" w:color="auto" w:fill="FFFFFF"/>
        <w:jc w:val="both"/>
        <w:rPr>
          <w:sz w:val="24"/>
          <w:szCs w:val="24"/>
        </w:rPr>
      </w:pPr>
      <w:r w:rsidRPr="006F0481">
        <w:rPr>
          <w:sz w:val="24"/>
          <w:szCs w:val="24"/>
        </w:rPr>
        <w:t>3</w:t>
      </w:r>
      <w:r w:rsidR="00210793" w:rsidRPr="006F0481">
        <w:rPr>
          <w:sz w:val="24"/>
          <w:szCs w:val="24"/>
        </w:rPr>
        <w:t xml:space="preserve">) </w:t>
      </w:r>
      <w:r w:rsidR="00AE1557" w:rsidRPr="000D30BF">
        <w:rPr>
          <w:sz w:val="24"/>
          <w:szCs w:val="24"/>
        </w:rPr>
        <w:t xml:space="preserve">составление индивидуальных </w:t>
      </w:r>
      <w:r w:rsidR="00AE1557">
        <w:rPr>
          <w:sz w:val="24"/>
          <w:szCs w:val="24"/>
        </w:rPr>
        <w:t>маршрутов подго</w:t>
      </w:r>
      <w:r w:rsidR="000745F2">
        <w:rPr>
          <w:sz w:val="24"/>
          <w:szCs w:val="24"/>
        </w:rPr>
        <w:t>то</w:t>
      </w:r>
      <w:r w:rsidR="00AE1557">
        <w:rPr>
          <w:sz w:val="24"/>
          <w:szCs w:val="24"/>
        </w:rPr>
        <w:t xml:space="preserve">вки к ОГЭ по математике учащихся с высокими учебными возможностями, 2024г. </w:t>
      </w:r>
    </w:p>
    <w:p w14:paraId="3D581CE7" w14:textId="004EB001" w:rsidR="00C17344" w:rsidRDefault="0012321E" w:rsidP="00091D29">
      <w:pPr>
        <w:shd w:val="clear" w:color="auto" w:fill="FFFFFF"/>
        <w:jc w:val="both"/>
        <w:rPr>
          <w:sz w:val="24"/>
          <w:szCs w:val="24"/>
        </w:rPr>
      </w:pPr>
      <w:r w:rsidRPr="00525022">
        <w:rPr>
          <w:sz w:val="24"/>
          <w:szCs w:val="24"/>
        </w:rPr>
        <w:t>4</w:t>
      </w:r>
      <w:r w:rsidR="00C17344" w:rsidRPr="00525022">
        <w:rPr>
          <w:sz w:val="24"/>
          <w:szCs w:val="24"/>
        </w:rPr>
        <w:t>)</w:t>
      </w:r>
      <w:r w:rsidR="00D11474">
        <w:rPr>
          <w:sz w:val="24"/>
          <w:szCs w:val="24"/>
        </w:rPr>
        <w:t xml:space="preserve"> с</w:t>
      </w:r>
      <w:r w:rsidRPr="006F0481">
        <w:rPr>
          <w:sz w:val="24"/>
          <w:szCs w:val="24"/>
        </w:rPr>
        <w:t xml:space="preserve">оставление </w:t>
      </w:r>
      <w:proofErr w:type="spellStart"/>
      <w:r w:rsidR="00AE1557">
        <w:rPr>
          <w:sz w:val="24"/>
          <w:szCs w:val="24"/>
        </w:rPr>
        <w:t>разноуровневых</w:t>
      </w:r>
      <w:proofErr w:type="spellEnd"/>
      <w:r w:rsidR="00AE1557">
        <w:rPr>
          <w:sz w:val="24"/>
          <w:szCs w:val="24"/>
        </w:rPr>
        <w:t xml:space="preserve"> заданий по математике для учащихся 7-8 классов, 2023г.</w:t>
      </w:r>
      <w:r w:rsidRPr="00525022">
        <w:rPr>
          <w:sz w:val="24"/>
          <w:szCs w:val="24"/>
        </w:rPr>
        <w:t xml:space="preserve"> </w:t>
      </w:r>
    </w:p>
    <w:p w14:paraId="3503DE2F" w14:textId="074250B5" w:rsidR="00E7690E" w:rsidRDefault="00E7690E" w:rsidP="00091D2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5) карточки-консультанты по математике для учащихся 5-6 классов,</w:t>
      </w:r>
      <w:r w:rsidR="000745F2">
        <w:rPr>
          <w:sz w:val="24"/>
          <w:szCs w:val="24"/>
        </w:rPr>
        <w:t xml:space="preserve"> 2021</w:t>
      </w:r>
      <w:r>
        <w:rPr>
          <w:sz w:val="24"/>
          <w:szCs w:val="24"/>
        </w:rPr>
        <w:t>-202</w:t>
      </w:r>
      <w:r w:rsidR="000745F2">
        <w:rPr>
          <w:sz w:val="24"/>
          <w:szCs w:val="24"/>
        </w:rPr>
        <w:t>2</w:t>
      </w:r>
    </w:p>
    <w:p w14:paraId="3F4CD650" w14:textId="191062B6" w:rsidR="00E7690E" w:rsidRPr="00525022" w:rsidRDefault="00E7690E" w:rsidP="00091D2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745F2">
        <w:rPr>
          <w:sz w:val="24"/>
          <w:szCs w:val="24"/>
        </w:rPr>
        <w:t>лист индивидуальных достижений для учащихся 5 классов, 2021</w:t>
      </w:r>
    </w:p>
    <w:p w14:paraId="23D6F5CB" w14:textId="7A459A84" w:rsidR="006F0481" w:rsidRPr="00525022" w:rsidRDefault="006F0481" w:rsidP="00091D29">
      <w:pPr>
        <w:shd w:val="clear" w:color="auto" w:fill="FFFFFF"/>
        <w:jc w:val="both"/>
        <w:rPr>
          <w:sz w:val="24"/>
          <w:szCs w:val="24"/>
        </w:rPr>
      </w:pPr>
      <w:r w:rsidRPr="00525022">
        <w:rPr>
          <w:sz w:val="24"/>
          <w:szCs w:val="24"/>
        </w:rPr>
        <w:t xml:space="preserve">                 </w:t>
      </w:r>
    </w:p>
    <w:p w14:paraId="666AE31F" w14:textId="16DEAF71" w:rsidR="00AC1736" w:rsidRPr="00525022" w:rsidRDefault="00AC1736" w:rsidP="00525022">
      <w:pPr>
        <w:jc w:val="center"/>
        <w:rPr>
          <w:b/>
          <w:sz w:val="24"/>
          <w:szCs w:val="24"/>
        </w:rPr>
      </w:pPr>
      <w:r w:rsidRPr="00525022">
        <w:rPr>
          <w:b/>
          <w:sz w:val="24"/>
          <w:szCs w:val="24"/>
        </w:rPr>
        <w:t>Наличие программ внеурочной деятельности элективных курсов, дополнительных общеобразовательных программ, разработанных педагогом и реализуемых (либо реализовывавшихся) в образовательной организации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AC1736" w:rsidRPr="00076B21" w14:paraId="26BAC705" w14:textId="77777777" w:rsidTr="008B6ED5">
        <w:tc>
          <w:tcPr>
            <w:tcW w:w="1129" w:type="dxa"/>
          </w:tcPr>
          <w:p w14:paraId="37584D8F" w14:textId="77777777" w:rsidR="00AC1736" w:rsidRPr="006F0481" w:rsidRDefault="00AC1736" w:rsidP="00536450">
            <w:pPr>
              <w:ind w:left="-284" w:firstLine="284"/>
              <w:jc w:val="center"/>
              <w:rPr>
                <w:b/>
                <w:lang w:eastAsia="en-US"/>
              </w:rPr>
            </w:pPr>
            <w:r w:rsidRPr="006F0481">
              <w:rPr>
                <w:b/>
                <w:lang w:eastAsia="en-US"/>
              </w:rPr>
              <w:t>Год</w:t>
            </w:r>
          </w:p>
        </w:tc>
        <w:tc>
          <w:tcPr>
            <w:tcW w:w="9214" w:type="dxa"/>
          </w:tcPr>
          <w:p w14:paraId="51A44A14" w14:textId="77777777" w:rsidR="00AC1736" w:rsidRPr="00076B21" w:rsidRDefault="00AC1736" w:rsidP="00536450">
            <w:pPr>
              <w:ind w:left="-284" w:firstLine="284"/>
              <w:jc w:val="center"/>
              <w:rPr>
                <w:b/>
                <w:color w:val="FF0000"/>
                <w:lang w:eastAsia="en-US"/>
              </w:rPr>
            </w:pPr>
            <w:r w:rsidRPr="006F0481">
              <w:rPr>
                <w:b/>
                <w:lang w:eastAsia="en-US"/>
              </w:rPr>
              <w:t>Название</w:t>
            </w:r>
          </w:p>
        </w:tc>
      </w:tr>
      <w:tr w:rsidR="00D11474" w14:paraId="2F1DA06D" w14:textId="77777777" w:rsidTr="00C15910">
        <w:tc>
          <w:tcPr>
            <w:tcW w:w="1129" w:type="dxa"/>
          </w:tcPr>
          <w:p w14:paraId="5FB79142" w14:textId="25EA8CA8" w:rsidR="00D11474" w:rsidRPr="006F0481" w:rsidRDefault="00D11474" w:rsidP="00D11474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t>2021-2022</w:t>
            </w:r>
          </w:p>
        </w:tc>
        <w:tc>
          <w:tcPr>
            <w:tcW w:w="9214" w:type="dxa"/>
          </w:tcPr>
          <w:p w14:paraId="60AB74B7" w14:textId="77777777" w:rsidR="00D11474" w:rsidRDefault="00D11474" w:rsidP="00D11474">
            <w:pPr>
              <w:rPr>
                <w:sz w:val="22"/>
              </w:rPr>
            </w:pPr>
            <w:r>
              <w:rPr>
                <w:sz w:val="22"/>
              </w:rPr>
              <w:t>Дополнительная образовательная программа «Школа юных математиков»</w:t>
            </w:r>
          </w:p>
          <w:p w14:paraId="1E3CD08B" w14:textId="3D3E8456" w:rsidR="0092086B" w:rsidRPr="006F0481" w:rsidRDefault="00642959" w:rsidP="00D11474">
            <w:pPr>
              <w:rPr>
                <w:sz w:val="22"/>
              </w:rPr>
            </w:pPr>
            <w:hyperlink r:id="rId22" w:history="1">
              <w:r w:rsidR="0092086B" w:rsidRPr="005F1164">
                <w:rPr>
                  <w:rStyle w:val="ac"/>
                  <w:sz w:val="22"/>
                </w:rPr>
                <w:t>https://disk.yandex.ru/d/hxNUOgA7oaacRA</w:t>
              </w:r>
            </w:hyperlink>
            <w:r w:rsidR="0092086B">
              <w:rPr>
                <w:sz w:val="22"/>
              </w:rPr>
              <w:t xml:space="preserve"> </w:t>
            </w:r>
          </w:p>
          <w:p w14:paraId="204C6DD1" w14:textId="0EE97D6E" w:rsidR="00D11474" w:rsidRPr="008A2341" w:rsidRDefault="00D11474" w:rsidP="00D11474">
            <w:pPr>
              <w:rPr>
                <w:color w:val="FF0000"/>
                <w:sz w:val="22"/>
              </w:rPr>
            </w:pPr>
          </w:p>
        </w:tc>
      </w:tr>
      <w:tr w:rsidR="0092086B" w14:paraId="60928BAA" w14:textId="77777777" w:rsidTr="00C15910">
        <w:tc>
          <w:tcPr>
            <w:tcW w:w="1129" w:type="dxa"/>
          </w:tcPr>
          <w:p w14:paraId="0341AB6D" w14:textId="54D87410" w:rsidR="0092086B" w:rsidRPr="006F0481" w:rsidRDefault="0092086B" w:rsidP="0092086B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t>202</w:t>
            </w:r>
            <w:r>
              <w:rPr>
                <w:lang w:eastAsia="en-US"/>
              </w:rPr>
              <w:t>2-2023</w:t>
            </w:r>
          </w:p>
        </w:tc>
        <w:tc>
          <w:tcPr>
            <w:tcW w:w="9214" w:type="dxa"/>
          </w:tcPr>
          <w:p w14:paraId="095A198A" w14:textId="4D46236D" w:rsidR="0092086B" w:rsidRDefault="0092086B" w:rsidP="0092086B">
            <w:pPr>
              <w:rPr>
                <w:sz w:val="22"/>
              </w:rPr>
            </w:pPr>
            <w:r w:rsidRPr="006F0481">
              <w:rPr>
                <w:sz w:val="22"/>
              </w:rPr>
              <w:t xml:space="preserve">Рабочая программа внеурочной деятельности </w:t>
            </w:r>
            <w:r>
              <w:rPr>
                <w:sz w:val="22"/>
              </w:rPr>
              <w:t>«Основы финансовой грамотности» для учащихся 5-9 классов</w:t>
            </w:r>
            <w:r w:rsidRPr="006F0481">
              <w:rPr>
                <w:sz w:val="22"/>
              </w:rPr>
              <w:t xml:space="preserve"> </w:t>
            </w:r>
            <w:hyperlink r:id="rId23" w:history="1">
              <w:r w:rsidRPr="005F1164">
                <w:rPr>
                  <w:rStyle w:val="ac"/>
                  <w:sz w:val="22"/>
                </w:rPr>
                <w:t>https://disk.yandex.ru/d/hxNUOgA7oaacRA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D11474" w14:paraId="1C8547E2" w14:textId="77777777" w:rsidTr="00C15910">
        <w:tc>
          <w:tcPr>
            <w:tcW w:w="1129" w:type="dxa"/>
          </w:tcPr>
          <w:p w14:paraId="27F8CE5A" w14:textId="27A54602" w:rsidR="00D11474" w:rsidRPr="006F0481" w:rsidRDefault="00D11474" w:rsidP="00D11474">
            <w:pPr>
              <w:ind w:firstLine="1"/>
              <w:jc w:val="center"/>
              <w:rPr>
                <w:lang w:eastAsia="en-US"/>
              </w:rPr>
            </w:pPr>
            <w:r w:rsidRPr="006F0481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6F0481">
              <w:rPr>
                <w:lang w:eastAsia="en-US"/>
              </w:rPr>
              <w:t>-202</w:t>
            </w:r>
            <w:r>
              <w:rPr>
                <w:lang w:eastAsia="en-US"/>
              </w:rPr>
              <w:t>4</w:t>
            </w:r>
          </w:p>
        </w:tc>
        <w:tc>
          <w:tcPr>
            <w:tcW w:w="9214" w:type="dxa"/>
          </w:tcPr>
          <w:p w14:paraId="0F110F51" w14:textId="71E8776A" w:rsidR="00D11474" w:rsidRPr="00090F49" w:rsidRDefault="00D11474" w:rsidP="0092086B">
            <w:pPr>
              <w:rPr>
                <w:color w:val="FF0000"/>
                <w:lang w:eastAsia="en-US"/>
              </w:rPr>
            </w:pPr>
            <w:r w:rsidRPr="006F0481">
              <w:rPr>
                <w:sz w:val="22"/>
              </w:rPr>
              <w:t xml:space="preserve">Рабочая программа внеурочной деятельности </w:t>
            </w:r>
            <w:r>
              <w:rPr>
                <w:sz w:val="22"/>
              </w:rPr>
              <w:t>«Практикум по математике» для учащихся 7-8 классов</w:t>
            </w:r>
            <w:r w:rsidRPr="006F0481">
              <w:rPr>
                <w:sz w:val="22"/>
              </w:rPr>
              <w:t xml:space="preserve"> </w:t>
            </w:r>
            <w:hyperlink r:id="rId24" w:history="1">
              <w:r w:rsidR="0092086B" w:rsidRPr="005F1164">
                <w:rPr>
                  <w:rStyle w:val="ac"/>
                  <w:sz w:val="22"/>
                </w:rPr>
                <w:t>https://disk.yandex.ru/d/hxNUOgA7oaacRA</w:t>
              </w:r>
            </w:hyperlink>
            <w:r w:rsidR="0092086B">
              <w:rPr>
                <w:sz w:val="22"/>
              </w:rPr>
              <w:t xml:space="preserve"> </w:t>
            </w:r>
          </w:p>
        </w:tc>
      </w:tr>
      <w:tr w:rsidR="00D11474" w14:paraId="15C41142" w14:textId="77777777" w:rsidTr="00C15910">
        <w:tc>
          <w:tcPr>
            <w:tcW w:w="1129" w:type="dxa"/>
          </w:tcPr>
          <w:p w14:paraId="5B0A018B" w14:textId="0CD5C7B0" w:rsidR="00D11474" w:rsidRPr="006F0481" w:rsidRDefault="00D11474" w:rsidP="00D11474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2024-2025</w:t>
            </w:r>
          </w:p>
        </w:tc>
        <w:tc>
          <w:tcPr>
            <w:tcW w:w="9214" w:type="dxa"/>
          </w:tcPr>
          <w:p w14:paraId="60DDA68C" w14:textId="4F63D732" w:rsidR="00D11474" w:rsidRPr="006F0481" w:rsidRDefault="00D11474" w:rsidP="00D11474">
            <w:pPr>
              <w:rPr>
                <w:sz w:val="22"/>
              </w:rPr>
            </w:pPr>
            <w:r w:rsidRPr="006F0481">
              <w:rPr>
                <w:sz w:val="22"/>
              </w:rPr>
              <w:t>Рабочая программа внеурочной деятельности «</w:t>
            </w:r>
            <w:r>
              <w:rPr>
                <w:sz w:val="22"/>
              </w:rPr>
              <w:t xml:space="preserve">Сдам </w:t>
            </w:r>
            <w:r w:rsidRPr="006F0481">
              <w:rPr>
                <w:sz w:val="22"/>
              </w:rPr>
              <w:t>ОГЭ</w:t>
            </w:r>
            <w:r>
              <w:rPr>
                <w:sz w:val="22"/>
              </w:rPr>
              <w:t>: математика</w:t>
            </w:r>
            <w:r w:rsidRPr="006F0481">
              <w:rPr>
                <w:sz w:val="22"/>
              </w:rPr>
              <w:t>»</w:t>
            </w:r>
            <w:r w:rsidR="0092086B">
              <w:rPr>
                <w:sz w:val="22"/>
              </w:rPr>
              <w:t xml:space="preserve"> </w:t>
            </w:r>
            <w:hyperlink r:id="rId25" w:history="1">
              <w:r w:rsidR="0092086B" w:rsidRPr="005F1164">
                <w:rPr>
                  <w:rStyle w:val="ac"/>
                  <w:sz w:val="22"/>
                </w:rPr>
                <w:t>https://disk.yandex.ru/d/hxNUOgA7oaacRA</w:t>
              </w:r>
            </w:hyperlink>
            <w:r w:rsidR="0092086B">
              <w:rPr>
                <w:sz w:val="22"/>
              </w:rPr>
              <w:t xml:space="preserve"> </w:t>
            </w:r>
          </w:p>
          <w:p w14:paraId="29EA1F6B" w14:textId="5BC76B9D" w:rsidR="00D11474" w:rsidRPr="006F0481" w:rsidRDefault="00D11474" w:rsidP="00D11474">
            <w:pPr>
              <w:rPr>
                <w:sz w:val="22"/>
              </w:rPr>
            </w:pPr>
          </w:p>
        </w:tc>
      </w:tr>
      <w:tr w:rsidR="00D11474" w14:paraId="67FE8E95" w14:textId="77777777" w:rsidTr="00C15910">
        <w:tc>
          <w:tcPr>
            <w:tcW w:w="1129" w:type="dxa"/>
          </w:tcPr>
          <w:p w14:paraId="5BDCFE92" w14:textId="2BB0CEE9" w:rsidR="00D11474" w:rsidRDefault="00D11474" w:rsidP="00D11474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2024-2025</w:t>
            </w:r>
          </w:p>
        </w:tc>
        <w:tc>
          <w:tcPr>
            <w:tcW w:w="9214" w:type="dxa"/>
          </w:tcPr>
          <w:p w14:paraId="167CE6A2" w14:textId="7B8C0DA0" w:rsidR="00D11474" w:rsidRPr="006F0481" w:rsidRDefault="00D11474" w:rsidP="00D11474">
            <w:pPr>
              <w:rPr>
                <w:sz w:val="22"/>
              </w:rPr>
            </w:pPr>
            <w:r>
              <w:rPr>
                <w:sz w:val="22"/>
              </w:rPr>
              <w:t>Дополнительная образовательная программа «Эверест»</w:t>
            </w:r>
            <w:r w:rsidR="0092086B">
              <w:rPr>
                <w:sz w:val="22"/>
              </w:rPr>
              <w:t xml:space="preserve"> </w:t>
            </w:r>
            <w:hyperlink r:id="rId26" w:history="1">
              <w:r w:rsidR="0092086B" w:rsidRPr="005F1164">
                <w:rPr>
                  <w:rStyle w:val="ac"/>
                  <w:sz w:val="22"/>
                </w:rPr>
                <w:t>https://disk.yandex.ru/d/hxNUOgA7oaacRA</w:t>
              </w:r>
            </w:hyperlink>
            <w:r w:rsidR="0092086B">
              <w:rPr>
                <w:sz w:val="22"/>
              </w:rPr>
              <w:t xml:space="preserve"> </w:t>
            </w:r>
          </w:p>
          <w:p w14:paraId="481EFDE1" w14:textId="77777777" w:rsidR="00D11474" w:rsidRPr="006F0481" w:rsidRDefault="00D11474" w:rsidP="00D11474">
            <w:pPr>
              <w:rPr>
                <w:sz w:val="22"/>
              </w:rPr>
            </w:pPr>
          </w:p>
        </w:tc>
      </w:tr>
      <w:tr w:rsidR="009256A1" w14:paraId="19ACFB4A" w14:textId="77777777" w:rsidTr="00C15910">
        <w:tc>
          <w:tcPr>
            <w:tcW w:w="1129" w:type="dxa"/>
          </w:tcPr>
          <w:p w14:paraId="5176ACC2" w14:textId="3DF48A52" w:rsidR="009256A1" w:rsidRDefault="003B2EB3" w:rsidP="00D11474">
            <w:pPr>
              <w:ind w:firstLine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2024-2025</w:t>
            </w:r>
          </w:p>
        </w:tc>
        <w:tc>
          <w:tcPr>
            <w:tcW w:w="9214" w:type="dxa"/>
          </w:tcPr>
          <w:p w14:paraId="50CE695D" w14:textId="770A3BB4" w:rsidR="009256A1" w:rsidRDefault="003B2EB3" w:rsidP="00D11474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к ГВЭ по математике </w:t>
            </w:r>
            <w:hyperlink r:id="rId27" w:history="1">
              <w:r w:rsidRPr="005F1164">
                <w:rPr>
                  <w:rStyle w:val="ac"/>
                  <w:sz w:val="22"/>
                </w:rPr>
                <w:t>https://disk.yandex.ru/d/hxNUOgA7oaacRA</w:t>
              </w:r>
            </w:hyperlink>
          </w:p>
        </w:tc>
      </w:tr>
    </w:tbl>
    <w:p w14:paraId="24371C55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3A85478C" w14:textId="18B9D987" w:rsidR="001B71A9" w:rsidRPr="00FF08B2" w:rsidRDefault="001B71A9" w:rsidP="00536450">
      <w:pPr>
        <w:ind w:left="-284" w:firstLine="284"/>
        <w:jc w:val="center"/>
        <w:rPr>
          <w:b/>
          <w:sz w:val="24"/>
          <w:szCs w:val="24"/>
        </w:rPr>
      </w:pPr>
      <w:r w:rsidRPr="00FF08B2">
        <w:rPr>
          <w:b/>
          <w:sz w:val="24"/>
          <w:szCs w:val="24"/>
        </w:rPr>
        <w:t xml:space="preserve">Количество и разнообразие внеурочных мероприятий, реализуемых педагогом </w:t>
      </w:r>
    </w:p>
    <w:p w14:paraId="4E5DD7AA" w14:textId="4343B0B3" w:rsidR="001B71A9" w:rsidRPr="00B710E7" w:rsidRDefault="001B71A9" w:rsidP="00536450">
      <w:pPr>
        <w:ind w:left="-284" w:firstLine="284"/>
        <w:jc w:val="center"/>
        <w:rPr>
          <w:b/>
          <w:i/>
          <w:sz w:val="24"/>
          <w:szCs w:val="24"/>
        </w:rPr>
      </w:pPr>
      <w:r w:rsidRPr="00B710E7">
        <w:rPr>
          <w:b/>
          <w:i/>
          <w:sz w:val="24"/>
          <w:szCs w:val="24"/>
        </w:rPr>
        <w:t>(в предметной области аттестуемого)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524"/>
        <w:gridCol w:w="4819"/>
      </w:tblGrid>
      <w:tr w:rsidR="00C31D62" w:rsidRPr="00C64D6E" w14:paraId="4DC7B595" w14:textId="77777777" w:rsidTr="00A676D7">
        <w:tc>
          <w:tcPr>
            <w:tcW w:w="5524" w:type="dxa"/>
          </w:tcPr>
          <w:p w14:paraId="5EE20B3D" w14:textId="77777777" w:rsidR="00C31D62" w:rsidRPr="00C64D6E" w:rsidRDefault="00C31D62" w:rsidP="00536450">
            <w:pPr>
              <w:ind w:left="-284" w:firstLine="284"/>
              <w:jc w:val="center"/>
            </w:pPr>
            <w:r w:rsidRPr="00C64D6E">
              <w:t>Название</w:t>
            </w:r>
          </w:p>
        </w:tc>
        <w:tc>
          <w:tcPr>
            <w:tcW w:w="4819" w:type="dxa"/>
          </w:tcPr>
          <w:p w14:paraId="20D60698" w14:textId="77777777" w:rsidR="00C31D62" w:rsidRPr="00C64D6E" w:rsidRDefault="00C31D62" w:rsidP="00536450">
            <w:pPr>
              <w:ind w:left="-284" w:firstLine="284"/>
              <w:jc w:val="center"/>
            </w:pPr>
            <w:r w:rsidRPr="00C64D6E">
              <w:t>Подтверждающий документ</w:t>
            </w:r>
          </w:p>
        </w:tc>
      </w:tr>
      <w:tr w:rsidR="00C31D62" w:rsidRPr="00C64D6E" w14:paraId="007E99EB" w14:textId="77777777" w:rsidTr="00A676D7">
        <w:tc>
          <w:tcPr>
            <w:tcW w:w="5524" w:type="dxa"/>
          </w:tcPr>
          <w:p w14:paraId="3D408FD4" w14:textId="2BA4C968" w:rsidR="00C31D62" w:rsidRPr="00C64D6E" w:rsidRDefault="00793F18" w:rsidP="00793F18">
            <w:pPr>
              <w:ind w:firstLine="72"/>
            </w:pPr>
            <w:r>
              <w:t>Проведение Всероссийской онлайн-олимпиады «Юный предприниматель и финансовая грамотность», 2021г.</w:t>
            </w:r>
          </w:p>
        </w:tc>
        <w:tc>
          <w:tcPr>
            <w:tcW w:w="4819" w:type="dxa"/>
          </w:tcPr>
          <w:p w14:paraId="37F7A8CA" w14:textId="20116A12" w:rsidR="00C31D62" w:rsidRPr="00C64D6E" w:rsidRDefault="00C31D62" w:rsidP="00536450">
            <w:pPr>
              <w:ind w:left="-284" w:firstLine="284"/>
            </w:pPr>
            <w:r w:rsidRPr="00C64D6E">
              <w:t>Благодарственное письмо</w:t>
            </w:r>
            <w:r w:rsidR="00A56E6B">
              <w:t xml:space="preserve"> </w:t>
            </w:r>
            <w:hyperlink r:id="rId28" w:history="1">
              <w:r w:rsidR="00A56E6B" w:rsidRPr="00452F54">
                <w:rPr>
                  <w:rStyle w:val="ac"/>
                </w:rPr>
                <w:t>https://disk.yandex.ru/d/Dj9tPoIsFuty-Q</w:t>
              </w:r>
            </w:hyperlink>
            <w:r w:rsidR="00A56E6B">
              <w:t xml:space="preserve"> </w:t>
            </w:r>
          </w:p>
          <w:p w14:paraId="088564F4" w14:textId="3155FC90" w:rsidR="00C31D62" w:rsidRPr="00C64D6E" w:rsidRDefault="00C31D62" w:rsidP="00793F18">
            <w:pPr>
              <w:ind w:left="-284" w:firstLine="284"/>
              <w:rPr>
                <w:rStyle w:val="ac"/>
                <w:color w:val="auto"/>
              </w:rPr>
            </w:pPr>
          </w:p>
        </w:tc>
      </w:tr>
      <w:tr w:rsidR="00E7690E" w:rsidRPr="00C64D6E" w14:paraId="0897FE90" w14:textId="77777777" w:rsidTr="00A676D7">
        <w:tc>
          <w:tcPr>
            <w:tcW w:w="5524" w:type="dxa"/>
          </w:tcPr>
          <w:p w14:paraId="1E1DB40F" w14:textId="5E46F923" w:rsidR="00E7690E" w:rsidRDefault="00E7690E" w:rsidP="00793F18">
            <w:pPr>
              <w:ind w:firstLine="72"/>
            </w:pPr>
            <w:r>
              <w:lastRenderedPageBreak/>
              <w:t>Всероссийская дистанционная олимпиада по математике «За скобками»</w:t>
            </w:r>
            <w:r w:rsidR="000745F2">
              <w:t>, 2021г.</w:t>
            </w:r>
          </w:p>
        </w:tc>
        <w:tc>
          <w:tcPr>
            <w:tcW w:w="4819" w:type="dxa"/>
          </w:tcPr>
          <w:p w14:paraId="74916336" w14:textId="7E08AEBC" w:rsidR="00E7690E" w:rsidRDefault="00E7690E" w:rsidP="00793F18">
            <w:r>
              <w:t>Дипломы</w:t>
            </w:r>
            <w:r w:rsidR="00A56E6B">
              <w:t xml:space="preserve"> </w:t>
            </w:r>
            <w:hyperlink r:id="rId29" w:history="1">
              <w:r w:rsidR="00A56E6B" w:rsidRPr="00452F54">
                <w:rPr>
                  <w:rStyle w:val="ac"/>
                </w:rPr>
                <w:t>https://disk.yandex.ru/d/Dj9tPoIsFuty-Q</w:t>
              </w:r>
            </w:hyperlink>
            <w:r w:rsidR="00A56E6B">
              <w:t xml:space="preserve"> </w:t>
            </w:r>
          </w:p>
        </w:tc>
      </w:tr>
      <w:tr w:rsidR="00C31D62" w:rsidRPr="00C64D6E" w14:paraId="566FF15F" w14:textId="77777777" w:rsidTr="00A676D7">
        <w:tc>
          <w:tcPr>
            <w:tcW w:w="5524" w:type="dxa"/>
          </w:tcPr>
          <w:p w14:paraId="736EC7A0" w14:textId="39FBE8A6" w:rsidR="00C31D62" w:rsidRPr="00C64D6E" w:rsidRDefault="00793F18" w:rsidP="00793F18">
            <w:pPr>
              <w:ind w:firstLine="72"/>
            </w:pPr>
            <w:r>
              <w:t>Всероссийская олимпиада «Круглый отличник», 2022г.</w:t>
            </w:r>
          </w:p>
        </w:tc>
        <w:tc>
          <w:tcPr>
            <w:tcW w:w="4819" w:type="dxa"/>
          </w:tcPr>
          <w:p w14:paraId="4B57F09E" w14:textId="317B834F" w:rsidR="00793F18" w:rsidRPr="00C64D6E" w:rsidRDefault="00793F18" w:rsidP="00793F18">
            <w:r>
              <w:t xml:space="preserve"> </w:t>
            </w:r>
            <w:r w:rsidRPr="00C64D6E">
              <w:t>Благодарственное письмо</w:t>
            </w:r>
            <w:r w:rsidR="00A56E6B">
              <w:t xml:space="preserve"> </w:t>
            </w:r>
            <w:hyperlink r:id="rId30" w:history="1">
              <w:r w:rsidR="00A56E6B" w:rsidRPr="00452F54">
                <w:rPr>
                  <w:rStyle w:val="ac"/>
                </w:rPr>
                <w:t>https://disk.yandex.ru/d/Dj9tPoIsFuty-Q</w:t>
              </w:r>
            </w:hyperlink>
            <w:r w:rsidR="00A56E6B">
              <w:t xml:space="preserve"> </w:t>
            </w:r>
          </w:p>
          <w:p w14:paraId="7BED3750" w14:textId="673A86F2" w:rsidR="00C31D62" w:rsidRPr="00C64D6E" w:rsidRDefault="00C31D62" w:rsidP="00047750">
            <w:pPr>
              <w:ind w:left="-284" w:firstLine="284"/>
            </w:pPr>
          </w:p>
        </w:tc>
      </w:tr>
      <w:tr w:rsidR="00C31D62" w:rsidRPr="00C64D6E" w14:paraId="357794CA" w14:textId="77777777" w:rsidTr="00A676D7">
        <w:tc>
          <w:tcPr>
            <w:tcW w:w="5524" w:type="dxa"/>
          </w:tcPr>
          <w:p w14:paraId="575F348E" w14:textId="0FE83FF1" w:rsidR="00C31D62" w:rsidRPr="00C64D6E" w:rsidRDefault="00793F18" w:rsidP="00793F18">
            <w:r>
              <w:t>Всероссийская дистанционная олимпиада «Отличник», 2024г.</w:t>
            </w:r>
          </w:p>
        </w:tc>
        <w:tc>
          <w:tcPr>
            <w:tcW w:w="4819" w:type="dxa"/>
          </w:tcPr>
          <w:p w14:paraId="0DE1B4C4" w14:textId="1E6EACD3" w:rsidR="00C31D62" w:rsidRPr="00C64D6E" w:rsidRDefault="00C31D62" w:rsidP="00EA3C0C">
            <w:pPr>
              <w:ind w:left="-284" w:firstLine="284"/>
            </w:pPr>
            <w:r w:rsidRPr="00C64D6E">
              <w:t>Свидетельство</w:t>
            </w:r>
            <w:r w:rsidR="00A56E6B">
              <w:t xml:space="preserve"> </w:t>
            </w:r>
            <w:hyperlink r:id="rId31" w:history="1">
              <w:r w:rsidR="00A56E6B" w:rsidRPr="00452F54">
                <w:rPr>
                  <w:rStyle w:val="ac"/>
                </w:rPr>
                <w:t>https://disk.yandex.ru/d/Dj9tPoIsFuty-Q</w:t>
              </w:r>
            </w:hyperlink>
            <w:r w:rsidR="00A56E6B">
              <w:t xml:space="preserve"> </w:t>
            </w:r>
          </w:p>
          <w:p w14:paraId="7A6FFE31" w14:textId="62182367" w:rsidR="00C31D62" w:rsidRPr="00C64D6E" w:rsidRDefault="00C31D62" w:rsidP="00047750">
            <w:pPr>
              <w:ind w:left="-284" w:firstLine="284"/>
              <w:rPr>
                <w:rStyle w:val="ac"/>
                <w:color w:val="auto"/>
              </w:rPr>
            </w:pPr>
          </w:p>
        </w:tc>
      </w:tr>
      <w:tr w:rsidR="00C31D62" w:rsidRPr="00C64D6E" w14:paraId="25AE8F99" w14:textId="77777777" w:rsidTr="00A676D7">
        <w:tc>
          <w:tcPr>
            <w:tcW w:w="5524" w:type="dxa"/>
          </w:tcPr>
          <w:p w14:paraId="4674F30F" w14:textId="55C42DA6" w:rsidR="00C31D62" w:rsidRPr="00C64D6E" w:rsidRDefault="00A676D7" w:rsidP="00091D29">
            <w:pPr>
              <w:ind w:firstLine="72"/>
            </w:pPr>
            <w:r>
              <w:t>Региональная олимпиада по финансовой грамотности и предпринимательству, 2024г.</w:t>
            </w:r>
          </w:p>
        </w:tc>
        <w:tc>
          <w:tcPr>
            <w:tcW w:w="4819" w:type="dxa"/>
          </w:tcPr>
          <w:p w14:paraId="0F9D6EC1" w14:textId="1697F8B0" w:rsidR="00C31D62" w:rsidRPr="00C64D6E" w:rsidRDefault="00A676D7" w:rsidP="00047750">
            <w:pPr>
              <w:ind w:left="-284" w:firstLine="284"/>
            </w:pPr>
            <w:r>
              <w:t>Дипломы</w:t>
            </w:r>
            <w:r w:rsidR="00A56E6B">
              <w:t xml:space="preserve"> </w:t>
            </w:r>
            <w:hyperlink r:id="rId32" w:history="1">
              <w:r w:rsidR="00A56E6B" w:rsidRPr="00452F54">
                <w:rPr>
                  <w:rStyle w:val="ac"/>
                </w:rPr>
                <w:t>https://disk.yandex.ru/d/Dj9tPoIsFuty-Q</w:t>
              </w:r>
            </w:hyperlink>
            <w:r w:rsidR="00A56E6B">
              <w:t xml:space="preserve"> </w:t>
            </w:r>
          </w:p>
        </w:tc>
      </w:tr>
      <w:tr w:rsidR="00C31D62" w:rsidRPr="00C64D6E" w14:paraId="10E73A22" w14:textId="77777777" w:rsidTr="00A676D7">
        <w:tc>
          <w:tcPr>
            <w:tcW w:w="5524" w:type="dxa"/>
          </w:tcPr>
          <w:p w14:paraId="0C50781C" w14:textId="47820DC3" w:rsidR="00C31D62" w:rsidRPr="00C64D6E" w:rsidRDefault="00E7690E" w:rsidP="00E7690E">
            <w:pPr>
              <w:ind w:firstLine="72"/>
            </w:pPr>
            <w:r>
              <w:t xml:space="preserve">Реализация программ дополнительного образования детей </w:t>
            </w:r>
          </w:p>
        </w:tc>
        <w:tc>
          <w:tcPr>
            <w:tcW w:w="4819" w:type="dxa"/>
          </w:tcPr>
          <w:p w14:paraId="061C90AF" w14:textId="5827AA49" w:rsidR="00C31D62" w:rsidRPr="00C64D6E" w:rsidRDefault="00E7690E" w:rsidP="00A36EB8">
            <w:pPr>
              <w:ind w:left="-284" w:firstLine="284"/>
              <w:rPr>
                <w:rStyle w:val="ac"/>
                <w:color w:val="auto"/>
              </w:rPr>
            </w:pPr>
            <w:r w:rsidRPr="004672F6">
              <w:rPr>
                <w:rStyle w:val="ac"/>
                <w:color w:val="auto"/>
                <w:u w:val="none"/>
              </w:rPr>
              <w:t>Программы</w:t>
            </w:r>
            <w:r w:rsidR="004672F6">
              <w:rPr>
                <w:rStyle w:val="ac"/>
                <w:color w:val="auto"/>
              </w:rPr>
              <w:t xml:space="preserve"> </w:t>
            </w:r>
            <w:hyperlink r:id="rId33" w:history="1">
              <w:r w:rsidR="004672F6" w:rsidRPr="00452F54">
                <w:rPr>
                  <w:rStyle w:val="ac"/>
                </w:rPr>
                <w:t>https://disk.yandex.ru/d/Dj9tPoIsFuty-Q</w:t>
              </w:r>
            </w:hyperlink>
          </w:p>
        </w:tc>
      </w:tr>
      <w:tr w:rsidR="00C31D62" w:rsidRPr="00C64D6E" w14:paraId="40FDEE54" w14:textId="77777777" w:rsidTr="00A676D7">
        <w:tc>
          <w:tcPr>
            <w:tcW w:w="5524" w:type="dxa"/>
          </w:tcPr>
          <w:p w14:paraId="59F468D3" w14:textId="115DD998" w:rsidR="00C31D62" w:rsidRPr="00C64D6E" w:rsidRDefault="00E7690E" w:rsidP="00E7690E">
            <w:pPr>
              <w:ind w:firstLine="72"/>
            </w:pPr>
            <w:r>
              <w:t>Проведение внеурочных мероприятий в рамках предметной недели</w:t>
            </w:r>
          </w:p>
        </w:tc>
        <w:tc>
          <w:tcPr>
            <w:tcW w:w="4819" w:type="dxa"/>
          </w:tcPr>
          <w:p w14:paraId="10665600" w14:textId="278044E4" w:rsidR="00C31D62" w:rsidRPr="00C64D6E" w:rsidRDefault="00E7690E" w:rsidP="00047750">
            <w:pPr>
              <w:ind w:left="-284" w:firstLine="284"/>
            </w:pPr>
            <w:r>
              <w:t xml:space="preserve">Разработки </w:t>
            </w:r>
            <w:hyperlink r:id="rId34" w:history="1">
              <w:r w:rsidR="00A56E6B" w:rsidRPr="00452F54">
                <w:rPr>
                  <w:rStyle w:val="ac"/>
                </w:rPr>
                <w:t>https://disk.yandex.ru/d/Dj9tPoIsFuty-Q</w:t>
              </w:r>
            </w:hyperlink>
            <w:r w:rsidR="00A56E6B">
              <w:t xml:space="preserve"> </w:t>
            </w:r>
          </w:p>
        </w:tc>
      </w:tr>
    </w:tbl>
    <w:p w14:paraId="3E19D306" w14:textId="77777777" w:rsidR="0080041B" w:rsidRDefault="0080041B" w:rsidP="006A1132">
      <w:pPr>
        <w:jc w:val="center"/>
        <w:rPr>
          <w:b/>
          <w:sz w:val="24"/>
          <w:szCs w:val="24"/>
          <w:lang w:eastAsia="en-US"/>
        </w:rPr>
      </w:pPr>
      <w:bookmarkStart w:id="7" w:name="_Hlk144355280"/>
      <w:bookmarkEnd w:id="6"/>
    </w:p>
    <w:p w14:paraId="07DAF299" w14:textId="7146A44B" w:rsidR="00AC1736" w:rsidRPr="008C7936" w:rsidRDefault="001B71A9" w:rsidP="006A1132">
      <w:pPr>
        <w:jc w:val="center"/>
        <w:rPr>
          <w:b/>
          <w:sz w:val="24"/>
          <w:szCs w:val="24"/>
          <w:lang w:eastAsia="en-US"/>
        </w:rPr>
      </w:pPr>
      <w:r w:rsidRPr="008C7936">
        <w:rPr>
          <w:b/>
          <w:sz w:val="24"/>
          <w:szCs w:val="24"/>
          <w:lang w:eastAsia="en-US"/>
        </w:rPr>
        <w:t xml:space="preserve">Участие обучающихся в мероприятиях по предмету и </w:t>
      </w:r>
      <w:r w:rsidRPr="008C7936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8C7936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bookmarkStart w:id="8" w:name="_Hlk144355630"/>
      <w:bookmarkEnd w:id="7"/>
      <w:r w:rsidR="00AC1736" w:rsidRPr="008C7936">
        <w:rPr>
          <w:b/>
          <w:sz w:val="24"/>
          <w:szCs w:val="24"/>
          <w:lang w:eastAsia="en-US"/>
        </w:rPr>
        <w:t>по предмету и внеурочной деятельности (по профилю деятельности)</w:t>
      </w: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8C7936" w:rsidRPr="008C7936" w14:paraId="72E86BE8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C93E9" w14:textId="77777777" w:rsidR="00C31D62" w:rsidRPr="008C7936" w:rsidRDefault="00C31D62" w:rsidP="00091D29">
            <w:r w:rsidRPr="008C7936">
              <w:t>Уровень (ОО, муниципальный, региональный, всероссийский, международный)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CCB37" w14:textId="77777777" w:rsidR="00C31D62" w:rsidRPr="008C7936" w:rsidRDefault="00C31D62" w:rsidP="00536450">
            <w:pPr>
              <w:ind w:left="-284" w:firstLine="284"/>
              <w:jc w:val="center"/>
            </w:pPr>
            <w:r w:rsidRPr="008C7936">
              <w:t>Название мероприятия</w:t>
            </w:r>
          </w:p>
          <w:p w14:paraId="7BAE9072" w14:textId="2846B48F" w:rsidR="00C31D62" w:rsidRPr="008C7936" w:rsidRDefault="00642959" w:rsidP="00C31D62">
            <w:pPr>
              <w:ind w:left="-284" w:firstLine="284"/>
              <w:jc w:val="center"/>
            </w:pPr>
            <w:hyperlink r:id="rId35" w:history="1">
              <w:r w:rsidR="008C7936" w:rsidRPr="00452F54">
                <w:rPr>
                  <w:rStyle w:val="ac"/>
                </w:rPr>
                <w:t>https://disk.yandex.ru/d/gLRuGAZVF--</w:t>
              </w:r>
              <w:proofErr w:type="spellStart"/>
              <w:r w:rsidR="008C7936" w:rsidRPr="00452F54">
                <w:rPr>
                  <w:rStyle w:val="ac"/>
                </w:rPr>
                <w:t>wug</w:t>
              </w:r>
              <w:proofErr w:type="spellEnd"/>
            </w:hyperlink>
          </w:p>
        </w:tc>
      </w:tr>
      <w:tr w:rsidR="000F7575" w:rsidRPr="00FF7805" w14:paraId="620B3BC7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A548" w14:textId="0005FF5A" w:rsidR="000F7575" w:rsidRPr="00C57312" w:rsidRDefault="000F7575" w:rsidP="000F7575">
            <w:pPr>
              <w:ind w:left="-284" w:firstLine="284"/>
              <w:rPr>
                <w:color w:val="FF0000"/>
              </w:rPr>
            </w:pPr>
            <w:r w:rsidRPr="000F7575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427B" w14:textId="145A4B89" w:rsidR="000F7575" w:rsidRPr="00C57312" w:rsidRDefault="000F7575" w:rsidP="000F7575">
            <w:pPr>
              <w:ind w:left="34"/>
              <w:rPr>
                <w:color w:val="FF0000"/>
              </w:rPr>
            </w:pPr>
            <w:r>
              <w:t>Всероссийская онлайн-олимпиада «Юный предприниматель и финансовая грамотность», 2021г.</w:t>
            </w:r>
          </w:p>
        </w:tc>
      </w:tr>
      <w:tr w:rsidR="00ED3E89" w:rsidRPr="00FF7805" w14:paraId="1EADE2B5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A6E4" w14:textId="2BF1A6C6" w:rsidR="00ED3E89" w:rsidRPr="00C32FAF" w:rsidRDefault="00ED3E89" w:rsidP="000F7575">
            <w:pPr>
              <w:ind w:left="-284" w:firstLine="284"/>
            </w:pPr>
            <w:r w:rsidRPr="00C32FAF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06134" w14:textId="2A747EF3" w:rsidR="00ED3E89" w:rsidRDefault="00ED3E89" w:rsidP="000F7575">
            <w:pPr>
              <w:ind w:left="34"/>
            </w:pPr>
            <w:r>
              <w:t>Всероссийская дистанционная олимпиада по математике «За скобками», 2021г.</w:t>
            </w:r>
          </w:p>
        </w:tc>
      </w:tr>
      <w:tr w:rsidR="000F7575" w:rsidRPr="00FF7805" w14:paraId="61DE904E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7E91" w14:textId="44C64D99" w:rsidR="000F7575" w:rsidRPr="00C57312" w:rsidRDefault="000F7575" w:rsidP="000F7575">
            <w:pPr>
              <w:ind w:left="-284" w:firstLine="284"/>
              <w:rPr>
                <w:color w:val="FF0000"/>
              </w:rPr>
            </w:pPr>
            <w:r w:rsidRPr="00C32FAF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A0B42" w14:textId="69187B11" w:rsidR="000F7575" w:rsidRPr="00C57312" w:rsidRDefault="000F7575" w:rsidP="000F7575">
            <w:pPr>
              <w:ind w:left="34"/>
              <w:rPr>
                <w:color w:val="FF0000"/>
              </w:rPr>
            </w:pPr>
            <w:r>
              <w:t>Всероссийская олимпиада «Круглый отличник», 2022г.</w:t>
            </w:r>
          </w:p>
        </w:tc>
      </w:tr>
      <w:tr w:rsidR="000F7575" w:rsidRPr="00FF7805" w14:paraId="6CC1C89C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3A6B0" w14:textId="069BCAD7" w:rsidR="000F7575" w:rsidRPr="00C57312" w:rsidRDefault="000F7575" w:rsidP="000F7575">
            <w:pPr>
              <w:ind w:left="-284" w:firstLine="284"/>
              <w:rPr>
                <w:color w:val="FF0000"/>
              </w:rPr>
            </w:pPr>
            <w:r w:rsidRPr="00C32FAF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08240" w14:textId="6B3627BF" w:rsidR="000F7575" w:rsidRPr="00C57312" w:rsidRDefault="000F7575" w:rsidP="000F7575">
            <w:pPr>
              <w:ind w:left="34"/>
              <w:rPr>
                <w:color w:val="FF0000"/>
              </w:rPr>
            </w:pPr>
            <w:r>
              <w:t>Всероссийская дистанционная олимпиада «Отличник», 2024г.</w:t>
            </w:r>
          </w:p>
        </w:tc>
      </w:tr>
      <w:tr w:rsidR="000F7575" w:rsidRPr="00FF7805" w14:paraId="6F30EE8A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2813" w14:textId="0FFDDC7A" w:rsidR="000F7575" w:rsidRPr="00C57312" w:rsidRDefault="000F7575" w:rsidP="000F7575">
            <w:pPr>
              <w:ind w:left="-284" w:firstLine="284"/>
              <w:rPr>
                <w:color w:val="FF0000"/>
              </w:rPr>
            </w:pPr>
            <w:r w:rsidRPr="000F7575">
              <w:t>Региональный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7171" w14:textId="638E69AE" w:rsidR="000F7575" w:rsidRPr="00C57312" w:rsidRDefault="000F7575" w:rsidP="000F7575">
            <w:pPr>
              <w:ind w:left="34"/>
              <w:rPr>
                <w:color w:val="FF0000"/>
              </w:rPr>
            </w:pPr>
            <w:r>
              <w:t>Региональная олимпиада по финансовой грамотности и предпринимательству, 2024г.</w:t>
            </w:r>
          </w:p>
        </w:tc>
      </w:tr>
      <w:tr w:rsidR="008C7936" w:rsidRPr="00FF7805" w14:paraId="50481717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2AA8B" w14:textId="3F08B0F4" w:rsidR="008C7936" w:rsidRPr="000F7575" w:rsidRDefault="008C7936" w:rsidP="000F7575">
            <w:pPr>
              <w:ind w:left="-284" w:firstLine="284"/>
            </w:pPr>
            <w:r>
              <w:t>Муниципальный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5344" w14:textId="08EFF99A" w:rsidR="008C7936" w:rsidRDefault="008C7936" w:rsidP="000F7575">
            <w:pPr>
              <w:ind w:left="34"/>
            </w:pPr>
            <w:r>
              <w:t>Шахматный турнир, 2023г.</w:t>
            </w:r>
          </w:p>
        </w:tc>
      </w:tr>
      <w:tr w:rsidR="008C7936" w:rsidRPr="00FF7805" w14:paraId="3D8DC59C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F8D74" w14:textId="2F966D73" w:rsidR="008C7936" w:rsidRDefault="008C7936" w:rsidP="008C7936">
            <w:pPr>
              <w:ind w:left="-284" w:firstLine="284"/>
            </w:pPr>
            <w:r>
              <w:t>Муниципальный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26A1E" w14:textId="324776DC" w:rsidR="008C7936" w:rsidRDefault="008C7936" w:rsidP="008C7936">
            <w:pPr>
              <w:ind w:left="34"/>
            </w:pPr>
            <w:r>
              <w:t>Шахматный турнир, 2024г.</w:t>
            </w:r>
          </w:p>
        </w:tc>
      </w:tr>
    </w:tbl>
    <w:p w14:paraId="374F96DF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</w:p>
    <w:p w14:paraId="378E6CAB" w14:textId="37973C4A" w:rsidR="00AC1736" w:rsidRPr="008C7936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8C7936">
        <w:rPr>
          <w:b/>
          <w:sz w:val="24"/>
          <w:szCs w:val="24"/>
          <w:lang w:eastAsia="en-US"/>
        </w:rPr>
        <w:t xml:space="preserve">Наличие </w:t>
      </w:r>
      <w:proofErr w:type="gramStart"/>
      <w:r w:rsidRPr="008C7936">
        <w:rPr>
          <w:b/>
          <w:sz w:val="24"/>
          <w:szCs w:val="24"/>
          <w:lang w:eastAsia="en-US"/>
        </w:rPr>
        <w:t>достижений</w:t>
      </w:r>
      <w:proofErr w:type="gramEnd"/>
      <w:r w:rsidRPr="008C7936">
        <w:rPr>
          <w:b/>
          <w:sz w:val="24"/>
          <w:szCs w:val="24"/>
          <w:lang w:eastAsia="en-US"/>
        </w:rPr>
        <w:t xml:space="preserve"> обучающихся в мероприятиях по предмету и внеурочной</w:t>
      </w:r>
    </w:p>
    <w:p w14:paraId="6DEBA6AC" w14:textId="77777777" w:rsidR="00AC1736" w:rsidRPr="008C7936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8C7936">
        <w:rPr>
          <w:b/>
          <w:sz w:val="24"/>
          <w:szCs w:val="24"/>
          <w:lang w:eastAsia="en-US"/>
        </w:rPr>
        <w:t>деятельности (олимпиады, конкурсы, соревнования, смотры, фестивали и др.) (по</w:t>
      </w:r>
    </w:p>
    <w:p w14:paraId="04660A6D" w14:textId="77777777" w:rsidR="00AC1736" w:rsidRPr="008C7936" w:rsidRDefault="00AC1736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8C7936">
        <w:rPr>
          <w:b/>
          <w:sz w:val="24"/>
          <w:szCs w:val="24"/>
          <w:lang w:eastAsia="en-US"/>
        </w:rPr>
        <w:t>профилю деятельности)</w:t>
      </w: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229"/>
      </w:tblGrid>
      <w:tr w:rsidR="00C31D62" w:rsidRPr="00FF7805" w14:paraId="4CB0DED4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1F7C" w14:textId="77777777" w:rsidR="00C31D62" w:rsidRPr="00FF7805" w:rsidRDefault="00C31D62" w:rsidP="00A676D7">
            <w:pPr>
              <w:ind w:left="34"/>
              <w:jc w:val="center"/>
            </w:pPr>
            <w:r w:rsidRPr="00FF7805">
              <w:t>Уровень (ОО, муниципальный, региональный, всероссийский, международный)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9B57C" w14:textId="77777777" w:rsidR="00C31D62" w:rsidRPr="00FF7805" w:rsidRDefault="00C31D62" w:rsidP="00536450">
            <w:pPr>
              <w:ind w:left="-284" w:firstLine="284"/>
              <w:jc w:val="center"/>
            </w:pPr>
            <w:r w:rsidRPr="00FF7805">
              <w:t>Название мероприятия</w:t>
            </w:r>
          </w:p>
          <w:p w14:paraId="5C541CED" w14:textId="616B5C06" w:rsidR="00C31D62" w:rsidRPr="00FF7805" w:rsidRDefault="00642959" w:rsidP="00536450">
            <w:pPr>
              <w:ind w:left="-284" w:firstLine="284"/>
              <w:jc w:val="center"/>
            </w:pPr>
            <w:hyperlink r:id="rId36" w:history="1">
              <w:r w:rsidR="00ED3E89" w:rsidRPr="00452F54">
                <w:rPr>
                  <w:rStyle w:val="ac"/>
                </w:rPr>
                <w:t>https://disk.yandex.ru/d/gLRuGAZVF--wug</w:t>
              </w:r>
            </w:hyperlink>
            <w:r w:rsidR="00ED3E89">
              <w:t xml:space="preserve"> </w:t>
            </w:r>
          </w:p>
        </w:tc>
      </w:tr>
      <w:tr w:rsidR="000F7575" w:rsidRPr="00FF7805" w14:paraId="6EFAFFC0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482DB" w14:textId="2A28A695" w:rsidR="000F7575" w:rsidRPr="00FF7805" w:rsidRDefault="000F7575" w:rsidP="004672F6">
            <w:pPr>
              <w:ind w:left="-284" w:firstLine="284"/>
              <w:rPr>
                <w:bCs/>
              </w:rPr>
            </w:pPr>
            <w:r w:rsidRPr="000F7575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CF49C" w14:textId="257052A8" w:rsidR="000F7575" w:rsidRPr="00FF7805" w:rsidRDefault="000F7575" w:rsidP="000F7575">
            <w:pPr>
              <w:jc w:val="both"/>
              <w:rPr>
                <w:rFonts w:eastAsia="Calibri"/>
                <w:bCs/>
              </w:rPr>
            </w:pPr>
            <w:r>
              <w:t>Всероссийская онлайн-олимпиада «Юный предприниматель и финансовая грамотность», 2021г.</w:t>
            </w:r>
          </w:p>
        </w:tc>
      </w:tr>
      <w:tr w:rsidR="00ED3E89" w:rsidRPr="00FF7805" w14:paraId="4973CC3E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510E" w14:textId="13C7257B" w:rsidR="00ED3E89" w:rsidRPr="00C32FAF" w:rsidRDefault="00ED3E89" w:rsidP="004672F6">
            <w:pPr>
              <w:ind w:left="-284" w:firstLine="284"/>
            </w:pPr>
            <w:r w:rsidRPr="00C32FAF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B421B" w14:textId="1526C53E" w:rsidR="00ED3E89" w:rsidRDefault="00ED3E89" w:rsidP="000F7575">
            <w:pPr>
              <w:jc w:val="both"/>
            </w:pPr>
            <w:r>
              <w:t>Всероссийская дистанционная олимпиада по математике «За скобками», 2021г.</w:t>
            </w:r>
          </w:p>
        </w:tc>
      </w:tr>
      <w:tr w:rsidR="000F7575" w:rsidRPr="00FF7805" w14:paraId="5E24A36E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A7891" w14:textId="19FC2AF3" w:rsidR="000F7575" w:rsidRPr="00FF7805" w:rsidRDefault="000F7575" w:rsidP="004672F6">
            <w:pPr>
              <w:ind w:left="-284" w:firstLine="284"/>
            </w:pPr>
            <w:r w:rsidRPr="00C32FAF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01849" w14:textId="2F063882" w:rsidR="000F7575" w:rsidRPr="00FF7805" w:rsidRDefault="000F7575" w:rsidP="000F7575">
            <w:pPr>
              <w:jc w:val="both"/>
            </w:pPr>
            <w:r>
              <w:t>Всероссийская олимпиада «Круглый отличник», 2022г.</w:t>
            </w:r>
          </w:p>
        </w:tc>
      </w:tr>
      <w:tr w:rsidR="000F7575" w:rsidRPr="00FF7805" w14:paraId="61BBE934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CF0E" w14:textId="0E52AF17" w:rsidR="000F7575" w:rsidRPr="00FF7805" w:rsidRDefault="000F7575" w:rsidP="004672F6">
            <w:pPr>
              <w:ind w:left="-284" w:firstLine="284"/>
            </w:pPr>
            <w:r w:rsidRPr="00C32FAF">
              <w:t>Всероссийский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48B1" w14:textId="33C5B119" w:rsidR="000F7575" w:rsidRPr="00FF7805" w:rsidRDefault="000F7575" w:rsidP="000F7575">
            <w:pPr>
              <w:jc w:val="both"/>
            </w:pPr>
            <w:r>
              <w:t>Всероссийская дистанционная олимпиада «Отличник», 2024г.</w:t>
            </w:r>
          </w:p>
        </w:tc>
      </w:tr>
      <w:tr w:rsidR="000F7575" w:rsidRPr="00FF7805" w14:paraId="60B4CED5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42C1" w14:textId="10645822" w:rsidR="000F7575" w:rsidRPr="00FF7805" w:rsidRDefault="000F7575" w:rsidP="004672F6">
            <w:pPr>
              <w:ind w:left="-284" w:firstLine="284"/>
            </w:pPr>
            <w:r w:rsidRPr="000F7575">
              <w:t>Региональный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2D8E6" w14:textId="312D2630" w:rsidR="000F7575" w:rsidRPr="00FF7805" w:rsidRDefault="000F7575" w:rsidP="000F7575">
            <w:pPr>
              <w:jc w:val="both"/>
            </w:pPr>
            <w:r>
              <w:t>Региональная олимпиада по финансовой грамотности и предпринимательству, 2024г.</w:t>
            </w:r>
          </w:p>
        </w:tc>
      </w:tr>
      <w:tr w:rsidR="008C7936" w:rsidRPr="00FF7805" w14:paraId="570BA4B7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133BE" w14:textId="7999F5B5" w:rsidR="008C7936" w:rsidRPr="000F7575" w:rsidRDefault="008C7936" w:rsidP="008C7936">
            <w:pPr>
              <w:ind w:left="-284" w:firstLine="284"/>
            </w:pPr>
            <w:r>
              <w:t>Муниципальный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AB4ED" w14:textId="227406E2" w:rsidR="008C7936" w:rsidRDefault="008C7936" w:rsidP="008C7936">
            <w:pPr>
              <w:jc w:val="both"/>
            </w:pPr>
            <w:r>
              <w:t>Шахматный турнир, 2023г.</w:t>
            </w:r>
          </w:p>
        </w:tc>
      </w:tr>
      <w:tr w:rsidR="008C7936" w:rsidRPr="00FF7805" w14:paraId="0FE1E506" w14:textId="77777777" w:rsidTr="00A676D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7C8B1" w14:textId="5838D5C1" w:rsidR="008C7936" w:rsidRPr="000F7575" w:rsidRDefault="008C7936" w:rsidP="008C7936">
            <w:pPr>
              <w:ind w:left="-284" w:firstLine="284"/>
            </w:pPr>
            <w:r>
              <w:t>Муниципальный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B3C37" w14:textId="176D3C29" w:rsidR="008C7936" w:rsidRDefault="008C7936" w:rsidP="008C7936">
            <w:pPr>
              <w:jc w:val="both"/>
            </w:pPr>
            <w:r>
              <w:t>Шахматный турнир, 2024г.</w:t>
            </w:r>
          </w:p>
        </w:tc>
      </w:tr>
      <w:bookmarkEnd w:id="8"/>
    </w:tbl>
    <w:p w14:paraId="71C4FD12" w14:textId="77777777" w:rsidR="0080041B" w:rsidRDefault="0080041B" w:rsidP="006A1132">
      <w:pPr>
        <w:ind w:firstLine="284"/>
        <w:jc w:val="both"/>
        <w:rPr>
          <w:rFonts w:eastAsiaTheme="minorEastAsia"/>
          <w:b/>
          <w:bCs/>
          <w:i/>
          <w:sz w:val="24"/>
          <w:szCs w:val="24"/>
          <w:u w:val="single"/>
        </w:rPr>
      </w:pPr>
    </w:p>
    <w:p w14:paraId="36344565" w14:textId="035BBF42" w:rsidR="002A17F3" w:rsidRPr="0080041B" w:rsidRDefault="002A17F3" w:rsidP="006A1132">
      <w:pPr>
        <w:ind w:firstLine="284"/>
        <w:jc w:val="both"/>
        <w:rPr>
          <w:rFonts w:eastAsiaTheme="minorEastAsia"/>
          <w:b/>
          <w:bCs/>
          <w:sz w:val="24"/>
          <w:szCs w:val="24"/>
        </w:rPr>
      </w:pPr>
      <w:r w:rsidRPr="0080041B">
        <w:rPr>
          <w:rFonts w:eastAsiaTheme="minorEastAsia"/>
          <w:b/>
          <w:bCs/>
          <w:sz w:val="24"/>
          <w:szCs w:val="24"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4A915033" w14:textId="77777777" w:rsidR="0080041B" w:rsidRDefault="0080041B" w:rsidP="006A1132">
      <w:pPr>
        <w:pStyle w:val="a5"/>
        <w:ind w:left="-284" w:firstLine="284"/>
        <w:jc w:val="center"/>
        <w:rPr>
          <w:b/>
          <w:sz w:val="24"/>
          <w:szCs w:val="24"/>
        </w:rPr>
      </w:pPr>
    </w:p>
    <w:p w14:paraId="75E76DA6" w14:textId="28847860" w:rsidR="00BC1513" w:rsidRPr="003B2EB3" w:rsidRDefault="00BC1513" w:rsidP="006A1132">
      <w:pPr>
        <w:pStyle w:val="a5"/>
        <w:ind w:left="-284" w:firstLine="284"/>
        <w:jc w:val="center"/>
        <w:rPr>
          <w:b/>
          <w:sz w:val="24"/>
          <w:szCs w:val="24"/>
        </w:rPr>
      </w:pPr>
      <w:r w:rsidRPr="003B2EB3">
        <w:rPr>
          <w:b/>
          <w:sz w:val="24"/>
          <w:szCs w:val="24"/>
        </w:rPr>
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</w:t>
      </w:r>
      <w:r w:rsidR="00577DC4" w:rsidRPr="003B2EB3">
        <w:rPr>
          <w:b/>
          <w:sz w:val="24"/>
          <w:szCs w:val="24"/>
        </w:rPr>
        <w:t>йствия с родителями обучающихся</w:t>
      </w:r>
    </w:p>
    <w:tbl>
      <w:tblPr>
        <w:tblStyle w:val="a6"/>
        <w:tblpPr w:leftFromText="180" w:rightFromText="180" w:vertAnchor="text" w:horzAnchor="margin" w:tblpX="-62" w:tblpY="157"/>
        <w:tblW w:w="10343" w:type="dxa"/>
        <w:tblLook w:val="04A0" w:firstRow="1" w:lastRow="0" w:firstColumn="1" w:lastColumn="0" w:noHBand="0" w:noVBand="1"/>
      </w:tblPr>
      <w:tblGrid>
        <w:gridCol w:w="749"/>
        <w:gridCol w:w="1722"/>
        <w:gridCol w:w="7872"/>
      </w:tblGrid>
      <w:tr w:rsidR="00C31D62" w:rsidRPr="00212A61" w14:paraId="076E76DA" w14:textId="77777777" w:rsidTr="00C31D62">
        <w:trPr>
          <w:trHeight w:val="41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6602E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Год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ADAF" w14:textId="50CFA936" w:rsidR="00C31D62" w:rsidRPr="00212A61" w:rsidRDefault="00C31D62" w:rsidP="00C31D62">
            <w:pPr>
              <w:ind w:hanging="3"/>
            </w:pPr>
            <w:r w:rsidRPr="00212A61">
              <w:t xml:space="preserve">Уровень, на котором распространяется собственный педагогический опыт 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B07F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Тема представляемого педагогического опыта</w:t>
            </w:r>
          </w:p>
          <w:p w14:paraId="7D10C550" w14:textId="77777777" w:rsidR="00C31D62" w:rsidRPr="00212A61" w:rsidRDefault="00C31D62" w:rsidP="00536450">
            <w:pPr>
              <w:ind w:left="-284" w:firstLine="284"/>
              <w:jc w:val="center"/>
            </w:pPr>
            <w:r w:rsidRPr="00212A61">
              <w:t>(ссылка на подтверждающий документ: копия сертификата, выписка из протокола и т.д.)</w:t>
            </w:r>
          </w:p>
        </w:tc>
      </w:tr>
      <w:tr w:rsidR="00C31D62" w:rsidRPr="00212A61" w14:paraId="1ADBE332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FEB6" w14:textId="506EDA53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2022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8491B" w14:textId="44865C26" w:rsidR="00C31D62" w:rsidRPr="00212A61" w:rsidRDefault="00C31D62" w:rsidP="00E93EDC">
            <w:pPr>
              <w:ind w:left="-284" w:firstLine="284"/>
              <w:rPr>
                <w:bCs/>
              </w:rPr>
            </w:pPr>
            <w:r w:rsidRPr="00212A61">
              <w:rPr>
                <w:bCs/>
              </w:rPr>
              <w:t xml:space="preserve">Федеральный 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8F5B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6DA63699" w14:textId="587B9F5E" w:rsidR="00C31D62" w:rsidRDefault="00642959" w:rsidP="002E676B">
            <w:pPr>
              <w:ind w:left="40"/>
            </w:pPr>
            <w:hyperlink r:id="rId37" w:history="1">
              <w:r w:rsidR="00C31D62" w:rsidRPr="009E6A03">
                <w:rPr>
                  <w:rStyle w:val="ac"/>
                </w:rPr>
                <w:t>https://disk.yandex.ru/i/QPva7yP-MVO4aw</w:t>
              </w:r>
            </w:hyperlink>
          </w:p>
          <w:p w14:paraId="14083B69" w14:textId="17D8A7B3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</w:p>
        </w:tc>
      </w:tr>
      <w:tr w:rsidR="00C31D62" w:rsidRPr="00212A61" w14:paraId="19251AF0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8FFD4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4D17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DC5D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6489E50D" w14:textId="15CBD8AB" w:rsidR="00C31D62" w:rsidRPr="00212A61" w:rsidRDefault="00642959" w:rsidP="00212695">
            <w:pPr>
              <w:ind w:left="40"/>
              <w:rPr>
                <w:rFonts w:eastAsia="Calibri"/>
                <w:bCs/>
              </w:rPr>
            </w:pPr>
            <w:hyperlink r:id="rId38" w:history="1">
              <w:r w:rsidR="00C31D62" w:rsidRPr="009E6A03">
                <w:rPr>
                  <w:rStyle w:val="ac"/>
                </w:rPr>
                <w:t>https://disk.yandex.ru/i/Qd1m1VhZgOzA5Q</w:t>
              </w:r>
            </w:hyperlink>
          </w:p>
        </w:tc>
      </w:tr>
      <w:tr w:rsidR="00C31D62" w:rsidRPr="00212A61" w14:paraId="220B07DB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71C4A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lastRenderedPageBreak/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51814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09E9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1346E6A5" w14:textId="4843CA06" w:rsidR="00C31D62" w:rsidRPr="00212A61" w:rsidRDefault="00642959" w:rsidP="00212695">
            <w:pPr>
              <w:ind w:left="40"/>
              <w:rPr>
                <w:rFonts w:eastAsia="Calibri"/>
                <w:bCs/>
              </w:rPr>
            </w:pPr>
            <w:hyperlink r:id="rId39" w:history="1">
              <w:r w:rsidR="00C31D62" w:rsidRPr="009E6A03">
                <w:rPr>
                  <w:rStyle w:val="ac"/>
                </w:rPr>
                <w:t>https://disk.yandex.ru/i/P90Kr8Z9wGtQ1g</w:t>
              </w:r>
            </w:hyperlink>
          </w:p>
        </w:tc>
      </w:tr>
      <w:tr w:rsidR="00C31D62" w:rsidRPr="00212A61" w14:paraId="1D3AFF35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93414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F9CBC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454E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7232AD9B" w14:textId="2E6F0AC9" w:rsidR="00C31D62" w:rsidRPr="00212A61" w:rsidRDefault="00642959" w:rsidP="00047750">
            <w:pPr>
              <w:ind w:left="40"/>
              <w:rPr>
                <w:rFonts w:eastAsia="Calibri"/>
                <w:bCs/>
              </w:rPr>
            </w:pPr>
            <w:hyperlink r:id="rId40" w:history="1">
              <w:r w:rsidR="00C31D62" w:rsidRPr="009E6A03">
                <w:rPr>
                  <w:rStyle w:val="ac"/>
                </w:rPr>
                <w:t>https://disk.yandex.ru/i/eFT-UoIQmavLmA</w:t>
              </w:r>
            </w:hyperlink>
          </w:p>
        </w:tc>
      </w:tr>
      <w:tr w:rsidR="00C31D62" w:rsidRPr="00212A61" w14:paraId="49229696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5D4E" w14:textId="77777777" w:rsidR="00C31D62" w:rsidRPr="00212A61" w:rsidRDefault="00C31D62" w:rsidP="002E676B">
            <w:pPr>
              <w:ind w:left="-284" w:firstLine="284"/>
              <w:jc w:val="center"/>
            </w:pPr>
            <w:r w:rsidRPr="00212A61"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7D5C" w14:textId="77777777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B464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0DB7396C" w14:textId="74FD9F80" w:rsidR="00C31D62" w:rsidRPr="00212A61" w:rsidRDefault="00642959" w:rsidP="00047750">
            <w:pPr>
              <w:ind w:left="40"/>
              <w:rPr>
                <w:rFonts w:eastAsia="Calibri"/>
                <w:bCs/>
              </w:rPr>
            </w:pPr>
            <w:hyperlink r:id="rId41" w:history="1">
              <w:r w:rsidR="00C31D62" w:rsidRPr="009E6A03">
                <w:rPr>
                  <w:rStyle w:val="ac"/>
                </w:rPr>
                <w:t>https://disk.yandex.ru/i/FtCtUa43l6m4BQ</w:t>
              </w:r>
            </w:hyperlink>
          </w:p>
        </w:tc>
      </w:tr>
      <w:tr w:rsidR="00C31D62" w:rsidRPr="00212A61" w14:paraId="005C9B1F" w14:textId="77777777" w:rsidTr="00C31D62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EDB1" w14:textId="394BCA32" w:rsidR="00C31D62" w:rsidRPr="00212A61" w:rsidRDefault="00C31D62" w:rsidP="00212A61">
            <w:pPr>
              <w:ind w:left="-284" w:firstLine="284"/>
              <w:jc w:val="center"/>
            </w:pPr>
            <w:r w:rsidRPr="00212A61">
              <w:t>2017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F9BD6" w14:textId="6DFAB1C4" w:rsidR="00C31D62" w:rsidRPr="00212A61" w:rsidRDefault="00C31D62" w:rsidP="002E676B">
            <w:pPr>
              <w:ind w:left="-284" w:firstLine="284"/>
              <w:jc w:val="center"/>
              <w:rPr>
                <w:bCs/>
              </w:rPr>
            </w:pPr>
            <w:r w:rsidRPr="00212A61">
              <w:rPr>
                <w:bCs/>
              </w:rPr>
              <w:t>Муниципальный</w:t>
            </w:r>
          </w:p>
        </w:tc>
        <w:tc>
          <w:tcPr>
            <w:tcW w:w="7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92BF" w14:textId="77777777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  <w:r w:rsidRPr="00212A61">
              <w:rPr>
                <w:rFonts w:eastAsia="Calibri"/>
                <w:bCs/>
              </w:rPr>
              <w:t>Договор о сотрудничестве</w:t>
            </w:r>
          </w:p>
          <w:p w14:paraId="198F934B" w14:textId="775D675A" w:rsidR="00C31D62" w:rsidRPr="00212A61" w:rsidRDefault="00642959" w:rsidP="002E676B">
            <w:pPr>
              <w:ind w:left="40"/>
            </w:pPr>
            <w:hyperlink r:id="rId42" w:history="1">
              <w:r w:rsidR="00C31D62" w:rsidRPr="009E6A03">
                <w:rPr>
                  <w:rStyle w:val="ac"/>
                </w:rPr>
                <w:t>https://disk.yandex.ru/i/IDf_dTfqVhcFSQ</w:t>
              </w:r>
            </w:hyperlink>
          </w:p>
          <w:p w14:paraId="78A58141" w14:textId="102573C8" w:rsidR="00C31D62" w:rsidRPr="00212A61" w:rsidRDefault="00C31D62" w:rsidP="002E676B">
            <w:pPr>
              <w:ind w:left="40"/>
              <w:rPr>
                <w:rFonts w:eastAsia="Calibri"/>
                <w:bCs/>
              </w:rPr>
            </w:pPr>
          </w:p>
        </w:tc>
      </w:tr>
    </w:tbl>
    <w:p w14:paraId="01AD4F36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1D7997E1" w14:textId="43BE96D5" w:rsidR="006A6865" w:rsidRPr="004672F6" w:rsidRDefault="006A6865" w:rsidP="00536450">
      <w:pPr>
        <w:ind w:left="-284" w:firstLine="284"/>
        <w:jc w:val="center"/>
        <w:rPr>
          <w:b/>
          <w:sz w:val="24"/>
          <w:szCs w:val="24"/>
        </w:rPr>
      </w:pPr>
      <w:r w:rsidRPr="004672F6">
        <w:rPr>
          <w:b/>
          <w:sz w:val="24"/>
          <w:szCs w:val="24"/>
        </w:rPr>
        <w:t xml:space="preserve">Транслирование опыта практических результатов профессиональной деятельности </w:t>
      </w:r>
    </w:p>
    <w:tbl>
      <w:tblPr>
        <w:tblStyle w:val="20"/>
        <w:tblpPr w:leftFromText="180" w:rightFromText="180" w:vertAnchor="text" w:horzAnchor="margin" w:tblpX="-33" w:tblpY="15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654"/>
      </w:tblGrid>
      <w:tr w:rsidR="00C31D62" w:rsidRPr="00BB489D" w14:paraId="0ABD7E52" w14:textId="77777777" w:rsidTr="00A56E6B">
        <w:trPr>
          <w:trHeight w:val="70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63C53" w14:textId="77777777" w:rsidR="00C31D62" w:rsidRPr="00FF57C5" w:rsidRDefault="00C31D62" w:rsidP="00BB489D">
            <w:pPr>
              <w:ind w:left="-284" w:firstLine="284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4DDCB" w14:textId="5552DCCF" w:rsidR="00C31D62" w:rsidRPr="00FF57C5" w:rsidRDefault="00C31D62" w:rsidP="00AF330A">
            <w:pPr>
              <w:ind w:left="-71" w:firstLine="71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 xml:space="preserve">Уровень, на котором распространяется </w:t>
            </w:r>
            <w:proofErr w:type="spellStart"/>
            <w:r w:rsidRPr="00FF57C5">
              <w:rPr>
                <w:sz w:val="18"/>
                <w:szCs w:val="18"/>
              </w:rPr>
              <w:t>собств</w:t>
            </w:r>
            <w:proofErr w:type="spellEnd"/>
            <w:r w:rsidRPr="00FF57C5">
              <w:rPr>
                <w:sz w:val="18"/>
                <w:szCs w:val="18"/>
              </w:rPr>
              <w:t xml:space="preserve"> </w:t>
            </w:r>
            <w:proofErr w:type="spellStart"/>
            <w:r w:rsidRPr="00FF57C5">
              <w:rPr>
                <w:sz w:val="18"/>
                <w:szCs w:val="18"/>
              </w:rPr>
              <w:t>пед</w:t>
            </w:r>
            <w:proofErr w:type="spellEnd"/>
            <w:r w:rsidRPr="00FF57C5">
              <w:rPr>
                <w:sz w:val="18"/>
                <w:szCs w:val="18"/>
              </w:rPr>
              <w:t xml:space="preserve"> опыт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1D4E" w14:textId="77777777" w:rsidR="00C31D62" w:rsidRPr="00FF57C5" w:rsidRDefault="00C31D62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Тема представляемого педагогического опыта</w:t>
            </w:r>
          </w:p>
          <w:p w14:paraId="129C217D" w14:textId="77777777" w:rsidR="00C31D62" w:rsidRPr="00FF57C5" w:rsidRDefault="00C31D62" w:rsidP="00BB489D">
            <w:pPr>
              <w:ind w:firstLine="39"/>
              <w:jc w:val="center"/>
              <w:rPr>
                <w:sz w:val="18"/>
                <w:szCs w:val="18"/>
              </w:rPr>
            </w:pPr>
            <w:r w:rsidRPr="00FF57C5">
              <w:rPr>
                <w:sz w:val="18"/>
                <w:szCs w:val="18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C31D62" w:rsidRPr="00BB489D" w14:paraId="5A4D1FB5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D553" w14:textId="1F02D65E" w:rsidR="00C31D62" w:rsidRPr="009A4917" w:rsidRDefault="00C31D62" w:rsidP="00C55EEC">
            <w:pPr>
              <w:jc w:val="both"/>
              <w:rPr>
                <w:lang w:val="en-US"/>
              </w:rPr>
            </w:pPr>
            <w:r w:rsidRPr="009A4917">
              <w:t>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9A36" w14:textId="364B5E98" w:rsidR="00C31D62" w:rsidRPr="009A4917" w:rsidRDefault="00442084" w:rsidP="00BB489D">
            <w:pPr>
              <w:jc w:val="both"/>
            </w:pPr>
            <w:r w:rsidRPr="00212A61">
              <w:rPr>
                <w:bCs/>
              </w:rPr>
              <w:t>Федеральный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66D6" w14:textId="4C21652D" w:rsidR="00C31D62" w:rsidRPr="009A4917" w:rsidRDefault="00C31D62" w:rsidP="00BB489D">
            <w:pPr>
              <w:jc w:val="both"/>
            </w:pPr>
            <w:r w:rsidRPr="009A4917">
              <w:t>ТОП школ региона</w:t>
            </w:r>
          </w:p>
          <w:p w14:paraId="38334CDC" w14:textId="1B8A47A2" w:rsidR="00C31D62" w:rsidRDefault="00C31D62" w:rsidP="00BB489D">
            <w:pPr>
              <w:jc w:val="both"/>
            </w:pPr>
            <w:r w:rsidRPr="009A4917">
              <w:t xml:space="preserve">ТОП школ России </w:t>
            </w:r>
          </w:p>
          <w:p w14:paraId="4E4690D3" w14:textId="338D51DB" w:rsidR="00A56E6B" w:rsidRPr="009A4917" w:rsidRDefault="00642959" w:rsidP="00BB489D">
            <w:pPr>
              <w:jc w:val="both"/>
            </w:pPr>
            <w:hyperlink r:id="rId43" w:history="1">
              <w:r w:rsidR="00A56E6B" w:rsidRPr="00452F54">
                <w:rPr>
                  <w:rStyle w:val="ac"/>
                </w:rPr>
                <w:t>https://disk.yandex.ru/d/AK4Hxho16LWzOg</w:t>
              </w:r>
            </w:hyperlink>
            <w:r w:rsidR="00A56E6B">
              <w:t xml:space="preserve"> </w:t>
            </w:r>
          </w:p>
          <w:p w14:paraId="7381EC24" w14:textId="4A89C317" w:rsidR="00C31D62" w:rsidRPr="009A4917" w:rsidRDefault="00C31D62" w:rsidP="00047750">
            <w:pPr>
              <w:jc w:val="both"/>
            </w:pPr>
          </w:p>
        </w:tc>
      </w:tr>
      <w:tr w:rsidR="00167072" w:rsidRPr="00BB489D" w14:paraId="195EA49C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EFA56" w14:textId="5EDDBA81" w:rsidR="00167072" w:rsidRDefault="00167072" w:rsidP="00E96F2B">
            <w:pPr>
              <w:jc w:val="both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6B332" w14:textId="7B48CBCA" w:rsidR="00167072" w:rsidRDefault="00167072" w:rsidP="00E96F2B">
            <w:pPr>
              <w:jc w:val="both"/>
            </w:pPr>
            <w:r>
              <w:t>муниципальный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56C0A" w14:textId="25409B5F" w:rsidR="00167072" w:rsidRPr="00241D4A" w:rsidRDefault="00167072" w:rsidP="00FF57C5">
            <w:pPr>
              <w:jc w:val="both"/>
            </w:pPr>
            <w:r>
              <w:t xml:space="preserve">Задачная форма </w:t>
            </w:r>
            <w:proofErr w:type="gramStart"/>
            <w:r>
              <w:t>обучения</w:t>
            </w:r>
            <w:r w:rsidR="00A56E6B">
              <w:t xml:space="preserve">  </w:t>
            </w:r>
            <w:hyperlink r:id="rId44" w:history="1">
              <w:r w:rsidR="00A56E6B" w:rsidRPr="00452F54">
                <w:rPr>
                  <w:rStyle w:val="ac"/>
                </w:rPr>
                <w:t>https://disk.yandex.ru/d/AK4Hxho16LWzOg</w:t>
              </w:r>
              <w:proofErr w:type="gramEnd"/>
            </w:hyperlink>
            <w:r w:rsidR="00A56E6B">
              <w:t xml:space="preserve"> </w:t>
            </w:r>
          </w:p>
        </w:tc>
      </w:tr>
      <w:tr w:rsidR="00C31D62" w:rsidRPr="00BB489D" w14:paraId="45D4A8FE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5185" w14:textId="15F5F2D0" w:rsidR="00C31D62" w:rsidRPr="00FF57C5" w:rsidRDefault="00241D4A" w:rsidP="00E96F2B">
            <w:pPr>
              <w:jc w:val="both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2AAA" w14:textId="3D8E44E6" w:rsidR="00C31D62" w:rsidRPr="00FF57C5" w:rsidRDefault="00241D4A" w:rsidP="00E96F2B">
            <w:pPr>
              <w:jc w:val="both"/>
            </w:pPr>
            <w:r>
              <w:t>региональный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1E897" w14:textId="0FC7D7F5" w:rsidR="00C31D62" w:rsidRDefault="00241D4A" w:rsidP="00FF57C5">
            <w:pPr>
              <w:jc w:val="both"/>
              <w:rPr>
                <w:color w:val="FF0000"/>
              </w:rPr>
            </w:pPr>
            <w:r w:rsidRPr="00241D4A">
              <w:t xml:space="preserve">Открытый урок «Рынок акций: анализ </w:t>
            </w:r>
            <w:proofErr w:type="gramStart"/>
            <w:r w:rsidRPr="00241D4A">
              <w:t>данных»</w:t>
            </w:r>
            <w:r w:rsidR="00A56E6B">
              <w:t xml:space="preserve">  </w:t>
            </w:r>
            <w:hyperlink r:id="rId45" w:history="1">
              <w:r w:rsidR="00A56E6B" w:rsidRPr="00452F54">
                <w:rPr>
                  <w:rStyle w:val="ac"/>
                </w:rPr>
                <w:t>https://disk.yandex.ru/d/AK4Hxho16LWzOg</w:t>
              </w:r>
              <w:proofErr w:type="gramEnd"/>
            </w:hyperlink>
            <w:r w:rsidR="00A56E6B">
              <w:t xml:space="preserve"> </w:t>
            </w:r>
          </w:p>
        </w:tc>
      </w:tr>
      <w:tr w:rsidR="00C31D62" w:rsidRPr="00BB489D" w14:paraId="31E35AB8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462C" w14:textId="4835ECC8" w:rsidR="00C31D62" w:rsidRPr="00FF57C5" w:rsidRDefault="00241D4A" w:rsidP="00E96F2B">
            <w:pPr>
              <w:jc w:val="both"/>
            </w:pPr>
            <w: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DA48" w14:textId="57C98FFE" w:rsidR="00C31D62" w:rsidRPr="00FF57C5" w:rsidRDefault="00241D4A" w:rsidP="00E96F2B">
            <w:pPr>
              <w:jc w:val="both"/>
            </w:pPr>
            <w:r>
              <w:t>муниципальный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74A3" w14:textId="148E09B1" w:rsidR="00C31D62" w:rsidRPr="00FF57C5" w:rsidRDefault="00241D4A" w:rsidP="00FF57C5">
            <w:pPr>
              <w:jc w:val="both"/>
            </w:pPr>
            <w:r>
              <w:t xml:space="preserve">Открытый урок «Сложение смешанных </w:t>
            </w:r>
            <w:proofErr w:type="gramStart"/>
            <w:r>
              <w:t>дробей»</w:t>
            </w:r>
            <w:r w:rsidR="00A56E6B">
              <w:t xml:space="preserve">  </w:t>
            </w:r>
            <w:hyperlink r:id="rId46" w:history="1">
              <w:r w:rsidR="00A56E6B" w:rsidRPr="00452F54">
                <w:rPr>
                  <w:rStyle w:val="ac"/>
                </w:rPr>
                <w:t>https://disk.yandex.ru/d/AK4Hxho16LWzOg</w:t>
              </w:r>
              <w:proofErr w:type="gramEnd"/>
            </w:hyperlink>
            <w:r w:rsidR="00A56E6B">
              <w:t xml:space="preserve"> </w:t>
            </w:r>
          </w:p>
        </w:tc>
      </w:tr>
      <w:tr w:rsidR="00C31D62" w:rsidRPr="00BB489D" w14:paraId="566BF23D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852F" w14:textId="7BE5430C" w:rsidR="00C31D62" w:rsidRPr="00FF57C5" w:rsidRDefault="00241D4A" w:rsidP="00E96F2B">
            <w:pPr>
              <w:jc w:val="both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2788" w14:textId="254A2AC2" w:rsidR="00C31D62" w:rsidRPr="00FF57C5" w:rsidRDefault="00241D4A" w:rsidP="00E96F2B">
            <w:pPr>
              <w:jc w:val="both"/>
            </w:pPr>
            <w:r>
              <w:t>школьный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62019" w14:textId="7B7C76C0" w:rsidR="00C31D62" w:rsidRPr="001855E2" w:rsidRDefault="00241D4A" w:rsidP="00C31D62">
            <w:r>
              <w:t xml:space="preserve">Открытый урок «Действия с рациональными </w:t>
            </w:r>
            <w:proofErr w:type="gramStart"/>
            <w:r>
              <w:t>числами»</w:t>
            </w:r>
            <w:r w:rsidR="00A56E6B">
              <w:t xml:space="preserve">  </w:t>
            </w:r>
            <w:hyperlink r:id="rId47" w:history="1">
              <w:r w:rsidR="00A56E6B" w:rsidRPr="00452F54">
                <w:rPr>
                  <w:rStyle w:val="ac"/>
                </w:rPr>
                <w:t>https://disk.yandex.ru/d/AK4Hxho16LWzOg</w:t>
              </w:r>
              <w:proofErr w:type="gramEnd"/>
            </w:hyperlink>
            <w:r w:rsidR="00A56E6B">
              <w:t xml:space="preserve"> </w:t>
            </w:r>
          </w:p>
        </w:tc>
      </w:tr>
      <w:tr w:rsidR="00C31D62" w:rsidRPr="00BB489D" w14:paraId="3470AC70" w14:textId="77777777" w:rsidTr="00C31D62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65A5F" w14:textId="41A5BCDE" w:rsidR="00C31D62" w:rsidRPr="00FF57C5" w:rsidRDefault="00167072" w:rsidP="00E96F2B">
            <w:pPr>
              <w:jc w:val="both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C50F" w14:textId="2FD90FE3" w:rsidR="00C31D62" w:rsidRPr="00FF57C5" w:rsidRDefault="00167072" w:rsidP="00E96F2B">
            <w:pPr>
              <w:jc w:val="both"/>
            </w:pPr>
            <w:r>
              <w:t xml:space="preserve">муниципальный 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51A5A" w14:textId="42019EEA" w:rsidR="00C31D62" w:rsidRPr="002E6787" w:rsidRDefault="00167072" w:rsidP="00FF57C5">
            <w:pPr>
              <w:jc w:val="both"/>
              <w:rPr>
                <w:color w:val="FF0000"/>
              </w:rPr>
            </w:pPr>
            <w:r w:rsidRPr="00167072">
              <w:t xml:space="preserve">Педагогические практики внедрения </w:t>
            </w:r>
            <w:proofErr w:type="spellStart"/>
            <w:r w:rsidRPr="00167072">
              <w:t>деятельностных</w:t>
            </w:r>
            <w:proofErr w:type="spellEnd"/>
            <w:r w:rsidRPr="00167072">
              <w:t xml:space="preserve"> </w:t>
            </w:r>
            <w:proofErr w:type="gramStart"/>
            <w:r w:rsidRPr="00167072">
              <w:t>технологий</w:t>
            </w:r>
            <w:r w:rsidR="00A56E6B">
              <w:t xml:space="preserve">  </w:t>
            </w:r>
            <w:hyperlink r:id="rId48" w:history="1">
              <w:r w:rsidR="00A56E6B" w:rsidRPr="00452F54">
                <w:rPr>
                  <w:rStyle w:val="ac"/>
                </w:rPr>
                <w:t>https://disk.yandex.ru/d/AK4Hxho16LWzOg</w:t>
              </w:r>
              <w:proofErr w:type="gramEnd"/>
            </w:hyperlink>
            <w:r w:rsidR="00A56E6B">
              <w:t xml:space="preserve"> </w:t>
            </w:r>
          </w:p>
        </w:tc>
      </w:tr>
    </w:tbl>
    <w:p w14:paraId="3C48DA5A" w14:textId="77777777" w:rsidR="0080041B" w:rsidRPr="000F7575" w:rsidRDefault="0080041B" w:rsidP="00091D29">
      <w:pPr>
        <w:jc w:val="center"/>
        <w:rPr>
          <w:b/>
          <w:bCs/>
          <w:color w:val="FF0000"/>
          <w:sz w:val="24"/>
          <w:szCs w:val="24"/>
        </w:rPr>
      </w:pPr>
      <w:bookmarkStart w:id="9" w:name="_Hlk144415941"/>
    </w:p>
    <w:p w14:paraId="4D820A3F" w14:textId="70C47852" w:rsidR="00BC1513" w:rsidRPr="00442084" w:rsidRDefault="00BC1513" w:rsidP="00091D29">
      <w:pPr>
        <w:jc w:val="center"/>
        <w:rPr>
          <w:b/>
          <w:bCs/>
          <w:sz w:val="24"/>
          <w:szCs w:val="24"/>
        </w:rPr>
      </w:pPr>
      <w:r w:rsidRPr="00442084">
        <w:rPr>
          <w:b/>
          <w:bCs/>
          <w:sz w:val="24"/>
          <w:szCs w:val="24"/>
        </w:rPr>
        <w:t xml:space="preserve">Наличие </w:t>
      </w:r>
      <w:r w:rsidRPr="00442084">
        <w:rPr>
          <w:b/>
          <w:sz w:val="24"/>
          <w:szCs w:val="24"/>
        </w:rPr>
        <w:t xml:space="preserve">авторских (соавторских) </w:t>
      </w:r>
      <w:r w:rsidRPr="00442084">
        <w:rPr>
          <w:b/>
          <w:bCs/>
          <w:sz w:val="24"/>
          <w:szCs w:val="24"/>
        </w:rPr>
        <w:t>опубликованных материалов</w:t>
      </w:r>
    </w:p>
    <w:tbl>
      <w:tblPr>
        <w:tblStyle w:val="1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2693"/>
        <w:gridCol w:w="4961"/>
      </w:tblGrid>
      <w:tr w:rsidR="00442084" w:rsidRPr="00442084" w14:paraId="2AC7F4B9" w14:textId="77777777" w:rsidTr="00EA5B0F">
        <w:trPr>
          <w:trHeight w:val="1109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EDC1E" w14:textId="77777777" w:rsidR="00A218AB" w:rsidRPr="00442084" w:rsidRDefault="00A218AB" w:rsidP="00091D29">
            <w:pPr>
              <w:jc w:val="both"/>
            </w:pPr>
            <w:r w:rsidRPr="00442084">
              <w:t xml:space="preserve">Уровень публикации </w:t>
            </w:r>
            <w:r w:rsidRPr="00442084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423E9" w14:textId="77777777" w:rsidR="00A218AB" w:rsidRPr="00442084" w:rsidRDefault="00A218AB" w:rsidP="00091D29">
            <w:pPr>
              <w:jc w:val="both"/>
            </w:pPr>
            <w:r w:rsidRPr="00442084">
              <w:t>Где и когда опубликован материал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2A91D" w14:textId="77777777" w:rsidR="00A218AB" w:rsidRPr="00442084" w:rsidRDefault="00A218AB" w:rsidP="00091D29">
            <w:pPr>
              <w:jc w:val="both"/>
            </w:pPr>
            <w:r w:rsidRPr="00442084">
              <w:t>Подтверждающий документ</w:t>
            </w:r>
          </w:p>
          <w:p w14:paraId="3A2EA6F6" w14:textId="77777777" w:rsidR="00A218AB" w:rsidRPr="00442084" w:rsidRDefault="00A218AB" w:rsidP="00091D29">
            <w:pPr>
              <w:jc w:val="both"/>
            </w:pPr>
            <w:r w:rsidRPr="00442084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442084" w:rsidRPr="00442084" w14:paraId="084A7872" w14:textId="77777777" w:rsidTr="00EA5B0F">
        <w:trPr>
          <w:trHeight w:val="274"/>
        </w:trPr>
        <w:tc>
          <w:tcPr>
            <w:tcW w:w="2723" w:type="dxa"/>
          </w:tcPr>
          <w:p w14:paraId="54043060" w14:textId="76FBD1C4" w:rsidR="00442084" w:rsidRPr="000F7575" w:rsidRDefault="00442084" w:rsidP="00442084">
            <w:pPr>
              <w:jc w:val="both"/>
              <w:rPr>
                <w:color w:val="FF0000"/>
              </w:rPr>
            </w:pPr>
            <w:r w:rsidRPr="00F45763">
              <w:rPr>
                <w:bCs/>
              </w:rPr>
              <w:t xml:space="preserve">Федеральный </w:t>
            </w:r>
          </w:p>
        </w:tc>
        <w:tc>
          <w:tcPr>
            <w:tcW w:w="2693" w:type="dxa"/>
          </w:tcPr>
          <w:p w14:paraId="6140D106" w14:textId="255CA72B" w:rsidR="00442084" w:rsidRPr="00442084" w:rsidRDefault="00442084" w:rsidP="00442084">
            <w:pPr>
              <w:jc w:val="both"/>
            </w:pPr>
            <w:r>
              <w:t>Сайт «</w:t>
            </w:r>
            <w:proofErr w:type="spellStart"/>
            <w:r w:rsidRPr="00442084">
              <w:t>Мультиурок</w:t>
            </w:r>
            <w:proofErr w:type="spellEnd"/>
            <w:r>
              <w:t>»</w:t>
            </w:r>
            <w:r w:rsidRPr="00442084">
              <w:t>, 202</w:t>
            </w:r>
            <w:r>
              <w:t>0</w:t>
            </w:r>
            <w:r w:rsidRPr="00442084"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033A8" w14:textId="15AD8D55" w:rsidR="00442084" w:rsidRPr="00442084" w:rsidRDefault="00442084" w:rsidP="00442084">
            <w:pPr>
              <w:jc w:val="both"/>
              <w:rPr>
                <w:rStyle w:val="ac"/>
                <w:color w:val="auto"/>
                <w:u w:val="none"/>
              </w:rPr>
            </w:pPr>
            <w:r w:rsidRPr="00442084">
              <w:rPr>
                <w:rStyle w:val="ac"/>
                <w:color w:val="auto"/>
                <w:u w:val="none"/>
              </w:rPr>
              <w:t>Свидетельство</w:t>
            </w:r>
            <w:r>
              <w:rPr>
                <w:rStyle w:val="ac"/>
                <w:color w:val="auto"/>
                <w:u w:val="none"/>
              </w:rPr>
              <w:t xml:space="preserve"> </w:t>
            </w:r>
            <w:hyperlink r:id="rId49" w:history="1">
              <w:r w:rsidRPr="00816D34">
                <w:rPr>
                  <w:rStyle w:val="ac"/>
                </w:rPr>
                <w:t>https://disk.yandex.ru/d/T0BAQxX5koT6LQ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  <w:tr w:rsidR="00442084" w:rsidRPr="000F7575" w14:paraId="760F46B7" w14:textId="77777777" w:rsidTr="00EA5B0F">
        <w:trPr>
          <w:trHeight w:val="274"/>
        </w:trPr>
        <w:tc>
          <w:tcPr>
            <w:tcW w:w="2723" w:type="dxa"/>
          </w:tcPr>
          <w:p w14:paraId="2BFB5AAC" w14:textId="04CAA41F" w:rsidR="00442084" w:rsidRPr="000F7575" w:rsidRDefault="00442084" w:rsidP="00442084">
            <w:pPr>
              <w:jc w:val="both"/>
              <w:rPr>
                <w:color w:val="FF0000"/>
              </w:rPr>
            </w:pPr>
            <w:r w:rsidRPr="00F45763">
              <w:rPr>
                <w:bCs/>
              </w:rPr>
              <w:t xml:space="preserve">Федеральный </w:t>
            </w:r>
          </w:p>
        </w:tc>
        <w:tc>
          <w:tcPr>
            <w:tcW w:w="2693" w:type="dxa"/>
          </w:tcPr>
          <w:p w14:paraId="72039EF6" w14:textId="7127D76C" w:rsidR="00442084" w:rsidRPr="00442084" w:rsidRDefault="00442084" w:rsidP="00442084">
            <w:pPr>
              <w:jc w:val="both"/>
            </w:pPr>
            <w:r>
              <w:t>Сайт «</w:t>
            </w:r>
            <w:proofErr w:type="spellStart"/>
            <w:r w:rsidRPr="00442084">
              <w:t>Мультиурок</w:t>
            </w:r>
            <w:proofErr w:type="spellEnd"/>
            <w:r>
              <w:t>»</w:t>
            </w:r>
            <w:r w:rsidRPr="00442084">
              <w:t>, 2021г.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5149" w14:textId="043762F4" w:rsidR="00442084" w:rsidRPr="00442084" w:rsidRDefault="00442084" w:rsidP="00442084">
            <w:pPr>
              <w:jc w:val="both"/>
              <w:rPr>
                <w:rStyle w:val="ac"/>
                <w:color w:val="auto"/>
              </w:rPr>
            </w:pPr>
            <w:r w:rsidRPr="00442084">
              <w:rPr>
                <w:rStyle w:val="ac"/>
                <w:color w:val="auto"/>
                <w:u w:val="none"/>
              </w:rPr>
              <w:t>Свидетельство</w:t>
            </w:r>
            <w:r>
              <w:rPr>
                <w:rStyle w:val="ac"/>
                <w:color w:val="auto"/>
                <w:u w:val="none"/>
              </w:rPr>
              <w:t xml:space="preserve"> </w:t>
            </w:r>
            <w:hyperlink r:id="rId50" w:history="1">
              <w:r w:rsidRPr="00816D34">
                <w:rPr>
                  <w:rStyle w:val="ac"/>
                </w:rPr>
                <w:t>https://disk.yandex.ru/d/T0BAQxX5koT6LQ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  <w:tr w:rsidR="00442084" w:rsidRPr="000F7575" w14:paraId="7CE5700E" w14:textId="77777777" w:rsidTr="00EA5B0F">
        <w:trPr>
          <w:trHeight w:val="274"/>
        </w:trPr>
        <w:tc>
          <w:tcPr>
            <w:tcW w:w="2723" w:type="dxa"/>
          </w:tcPr>
          <w:p w14:paraId="32502BAE" w14:textId="3F16706D" w:rsidR="00442084" w:rsidRPr="000F7575" w:rsidRDefault="00442084" w:rsidP="00442084">
            <w:pPr>
              <w:jc w:val="both"/>
              <w:rPr>
                <w:bCs/>
                <w:color w:val="FF0000"/>
              </w:rPr>
            </w:pPr>
            <w:r w:rsidRPr="00F45763">
              <w:rPr>
                <w:bCs/>
              </w:rPr>
              <w:t xml:space="preserve">Федеральный </w:t>
            </w:r>
          </w:p>
        </w:tc>
        <w:tc>
          <w:tcPr>
            <w:tcW w:w="2693" w:type="dxa"/>
          </w:tcPr>
          <w:p w14:paraId="05148045" w14:textId="75AE9141" w:rsidR="00442084" w:rsidRPr="00442084" w:rsidRDefault="00442084" w:rsidP="00442084">
            <w:pPr>
              <w:jc w:val="both"/>
              <w:rPr>
                <w:bCs/>
              </w:rPr>
            </w:pPr>
            <w:r>
              <w:t>Сайт «</w:t>
            </w:r>
            <w:proofErr w:type="spellStart"/>
            <w:r w:rsidRPr="00442084">
              <w:t>Мультиурок</w:t>
            </w:r>
            <w:proofErr w:type="spellEnd"/>
            <w:r>
              <w:t>»</w:t>
            </w:r>
            <w:r w:rsidRPr="00442084">
              <w:t>, 202</w:t>
            </w:r>
            <w:r>
              <w:t>2</w:t>
            </w:r>
            <w:r w:rsidRPr="00442084"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85F8" w14:textId="05FF7014" w:rsidR="00442084" w:rsidRPr="00442084" w:rsidRDefault="00442084" w:rsidP="00442084">
            <w:pPr>
              <w:jc w:val="both"/>
            </w:pPr>
            <w:r w:rsidRPr="00442084">
              <w:rPr>
                <w:rStyle w:val="ac"/>
                <w:color w:val="auto"/>
                <w:u w:val="none"/>
              </w:rPr>
              <w:t>Свидетельство</w:t>
            </w:r>
            <w:r>
              <w:rPr>
                <w:rStyle w:val="ac"/>
                <w:color w:val="auto"/>
                <w:u w:val="none"/>
              </w:rPr>
              <w:t xml:space="preserve"> </w:t>
            </w:r>
            <w:hyperlink r:id="rId51" w:history="1">
              <w:r w:rsidRPr="00816D34">
                <w:rPr>
                  <w:rStyle w:val="ac"/>
                </w:rPr>
                <w:t>https://disk.yandex.ru/d/T0BAQxX5koT6LQ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  <w:tr w:rsidR="00442084" w:rsidRPr="000F7575" w14:paraId="5BF9F24B" w14:textId="77777777" w:rsidTr="00EA5B0F">
        <w:trPr>
          <w:trHeight w:val="274"/>
        </w:trPr>
        <w:tc>
          <w:tcPr>
            <w:tcW w:w="2723" w:type="dxa"/>
          </w:tcPr>
          <w:p w14:paraId="088F91C6" w14:textId="71B7EC1A" w:rsidR="00442084" w:rsidRPr="000F7575" w:rsidRDefault="00442084" w:rsidP="00442084">
            <w:pPr>
              <w:jc w:val="both"/>
              <w:rPr>
                <w:bCs/>
                <w:color w:val="FF0000"/>
              </w:rPr>
            </w:pPr>
            <w:r w:rsidRPr="00F45763">
              <w:rPr>
                <w:bCs/>
              </w:rPr>
              <w:t xml:space="preserve">Федеральный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1C8B" w14:textId="48A2455C" w:rsidR="00442084" w:rsidRPr="00442084" w:rsidRDefault="00442084" w:rsidP="00442084">
            <w:pPr>
              <w:jc w:val="both"/>
              <w:rPr>
                <w:bCs/>
              </w:rPr>
            </w:pPr>
            <w:r>
              <w:t>Сайт «</w:t>
            </w:r>
            <w:proofErr w:type="spellStart"/>
            <w:r w:rsidRPr="00442084">
              <w:t>Мультиурок</w:t>
            </w:r>
            <w:proofErr w:type="spellEnd"/>
            <w:r>
              <w:t>»</w:t>
            </w:r>
            <w:r w:rsidRPr="00442084">
              <w:t>, 202</w:t>
            </w:r>
            <w:r>
              <w:t>2</w:t>
            </w:r>
            <w:r w:rsidRPr="00442084"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AD3BD" w14:textId="1F9EF810" w:rsidR="00442084" w:rsidRPr="00442084" w:rsidRDefault="00442084" w:rsidP="00442084">
            <w:pPr>
              <w:jc w:val="both"/>
            </w:pPr>
            <w:r w:rsidRPr="00442084">
              <w:rPr>
                <w:rStyle w:val="ac"/>
                <w:color w:val="auto"/>
                <w:u w:val="none"/>
              </w:rPr>
              <w:t>Свидетельство</w:t>
            </w:r>
            <w:r>
              <w:rPr>
                <w:rStyle w:val="ac"/>
                <w:color w:val="auto"/>
                <w:u w:val="none"/>
              </w:rPr>
              <w:t xml:space="preserve"> </w:t>
            </w:r>
            <w:hyperlink r:id="rId52" w:history="1">
              <w:r w:rsidRPr="00816D34">
                <w:rPr>
                  <w:rStyle w:val="ac"/>
                </w:rPr>
                <w:t>https://disk.yandex.ru/d/T0BAQxX5koT6LQ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  <w:tr w:rsidR="00442084" w:rsidRPr="000F7575" w14:paraId="3954E743" w14:textId="77777777" w:rsidTr="00EA5B0F">
        <w:trPr>
          <w:trHeight w:val="274"/>
        </w:trPr>
        <w:tc>
          <w:tcPr>
            <w:tcW w:w="2723" w:type="dxa"/>
          </w:tcPr>
          <w:p w14:paraId="4318DB95" w14:textId="148461C0" w:rsidR="00442084" w:rsidRPr="000F7575" w:rsidRDefault="00442084" w:rsidP="00442084">
            <w:pPr>
              <w:jc w:val="both"/>
              <w:rPr>
                <w:color w:val="FF0000"/>
              </w:rPr>
            </w:pPr>
            <w:r w:rsidRPr="00F45763">
              <w:rPr>
                <w:bCs/>
              </w:rPr>
              <w:t xml:space="preserve">Федеральный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C49D6" w14:textId="377A5E13" w:rsidR="00442084" w:rsidRPr="00442084" w:rsidRDefault="00442084" w:rsidP="00442084">
            <w:pPr>
              <w:jc w:val="both"/>
            </w:pPr>
            <w:r>
              <w:t>Сайт «</w:t>
            </w:r>
            <w:proofErr w:type="spellStart"/>
            <w:r w:rsidRPr="00442084">
              <w:t>Мультиурок</w:t>
            </w:r>
            <w:proofErr w:type="spellEnd"/>
            <w:r>
              <w:t>»</w:t>
            </w:r>
            <w:r w:rsidRPr="00442084">
              <w:t>, 202</w:t>
            </w:r>
            <w:r>
              <w:t>3</w:t>
            </w:r>
            <w:r w:rsidRPr="00442084"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A933" w14:textId="101F3FFE" w:rsidR="00442084" w:rsidRPr="00442084" w:rsidRDefault="00442084" w:rsidP="00442084">
            <w:pPr>
              <w:jc w:val="both"/>
              <w:rPr>
                <w:rStyle w:val="ac"/>
                <w:color w:val="auto"/>
              </w:rPr>
            </w:pPr>
            <w:r w:rsidRPr="00442084">
              <w:rPr>
                <w:rStyle w:val="ac"/>
                <w:color w:val="auto"/>
                <w:u w:val="none"/>
              </w:rPr>
              <w:t>Свидетельство</w:t>
            </w:r>
            <w:r>
              <w:rPr>
                <w:rStyle w:val="ac"/>
                <w:color w:val="auto"/>
                <w:u w:val="none"/>
              </w:rPr>
              <w:t xml:space="preserve"> </w:t>
            </w:r>
            <w:hyperlink r:id="rId53" w:history="1">
              <w:r w:rsidRPr="00816D34">
                <w:rPr>
                  <w:rStyle w:val="ac"/>
                </w:rPr>
                <w:t>https://disk.yandex.ru/d/T0BAQxX5koT6LQ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  <w:tr w:rsidR="00442084" w:rsidRPr="000F7575" w14:paraId="0EC6FDF4" w14:textId="77777777" w:rsidTr="00EA5B0F">
        <w:trPr>
          <w:trHeight w:val="274"/>
        </w:trPr>
        <w:tc>
          <w:tcPr>
            <w:tcW w:w="2723" w:type="dxa"/>
          </w:tcPr>
          <w:p w14:paraId="75AC0DBA" w14:textId="55C7904D" w:rsidR="00442084" w:rsidRPr="00F45763" w:rsidRDefault="00442084" w:rsidP="00442084">
            <w:pPr>
              <w:jc w:val="both"/>
              <w:rPr>
                <w:bCs/>
              </w:rPr>
            </w:pPr>
            <w:r w:rsidRPr="00F45763">
              <w:rPr>
                <w:bCs/>
              </w:rPr>
              <w:t xml:space="preserve">Федеральный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8DFB" w14:textId="492DCBF3" w:rsidR="00442084" w:rsidRPr="00442084" w:rsidRDefault="00442084" w:rsidP="00442084">
            <w:pPr>
              <w:jc w:val="both"/>
            </w:pPr>
            <w:r>
              <w:t>Сайт «</w:t>
            </w:r>
            <w:proofErr w:type="spellStart"/>
            <w:r w:rsidRPr="00442084">
              <w:t>Мультиурок</w:t>
            </w:r>
            <w:proofErr w:type="spellEnd"/>
            <w:r>
              <w:t>»</w:t>
            </w:r>
            <w:r w:rsidRPr="00442084">
              <w:t>, 202</w:t>
            </w:r>
            <w:r>
              <w:t>3</w:t>
            </w:r>
            <w:r w:rsidRPr="00442084">
              <w:t>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EC84D" w14:textId="5550F7D9" w:rsidR="00442084" w:rsidRPr="00442084" w:rsidRDefault="00442084" w:rsidP="00442084">
            <w:pPr>
              <w:jc w:val="both"/>
              <w:rPr>
                <w:rStyle w:val="ac"/>
                <w:color w:val="auto"/>
                <w:u w:val="none"/>
              </w:rPr>
            </w:pPr>
            <w:r w:rsidRPr="00442084">
              <w:rPr>
                <w:rStyle w:val="ac"/>
                <w:color w:val="auto"/>
                <w:u w:val="none"/>
              </w:rPr>
              <w:t>Свидетельство</w:t>
            </w:r>
            <w:r>
              <w:rPr>
                <w:rStyle w:val="ac"/>
                <w:color w:val="auto"/>
                <w:u w:val="none"/>
              </w:rPr>
              <w:t xml:space="preserve"> </w:t>
            </w:r>
            <w:hyperlink r:id="rId54" w:history="1">
              <w:r w:rsidRPr="00816D34">
                <w:rPr>
                  <w:rStyle w:val="ac"/>
                </w:rPr>
                <w:t>https://disk.yandex.ru/d/T0BAQxX5koT6LQ</w:t>
              </w:r>
            </w:hyperlink>
            <w:r>
              <w:rPr>
                <w:rStyle w:val="ac"/>
                <w:color w:val="auto"/>
                <w:u w:val="none"/>
              </w:rPr>
              <w:t xml:space="preserve"> </w:t>
            </w:r>
          </w:p>
        </w:tc>
      </w:tr>
    </w:tbl>
    <w:p w14:paraId="1FCCCAC1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3491A290" w14:textId="51ED8324" w:rsidR="006A6865" w:rsidRDefault="006A6865" w:rsidP="00536450">
      <w:pPr>
        <w:ind w:left="-284" w:firstLine="284"/>
        <w:jc w:val="center"/>
        <w:rPr>
          <w:b/>
          <w:sz w:val="24"/>
          <w:szCs w:val="24"/>
        </w:rPr>
      </w:pPr>
      <w:r w:rsidRPr="00FF08B2">
        <w:rPr>
          <w:b/>
          <w:sz w:val="24"/>
          <w:szCs w:val="24"/>
        </w:rPr>
        <w:t>Продуктивное использование новых образовательных технологий</w:t>
      </w:r>
    </w:p>
    <w:p w14:paraId="38D9C83A" w14:textId="1E4AE393" w:rsidR="0071334E" w:rsidRPr="00FF08B2" w:rsidRDefault="00642959" w:rsidP="00536450">
      <w:pPr>
        <w:ind w:left="-284" w:firstLine="284"/>
        <w:jc w:val="center"/>
        <w:rPr>
          <w:b/>
          <w:sz w:val="24"/>
          <w:szCs w:val="24"/>
        </w:rPr>
      </w:pPr>
      <w:hyperlink r:id="rId55" w:history="1">
        <w:r w:rsidR="001475A5" w:rsidRPr="00816D34">
          <w:rPr>
            <w:rStyle w:val="ac"/>
            <w:b/>
            <w:sz w:val="24"/>
            <w:szCs w:val="24"/>
          </w:rPr>
          <w:t>https://disk.yandex.ru/d/0gf4UO8X-9LMSg</w:t>
        </w:r>
      </w:hyperlink>
      <w:r w:rsidR="001475A5">
        <w:rPr>
          <w:b/>
          <w:sz w:val="24"/>
          <w:szCs w:val="24"/>
        </w:rPr>
        <w:t xml:space="preserve"> </w:t>
      </w:r>
    </w:p>
    <w:tbl>
      <w:tblPr>
        <w:tblStyle w:val="20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6A6865" w:rsidRPr="00FF08B2" w14:paraId="3CD685B1" w14:textId="77777777" w:rsidTr="0084288D">
        <w:trPr>
          <w:trHeight w:val="273"/>
        </w:trPr>
        <w:tc>
          <w:tcPr>
            <w:tcW w:w="2977" w:type="dxa"/>
          </w:tcPr>
          <w:p w14:paraId="3C5F0BE4" w14:textId="77777777" w:rsidR="006A6865" w:rsidRPr="00FF08B2" w:rsidRDefault="006A6865" w:rsidP="00536450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FF08B2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513" w:type="dxa"/>
          </w:tcPr>
          <w:p w14:paraId="25580578" w14:textId="77777777" w:rsidR="006A6865" w:rsidRPr="00FF08B2" w:rsidRDefault="006A6865" w:rsidP="00536450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FF08B2">
              <w:rPr>
                <w:bCs/>
                <w:sz w:val="22"/>
                <w:szCs w:val="22"/>
              </w:rPr>
              <w:t>Данные о применении и результат применения</w:t>
            </w:r>
          </w:p>
        </w:tc>
      </w:tr>
      <w:tr w:rsidR="00FF08B2" w:rsidRPr="00FF08B2" w14:paraId="789D4B28" w14:textId="77777777" w:rsidTr="0084288D">
        <w:tc>
          <w:tcPr>
            <w:tcW w:w="2977" w:type="dxa"/>
          </w:tcPr>
          <w:p w14:paraId="0CD39A84" w14:textId="565025FB" w:rsidR="006A6865" w:rsidRPr="00FF08B2" w:rsidRDefault="00C03785" w:rsidP="00091D29">
            <w:pPr>
              <w:ind w:left="38" w:hanging="38"/>
              <w:rPr>
                <w:bCs/>
              </w:rPr>
            </w:pPr>
            <w:r w:rsidRPr="00FF08B2">
              <w:rPr>
                <w:bCs/>
              </w:rPr>
              <w:t>ИКТ (информационно-коммуникационные технологии)</w:t>
            </w:r>
          </w:p>
        </w:tc>
        <w:tc>
          <w:tcPr>
            <w:tcW w:w="7513" w:type="dxa"/>
          </w:tcPr>
          <w:p w14:paraId="0B52D548" w14:textId="43D614F1" w:rsidR="00983580" w:rsidRPr="00FF08B2" w:rsidRDefault="00E96F2B" w:rsidP="00FF08B2">
            <w:pPr>
              <w:pStyle w:val="a5"/>
              <w:numPr>
                <w:ilvl w:val="0"/>
                <w:numId w:val="14"/>
              </w:numPr>
              <w:ind w:left="34" w:firstLine="0"/>
              <w:rPr>
                <w:bCs/>
              </w:rPr>
            </w:pPr>
            <w:proofErr w:type="spellStart"/>
            <w:r w:rsidRPr="00FF08B2">
              <w:t>ЯКласс</w:t>
            </w:r>
            <w:proofErr w:type="spellEnd"/>
            <w:r w:rsidR="005D30E3">
              <w:t xml:space="preserve"> – образовательный </w:t>
            </w:r>
            <w:proofErr w:type="spellStart"/>
            <w:r w:rsidR="005D30E3">
              <w:t>интернет-ресурс</w:t>
            </w:r>
            <w:proofErr w:type="spellEnd"/>
          </w:p>
          <w:p w14:paraId="75C7406A" w14:textId="469E7242" w:rsidR="00FF08B2" w:rsidRDefault="00FF08B2" w:rsidP="00FF08B2">
            <w:pPr>
              <w:pStyle w:val="a5"/>
              <w:numPr>
                <w:ilvl w:val="0"/>
                <w:numId w:val="14"/>
              </w:numPr>
              <w:ind w:left="34" w:firstLine="0"/>
              <w:rPr>
                <w:bCs/>
              </w:rPr>
            </w:pPr>
            <w:r w:rsidRPr="00FF08B2">
              <w:rPr>
                <w:bCs/>
              </w:rPr>
              <w:t>РЭШ – государственная образовательная платформа</w:t>
            </w:r>
          </w:p>
          <w:p w14:paraId="4DA52EFC" w14:textId="0295311C" w:rsidR="005D30E3" w:rsidRPr="00FF08B2" w:rsidRDefault="005D30E3" w:rsidP="00FF08B2">
            <w:pPr>
              <w:pStyle w:val="a5"/>
              <w:numPr>
                <w:ilvl w:val="0"/>
                <w:numId w:val="14"/>
              </w:numPr>
              <w:ind w:left="34" w:firstLine="0"/>
              <w:rPr>
                <w:bCs/>
              </w:rPr>
            </w:pPr>
            <w:proofErr w:type="spellStart"/>
            <w:r>
              <w:rPr>
                <w:bCs/>
              </w:rPr>
              <w:t>ЯндексУчебник</w:t>
            </w:r>
            <w:proofErr w:type="spellEnd"/>
            <w:r>
              <w:rPr>
                <w:bCs/>
              </w:rPr>
              <w:t xml:space="preserve"> – цифровая образовательная платформа</w:t>
            </w:r>
          </w:p>
          <w:p w14:paraId="5DDC7ABC" w14:textId="77777777" w:rsidR="00983580" w:rsidRPr="005D30E3" w:rsidRDefault="004672F6" w:rsidP="005D30E3">
            <w:pPr>
              <w:pStyle w:val="a5"/>
              <w:numPr>
                <w:ilvl w:val="0"/>
                <w:numId w:val="14"/>
              </w:numPr>
              <w:ind w:left="34" w:firstLine="0"/>
              <w:rPr>
                <w:bCs/>
              </w:rPr>
            </w:pPr>
            <w:r w:rsidRPr="00FF08B2">
              <w:t xml:space="preserve"> </w:t>
            </w:r>
            <w:proofErr w:type="spellStart"/>
            <w:r w:rsidR="00C03785" w:rsidRPr="00FF08B2">
              <w:rPr>
                <w:bCs/>
              </w:rPr>
              <w:t>Учи</w:t>
            </w:r>
            <w:r w:rsidR="00C03785" w:rsidRPr="00FF08B2">
              <w:t>.</w:t>
            </w:r>
            <w:r w:rsidR="00C03785" w:rsidRPr="00FF08B2">
              <w:rPr>
                <w:bCs/>
              </w:rPr>
              <w:t>ру</w:t>
            </w:r>
            <w:proofErr w:type="spellEnd"/>
            <w:r w:rsidR="00C03785" w:rsidRPr="00FF08B2">
              <w:t> — образовательная онлайн-платформа для школьников, их родителей и учителей</w:t>
            </w:r>
            <w:r w:rsidR="00FF08B2" w:rsidRPr="00FF08B2">
              <w:t xml:space="preserve"> </w:t>
            </w:r>
          </w:p>
          <w:p w14:paraId="0F69B89D" w14:textId="3089BA11" w:rsidR="005D30E3" w:rsidRPr="005D30E3" w:rsidRDefault="005D30E3" w:rsidP="005D30E3">
            <w:pPr>
              <w:pStyle w:val="a5"/>
              <w:numPr>
                <w:ilvl w:val="0"/>
                <w:numId w:val="14"/>
              </w:numPr>
              <w:ind w:left="34" w:firstLine="0"/>
              <w:rPr>
                <w:bCs/>
              </w:rPr>
            </w:pPr>
            <w:proofErr w:type="spellStart"/>
            <w:r>
              <w:rPr>
                <w:lang w:val="en-US"/>
              </w:rPr>
              <w:t>Skysmart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Класс - </w:t>
            </w:r>
          </w:p>
          <w:p w14:paraId="6E5D6146" w14:textId="77777777" w:rsidR="005D30E3" w:rsidRPr="00FF08B2" w:rsidRDefault="005D30E3" w:rsidP="005D30E3">
            <w:pPr>
              <w:pStyle w:val="a5"/>
              <w:numPr>
                <w:ilvl w:val="0"/>
                <w:numId w:val="14"/>
              </w:numPr>
              <w:ind w:left="34" w:firstLine="0"/>
              <w:rPr>
                <w:bCs/>
              </w:rPr>
            </w:pPr>
            <w:proofErr w:type="spellStart"/>
            <w:r w:rsidRPr="00FF08B2">
              <w:t>Onlain</w:t>
            </w:r>
            <w:proofErr w:type="spellEnd"/>
            <w:r w:rsidRPr="00FF08B2">
              <w:t xml:space="preserve"> </w:t>
            </w:r>
            <w:proofErr w:type="spellStart"/>
            <w:r w:rsidRPr="00FF08B2">
              <w:t>Test</w:t>
            </w:r>
            <w:proofErr w:type="spellEnd"/>
            <w:r w:rsidRPr="00FF08B2">
              <w:t xml:space="preserve"> </w:t>
            </w:r>
            <w:proofErr w:type="spellStart"/>
            <w:r w:rsidRPr="00FF08B2">
              <w:t>Pad</w:t>
            </w:r>
            <w:proofErr w:type="spellEnd"/>
          </w:p>
          <w:p w14:paraId="2CDB6ACF" w14:textId="6E8E22DD" w:rsidR="005D30E3" w:rsidRPr="00FF08B2" w:rsidRDefault="005D30E3" w:rsidP="005D30E3">
            <w:pPr>
              <w:pStyle w:val="a5"/>
              <w:ind w:left="34"/>
              <w:rPr>
                <w:bCs/>
              </w:rPr>
            </w:pPr>
          </w:p>
        </w:tc>
      </w:tr>
      <w:tr w:rsidR="00C03785" w:rsidRPr="006A6865" w14:paraId="673AA275" w14:textId="77777777" w:rsidTr="0084288D">
        <w:tc>
          <w:tcPr>
            <w:tcW w:w="2977" w:type="dxa"/>
          </w:tcPr>
          <w:p w14:paraId="4B708F87" w14:textId="02FB553B" w:rsidR="00C03785" w:rsidRPr="00FF08B2" w:rsidRDefault="00950A01" w:rsidP="00091D29">
            <w:pPr>
              <w:ind w:left="38" w:hanging="38"/>
              <w:rPr>
                <w:bCs/>
              </w:rPr>
            </w:pPr>
            <w:r w:rsidRPr="00FF08B2">
              <w:rPr>
                <w:bCs/>
              </w:rPr>
              <w:t>Технология проблемного обучения</w:t>
            </w:r>
          </w:p>
        </w:tc>
        <w:tc>
          <w:tcPr>
            <w:tcW w:w="7513" w:type="dxa"/>
          </w:tcPr>
          <w:p w14:paraId="383F15F8" w14:textId="3A093F84" w:rsidR="00DF187A" w:rsidRPr="00FF08B2" w:rsidRDefault="00FF08B2" w:rsidP="00FF08B2">
            <w:pPr>
              <w:pStyle w:val="a5"/>
              <w:ind w:left="30"/>
              <w:jc w:val="both"/>
              <w:rPr>
                <w:bCs/>
              </w:rPr>
            </w:pPr>
            <w:r w:rsidRPr="00FF08B2">
              <w:t xml:space="preserve">Представление опыта применения </w:t>
            </w:r>
            <w:r w:rsidR="001475A5">
              <w:t xml:space="preserve">в работе </w:t>
            </w:r>
            <w:r w:rsidRPr="00FF08B2">
              <w:t>задачной формы обучения</w:t>
            </w:r>
          </w:p>
        </w:tc>
      </w:tr>
      <w:tr w:rsidR="007630E1" w:rsidRPr="006A6865" w14:paraId="0090441E" w14:textId="77777777" w:rsidTr="0084288D">
        <w:tc>
          <w:tcPr>
            <w:tcW w:w="2977" w:type="dxa"/>
          </w:tcPr>
          <w:p w14:paraId="67C8B278" w14:textId="5FDF8A76" w:rsidR="007630E1" w:rsidRPr="00FF08B2" w:rsidRDefault="00950A01" w:rsidP="00091D29">
            <w:pPr>
              <w:ind w:left="38" w:hanging="38"/>
              <w:rPr>
                <w:bCs/>
              </w:rPr>
            </w:pPr>
            <w:r w:rsidRPr="00FF08B2">
              <w:t xml:space="preserve">Игровые технологии </w:t>
            </w:r>
          </w:p>
        </w:tc>
        <w:tc>
          <w:tcPr>
            <w:tcW w:w="7513" w:type="dxa"/>
          </w:tcPr>
          <w:p w14:paraId="19738A60" w14:textId="281886BE" w:rsidR="0084288D" w:rsidRPr="00FF08B2" w:rsidRDefault="00FF08B2" w:rsidP="00262638">
            <w:pPr>
              <w:jc w:val="both"/>
              <w:rPr>
                <w:bCs/>
              </w:rPr>
            </w:pPr>
            <w:r w:rsidRPr="00FF08B2">
              <w:t xml:space="preserve">Разработки уроков в игровой форме </w:t>
            </w:r>
          </w:p>
        </w:tc>
      </w:tr>
      <w:tr w:rsidR="00BC1513" w:rsidRPr="006A6865" w14:paraId="57E8F48F" w14:textId="77777777" w:rsidTr="0084288D">
        <w:tc>
          <w:tcPr>
            <w:tcW w:w="2977" w:type="dxa"/>
          </w:tcPr>
          <w:p w14:paraId="21C66C99" w14:textId="7221DA6E" w:rsidR="00BC1513" w:rsidRPr="00DF187A" w:rsidRDefault="00BC1513" w:rsidP="00091D29">
            <w:pPr>
              <w:ind w:left="38" w:hanging="38"/>
            </w:pPr>
            <w:r w:rsidRPr="00DF187A">
              <w:rPr>
                <w:bCs/>
              </w:rPr>
              <w:t>Здоровье сберегающие технологии</w:t>
            </w:r>
          </w:p>
        </w:tc>
        <w:tc>
          <w:tcPr>
            <w:tcW w:w="7513" w:type="dxa"/>
          </w:tcPr>
          <w:p w14:paraId="5440E047" w14:textId="069F1CBE" w:rsidR="00BC1513" w:rsidRPr="00950A01" w:rsidRDefault="00BC1513" w:rsidP="00EA5B0F">
            <w:pPr>
              <w:pStyle w:val="a5"/>
              <w:ind w:left="30"/>
              <w:rPr>
                <w:bCs/>
                <w:color w:val="FF0000"/>
              </w:rPr>
            </w:pPr>
            <w:r w:rsidRPr="00DF187A">
              <w:rPr>
                <w:rStyle w:val="ac"/>
                <w:bCs/>
                <w:color w:val="auto"/>
                <w:u w:val="none"/>
              </w:rPr>
              <w:t xml:space="preserve">Режимные моменты на уроках и во внеурочной деятельности: </w:t>
            </w:r>
            <w:r w:rsidR="00270C0C" w:rsidRPr="00DF187A">
              <w:rPr>
                <w:rStyle w:val="ac"/>
                <w:bCs/>
                <w:color w:val="auto"/>
                <w:u w:val="none"/>
              </w:rPr>
              <w:t>д</w:t>
            </w:r>
            <w:r w:rsidRPr="00DF187A">
              <w:rPr>
                <w:rStyle w:val="c10"/>
                <w:shd w:val="clear" w:color="auto" w:fill="FFFFFF"/>
              </w:rPr>
              <w:t>инамическая пауза</w:t>
            </w:r>
            <w:r w:rsidRPr="00DF187A">
              <w:rPr>
                <w:rStyle w:val="c6"/>
                <w:shd w:val="clear" w:color="auto" w:fill="FFFFFF"/>
              </w:rPr>
              <w:t>, снижающая напряжение. Дыхательная гимнастика, гимнастика для глаз, легкие физические упражнения.</w:t>
            </w:r>
            <w:r w:rsidR="00270C0C" w:rsidRPr="00DF187A">
              <w:t xml:space="preserve"> </w:t>
            </w:r>
          </w:p>
        </w:tc>
      </w:tr>
    </w:tbl>
    <w:p w14:paraId="09F05FAE" w14:textId="77777777" w:rsidR="0080041B" w:rsidRDefault="0080041B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</w:p>
    <w:p w14:paraId="05F80B9D" w14:textId="77777777" w:rsidR="00EA5B0F" w:rsidRDefault="00EA5B0F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</w:p>
    <w:p w14:paraId="17E22D4D" w14:textId="77777777" w:rsidR="00EA5B0F" w:rsidRDefault="00EA5B0F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</w:p>
    <w:p w14:paraId="5AF09D57" w14:textId="77777777" w:rsidR="00EA5B0F" w:rsidRDefault="00EA5B0F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</w:p>
    <w:p w14:paraId="58E7AFC7" w14:textId="600065E9" w:rsidR="00BC1513" w:rsidRDefault="00BC1513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  <w:r w:rsidRPr="00014943">
        <w:rPr>
          <w:rFonts w:eastAsia="Calibri"/>
          <w:b/>
          <w:sz w:val="24"/>
          <w:szCs w:val="28"/>
          <w:lang w:eastAsia="en-US"/>
        </w:rPr>
        <w:t>Экспертная деятельность</w:t>
      </w:r>
      <w:r w:rsidR="009256A1">
        <w:rPr>
          <w:rFonts w:eastAsia="Calibri"/>
          <w:b/>
          <w:sz w:val="24"/>
          <w:szCs w:val="28"/>
          <w:lang w:eastAsia="en-US"/>
        </w:rPr>
        <w:t xml:space="preserve"> </w:t>
      </w:r>
      <w:hyperlink r:id="rId56" w:history="1">
        <w:proofErr w:type="gramStart"/>
        <w:r w:rsidR="009256A1" w:rsidRPr="005F1164">
          <w:rPr>
            <w:rStyle w:val="ac"/>
            <w:rFonts w:eastAsia="Calibri"/>
            <w:b/>
            <w:sz w:val="24"/>
            <w:szCs w:val="28"/>
            <w:lang w:eastAsia="en-US"/>
          </w:rPr>
          <w:t>https://disk.yandex.ru/d/8zLpreaEFng-nw</w:t>
        </w:r>
      </w:hyperlink>
      <w:r w:rsidR="009256A1">
        <w:rPr>
          <w:rFonts w:eastAsia="Calibri"/>
          <w:b/>
          <w:sz w:val="24"/>
          <w:szCs w:val="28"/>
          <w:lang w:eastAsia="en-US"/>
        </w:rPr>
        <w:t xml:space="preserve"> </w:t>
      </w:r>
      <w:r w:rsidRPr="00014943">
        <w:rPr>
          <w:rFonts w:eastAsia="Calibri"/>
          <w:b/>
          <w:sz w:val="24"/>
          <w:szCs w:val="28"/>
          <w:lang w:eastAsia="en-US"/>
        </w:rPr>
        <w:t>:</w:t>
      </w:r>
      <w:proofErr w:type="gramEnd"/>
    </w:p>
    <w:p w14:paraId="367DBCDD" w14:textId="77777777" w:rsidR="00EA5B0F" w:rsidRPr="00014943" w:rsidRDefault="00EA5B0F" w:rsidP="00536450">
      <w:pPr>
        <w:ind w:left="-284" w:firstLine="284"/>
        <w:jc w:val="both"/>
        <w:rPr>
          <w:rFonts w:eastAsia="Calibri"/>
          <w:b/>
          <w:sz w:val="24"/>
          <w:szCs w:val="28"/>
          <w:lang w:eastAsia="en-US"/>
        </w:rPr>
      </w:pPr>
    </w:p>
    <w:p w14:paraId="63BDCADA" w14:textId="7D9CB152" w:rsidR="00F668E4" w:rsidRDefault="00F668E4" w:rsidP="00EA5B0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эксперт при проверке Всероссийских проверочных работ для обучающихся</w:t>
      </w:r>
      <w:r w:rsidR="00A71CA4">
        <w:rPr>
          <w:rFonts w:eastAsia="Calibri"/>
          <w:sz w:val="22"/>
          <w:szCs w:val="22"/>
          <w:lang w:eastAsia="en-US"/>
        </w:rPr>
        <w:t xml:space="preserve"> с 2021г.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25620AC4" w14:textId="6887DC8D" w:rsidR="001B6AC0" w:rsidRDefault="00BC1513" w:rsidP="00EA5B0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8E0D17">
        <w:rPr>
          <w:rFonts w:eastAsia="Calibri"/>
          <w:sz w:val="22"/>
          <w:szCs w:val="22"/>
          <w:lang w:eastAsia="en-US"/>
        </w:rPr>
        <w:t xml:space="preserve">- </w:t>
      </w:r>
      <w:r w:rsidR="00F668E4">
        <w:rPr>
          <w:rFonts w:eastAsia="Calibri"/>
          <w:sz w:val="22"/>
          <w:szCs w:val="22"/>
          <w:lang w:eastAsia="en-US"/>
        </w:rPr>
        <w:t>ч</w:t>
      </w:r>
      <w:r w:rsidR="0059154E">
        <w:rPr>
          <w:rFonts w:eastAsia="Calibri"/>
          <w:sz w:val="22"/>
          <w:szCs w:val="22"/>
          <w:lang w:eastAsia="en-US"/>
        </w:rPr>
        <w:t xml:space="preserve">лен экспертной комиссии по изучению деятельности образовательных организаций, показавших низкие результаты на ОГЭ по математике, 2023г. </w:t>
      </w:r>
    </w:p>
    <w:p w14:paraId="7E147516" w14:textId="3F0F0508" w:rsidR="00014943" w:rsidRDefault="00014943" w:rsidP="00EA5B0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член жюри муниципального этапа Всероссийской олимпиады школьников, 2023г.</w:t>
      </w:r>
    </w:p>
    <w:p w14:paraId="35FFF1E5" w14:textId="031BECCF" w:rsidR="00F668E4" w:rsidRDefault="00F668E4" w:rsidP="00EA5B0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член жюри муниципального этапа Всероссийской олимпиады школьников, 2024г.</w:t>
      </w:r>
    </w:p>
    <w:p w14:paraId="3873B213" w14:textId="593CFD6B" w:rsidR="0059154E" w:rsidRPr="00047750" w:rsidRDefault="0059154E" w:rsidP="00EA5B0F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="00F668E4">
        <w:rPr>
          <w:rFonts w:eastAsia="Calibri"/>
          <w:sz w:val="22"/>
          <w:szCs w:val="22"/>
          <w:lang w:eastAsia="en-US"/>
        </w:rPr>
        <w:t>руководитель пункта проведения экзаменов в городе Нефтеюганске с 2018</w:t>
      </w:r>
      <w:r w:rsidR="00014943">
        <w:rPr>
          <w:rFonts w:eastAsia="Calibri"/>
          <w:sz w:val="22"/>
          <w:szCs w:val="22"/>
          <w:lang w:eastAsia="en-US"/>
        </w:rPr>
        <w:t xml:space="preserve"> </w:t>
      </w:r>
      <w:r w:rsidR="00F668E4">
        <w:rPr>
          <w:rFonts w:eastAsia="Calibri"/>
          <w:sz w:val="22"/>
          <w:szCs w:val="22"/>
          <w:lang w:eastAsia="en-US"/>
        </w:rPr>
        <w:t>г</w:t>
      </w:r>
      <w:r w:rsidR="00014943">
        <w:rPr>
          <w:rFonts w:eastAsia="Calibri"/>
          <w:sz w:val="22"/>
          <w:szCs w:val="22"/>
          <w:lang w:eastAsia="en-US"/>
        </w:rPr>
        <w:t>ода</w:t>
      </w:r>
      <w:r w:rsidR="00F668E4">
        <w:rPr>
          <w:rFonts w:eastAsia="Calibri"/>
          <w:sz w:val="22"/>
          <w:szCs w:val="22"/>
          <w:lang w:eastAsia="en-US"/>
        </w:rPr>
        <w:t>.</w:t>
      </w:r>
    </w:p>
    <w:bookmarkEnd w:id="9"/>
    <w:p w14:paraId="5FE32692" w14:textId="77777777" w:rsidR="0080041B" w:rsidRDefault="0080041B" w:rsidP="00536450">
      <w:pPr>
        <w:ind w:left="-284" w:firstLine="284"/>
        <w:jc w:val="center"/>
        <w:rPr>
          <w:b/>
          <w:bCs/>
          <w:sz w:val="24"/>
          <w:szCs w:val="24"/>
          <w:highlight w:val="yellow"/>
        </w:rPr>
      </w:pPr>
    </w:p>
    <w:p w14:paraId="0A2F57CE" w14:textId="659352FA" w:rsidR="006A6865" w:rsidRPr="008F6E79" w:rsidRDefault="006A6865" w:rsidP="00536450">
      <w:pPr>
        <w:ind w:left="-284" w:firstLine="284"/>
        <w:jc w:val="center"/>
        <w:rPr>
          <w:b/>
          <w:bCs/>
          <w:sz w:val="24"/>
          <w:szCs w:val="24"/>
        </w:rPr>
      </w:pPr>
      <w:r w:rsidRPr="008F6E79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20"/>
        <w:tblpPr w:leftFromText="180" w:rightFromText="180" w:vertAnchor="text" w:horzAnchor="margin" w:tblpX="-44" w:tblpY="222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7229"/>
      </w:tblGrid>
      <w:tr w:rsidR="00A218AB" w:rsidRPr="001B5150" w14:paraId="7664DBBD" w14:textId="77777777" w:rsidTr="008F6E79">
        <w:trPr>
          <w:trHeight w:val="280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83554" w14:textId="77777777" w:rsidR="00A218AB" w:rsidRPr="001B5150" w:rsidRDefault="00A218AB" w:rsidP="00682458">
            <w:pPr>
              <w:ind w:left="-397" w:firstLine="142"/>
              <w:jc w:val="center"/>
            </w:pPr>
            <w:r w:rsidRPr="001B5150"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B9E5" w14:textId="77777777" w:rsidR="00A218AB" w:rsidRPr="001B5150" w:rsidRDefault="00A218AB" w:rsidP="00682458">
            <w:pPr>
              <w:ind w:left="-397" w:firstLine="142"/>
              <w:jc w:val="center"/>
            </w:pPr>
            <w:r w:rsidRPr="001B5150">
              <w:t>Уровень</w:t>
            </w:r>
          </w:p>
          <w:p w14:paraId="0B1272FE" w14:textId="77777777" w:rsidR="00A218AB" w:rsidRPr="001B5150" w:rsidRDefault="00A218AB" w:rsidP="00682458">
            <w:pPr>
              <w:ind w:left="-397" w:firstLine="142"/>
              <w:jc w:val="center"/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C595" w14:textId="77777777" w:rsidR="00A218AB" w:rsidRPr="001B5150" w:rsidRDefault="00A218AB" w:rsidP="009258A8">
            <w:pPr>
              <w:jc w:val="center"/>
            </w:pPr>
            <w:r w:rsidRPr="001B5150">
              <w:t>Подтверждающий документ* (ссылка на копии подтверждающих документов)</w:t>
            </w:r>
          </w:p>
        </w:tc>
      </w:tr>
      <w:tr w:rsidR="00A218AB" w:rsidRPr="00682458" w14:paraId="2FCAF08F" w14:textId="77777777" w:rsidTr="008F6E79">
        <w:trPr>
          <w:trHeight w:val="247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94698" w14:textId="007C9EFE" w:rsidR="00A218AB" w:rsidRPr="001B5150" w:rsidRDefault="00A218AB" w:rsidP="00682458">
            <w:pPr>
              <w:ind w:firstLine="29"/>
              <w:jc w:val="center"/>
            </w:pPr>
            <w:r w:rsidRPr="001B5150">
              <w:t>2018-2019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25E9" w14:textId="240AF7C4" w:rsidR="00A218AB" w:rsidRPr="001B5150" w:rsidRDefault="00A218AB" w:rsidP="008F6E79">
            <w:pPr>
              <w:ind w:left="34"/>
            </w:pPr>
            <w:r w:rsidRPr="001B5150">
              <w:t>региональный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8548" w14:textId="29D76569" w:rsidR="00A218AB" w:rsidRPr="001B5150" w:rsidRDefault="00A218AB" w:rsidP="008F6E79">
            <w:pPr>
              <w:ind w:left="-284" w:firstLine="284"/>
            </w:pPr>
            <w:r w:rsidRPr="001B5150">
              <w:t>Сертификат</w:t>
            </w:r>
          </w:p>
          <w:p w14:paraId="72CCA460" w14:textId="64DFB2FD" w:rsidR="00A218AB" w:rsidRPr="00AF3193" w:rsidRDefault="008F6E79" w:rsidP="008F6E79">
            <w:pPr>
              <w:ind w:left="-284" w:firstLine="284"/>
              <w:rPr>
                <w:color w:val="FF0000"/>
              </w:rPr>
            </w:pPr>
            <w:r w:rsidRPr="008F6E79">
              <w:rPr>
                <w:rStyle w:val="ac"/>
              </w:rPr>
              <w:t>https://disk.yandex.ru/d/JXmvyw31OEyBIQ</w:t>
            </w:r>
          </w:p>
        </w:tc>
      </w:tr>
      <w:tr w:rsidR="00A218AB" w:rsidRPr="00682458" w14:paraId="19B4EDDE" w14:textId="77777777" w:rsidTr="008F6E79">
        <w:trPr>
          <w:trHeight w:val="1365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569C7" w14:textId="5454E110" w:rsidR="00A218AB" w:rsidRPr="00DF187A" w:rsidRDefault="00A218AB" w:rsidP="009258A8">
            <w:pPr>
              <w:ind w:firstLine="29"/>
              <w:jc w:val="center"/>
            </w:pPr>
            <w:r w:rsidRPr="00DF187A">
              <w:t>2018-2019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00FB2" w14:textId="2665ACB3" w:rsidR="00A218AB" w:rsidRPr="00DF187A" w:rsidRDefault="008F6E79" w:rsidP="008F6E79">
            <w:pPr>
              <w:ind w:left="34"/>
            </w:pPr>
            <w:r>
              <w:t>р</w:t>
            </w:r>
            <w:r w:rsidR="00A218AB" w:rsidRPr="00DF187A">
              <w:t xml:space="preserve">егиональный </w:t>
            </w:r>
          </w:p>
          <w:p w14:paraId="6541BBB8" w14:textId="77777777" w:rsidR="00A218AB" w:rsidRPr="00DF187A" w:rsidRDefault="00A218AB" w:rsidP="008F6E79">
            <w:pPr>
              <w:ind w:left="34"/>
            </w:pPr>
          </w:p>
          <w:p w14:paraId="38B01A5E" w14:textId="626BE6CC" w:rsidR="00A218AB" w:rsidRPr="00DF187A" w:rsidRDefault="008F6E79" w:rsidP="008F6E79">
            <w:pPr>
              <w:ind w:left="34"/>
            </w:pPr>
            <w:r>
              <w:t>в</w:t>
            </w:r>
            <w:r w:rsidR="00A218AB" w:rsidRPr="00DF187A">
              <w:t>сероссийский</w:t>
            </w:r>
          </w:p>
          <w:p w14:paraId="5F5C1389" w14:textId="77777777" w:rsidR="00A218AB" w:rsidRPr="00DF187A" w:rsidRDefault="00A218AB" w:rsidP="008F6E79">
            <w:pPr>
              <w:ind w:left="34"/>
            </w:pPr>
          </w:p>
          <w:p w14:paraId="3797F9AB" w14:textId="56F064E9" w:rsidR="00A218AB" w:rsidRPr="00DF187A" w:rsidRDefault="00A218AB" w:rsidP="008F6E79">
            <w:pPr>
              <w:ind w:left="34"/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3F320" w14:textId="50590FCC" w:rsidR="00A218AB" w:rsidRPr="00DF187A" w:rsidRDefault="00A218AB" w:rsidP="008F6E79">
            <w:pPr>
              <w:ind w:left="-284" w:firstLine="284"/>
            </w:pPr>
            <w:r w:rsidRPr="00DF187A">
              <w:t>Приказ</w:t>
            </w:r>
          </w:p>
          <w:p w14:paraId="384FAFD3" w14:textId="78850262" w:rsidR="00A218AB" w:rsidRPr="00DF187A" w:rsidRDefault="00642959" w:rsidP="008F6E79">
            <w:pPr>
              <w:ind w:left="-284" w:firstLine="284"/>
            </w:pPr>
            <w:hyperlink r:id="rId57" w:history="1">
              <w:r w:rsidR="00A218AB" w:rsidRPr="00DF187A">
                <w:rPr>
                  <w:rStyle w:val="ac"/>
                </w:rPr>
                <w:t>https://disk.yandex.ru/i/N5eLHodX1r79GQ</w:t>
              </w:r>
            </w:hyperlink>
          </w:p>
          <w:p w14:paraId="48FA3EFC" w14:textId="77777777" w:rsidR="00A218AB" w:rsidRPr="00DF187A" w:rsidRDefault="00A218AB" w:rsidP="008F6E79">
            <w:pPr>
              <w:ind w:left="-284" w:firstLine="284"/>
            </w:pPr>
          </w:p>
          <w:p w14:paraId="363862E2" w14:textId="680238F3" w:rsidR="00A218AB" w:rsidRPr="00DF187A" w:rsidRDefault="00A218AB" w:rsidP="008F6E79">
            <w:pPr>
              <w:ind w:left="-284" w:firstLine="284"/>
            </w:pPr>
            <w:r w:rsidRPr="00DF187A">
              <w:t>Диплом победителя</w:t>
            </w:r>
          </w:p>
          <w:p w14:paraId="7F91DC14" w14:textId="66EDC771" w:rsidR="00A218AB" w:rsidRPr="00DF187A" w:rsidRDefault="00642959" w:rsidP="008F6E79">
            <w:pPr>
              <w:ind w:left="-284" w:firstLine="284"/>
            </w:pPr>
            <w:hyperlink r:id="rId58" w:history="1">
              <w:r w:rsidR="00A218AB" w:rsidRPr="00DF187A">
                <w:rPr>
                  <w:rStyle w:val="ac"/>
                </w:rPr>
                <w:t>https://disk.yandex.ru/i/AB-JywyAjcr1UA</w:t>
              </w:r>
            </w:hyperlink>
          </w:p>
        </w:tc>
      </w:tr>
      <w:tr w:rsidR="00A218AB" w:rsidRPr="00A71CA4" w14:paraId="637E70D8" w14:textId="77777777" w:rsidTr="008F6E79">
        <w:trPr>
          <w:trHeight w:val="247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FEA29" w14:textId="04B6A67E" w:rsidR="00A218AB" w:rsidRPr="00DF187A" w:rsidRDefault="00A218AB" w:rsidP="00E050B6">
            <w:pPr>
              <w:ind w:firstLine="29"/>
              <w:jc w:val="center"/>
              <w:rPr>
                <w:lang w:val="en-US"/>
              </w:rPr>
            </w:pPr>
            <w:r w:rsidRPr="00DF187A">
              <w:rPr>
                <w:lang w:val="en-US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8FD2" w14:textId="77777777" w:rsidR="00A218AB" w:rsidRPr="00DF187A" w:rsidRDefault="00A218AB" w:rsidP="008F6E79">
            <w:pPr>
              <w:ind w:left="34"/>
            </w:pPr>
            <w:r w:rsidRPr="00DF187A">
              <w:t xml:space="preserve">Региональный </w:t>
            </w:r>
          </w:p>
          <w:p w14:paraId="5FF6ECE0" w14:textId="77777777" w:rsidR="00A218AB" w:rsidRPr="00DF187A" w:rsidRDefault="00A218AB" w:rsidP="008F6E79">
            <w:pPr>
              <w:ind w:left="34"/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9B67" w14:textId="11DFB15C" w:rsidR="00A218AB" w:rsidRPr="00A71CA4" w:rsidRDefault="00A218AB" w:rsidP="008F6E79">
            <w:pPr>
              <w:ind w:left="33"/>
            </w:pPr>
            <w:r w:rsidRPr="00A71CA4">
              <w:t xml:space="preserve">Приказ </w:t>
            </w:r>
            <w:r w:rsidR="008F6E79">
              <w:t>о</w:t>
            </w:r>
            <w:r w:rsidRPr="00A71CA4">
              <w:t xml:space="preserve"> признании образовательных организаций ХМАО – Югры региональными инновационными площадками </w:t>
            </w:r>
            <w:hyperlink r:id="rId59" w:history="1">
              <w:r w:rsidR="008F6E79" w:rsidRPr="00452F54">
                <w:rPr>
                  <w:rStyle w:val="ac"/>
                </w:rPr>
                <w:t>https://disk.yandex.ru/d/JXmvyw31OEyBIQ</w:t>
              </w:r>
            </w:hyperlink>
            <w:r w:rsidR="008F6E79">
              <w:rPr>
                <w:rStyle w:val="ac"/>
                <w:color w:val="auto"/>
              </w:rPr>
              <w:t xml:space="preserve"> </w:t>
            </w:r>
          </w:p>
        </w:tc>
      </w:tr>
      <w:tr w:rsidR="00A218AB" w:rsidRPr="00682458" w14:paraId="12B181A0" w14:textId="77777777" w:rsidTr="008F6E79">
        <w:trPr>
          <w:trHeight w:val="247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E3B6C" w14:textId="1693DF6E" w:rsidR="00A218AB" w:rsidRPr="00494CC2" w:rsidRDefault="00A218AB" w:rsidP="00E050B6">
            <w:pPr>
              <w:ind w:firstLine="29"/>
              <w:jc w:val="center"/>
            </w:pPr>
            <w:r w:rsidRPr="00494CC2">
              <w:t>2022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175B" w14:textId="77777777" w:rsidR="00A218AB" w:rsidRPr="00494CC2" w:rsidRDefault="00A218AB" w:rsidP="008F6E79">
            <w:pPr>
              <w:ind w:left="34"/>
            </w:pPr>
            <w:r w:rsidRPr="00494CC2">
              <w:t xml:space="preserve">Региональный </w:t>
            </w:r>
          </w:p>
          <w:p w14:paraId="4D4A6A70" w14:textId="77777777" w:rsidR="00A218AB" w:rsidRPr="00494CC2" w:rsidRDefault="00A218AB" w:rsidP="008F6E79">
            <w:pPr>
              <w:ind w:left="34"/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ADA22" w14:textId="35B303AB" w:rsidR="00A218AB" w:rsidRPr="00E050B6" w:rsidRDefault="00A218AB" w:rsidP="008F6E79">
            <w:pPr>
              <w:ind w:left="-284" w:firstLine="284"/>
            </w:pPr>
            <w:r w:rsidRPr="00E050B6">
              <w:t>Благодарственное письмо</w:t>
            </w:r>
          </w:p>
          <w:p w14:paraId="3C2E78EE" w14:textId="7FD8A397" w:rsidR="00A218AB" w:rsidRDefault="00642959" w:rsidP="008F6E79">
            <w:pPr>
              <w:ind w:left="-284" w:firstLine="284"/>
            </w:pPr>
            <w:hyperlink r:id="rId60" w:history="1">
              <w:r w:rsidR="00A218AB" w:rsidRPr="00F1196D">
                <w:rPr>
                  <w:rStyle w:val="ac"/>
                </w:rPr>
                <w:t>https://disk.yandex.ru/i/eAK3walDW0DK5Q</w:t>
              </w:r>
            </w:hyperlink>
          </w:p>
          <w:p w14:paraId="4DF6DE0D" w14:textId="477059B6" w:rsidR="00A218AB" w:rsidRDefault="00A218AB" w:rsidP="00E050B6">
            <w:pPr>
              <w:ind w:left="-284" w:firstLine="284"/>
              <w:jc w:val="center"/>
            </w:pPr>
          </w:p>
        </w:tc>
      </w:tr>
      <w:tr w:rsidR="00A218AB" w:rsidRPr="00682458" w14:paraId="70E4D7D5" w14:textId="77777777" w:rsidTr="008F6E79">
        <w:trPr>
          <w:trHeight w:val="247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7F0F" w14:textId="0E813EB3" w:rsidR="00A218AB" w:rsidRDefault="00A218AB" w:rsidP="00E050B6">
            <w:pPr>
              <w:ind w:firstLine="29"/>
              <w:jc w:val="center"/>
            </w:pPr>
            <w:r>
              <w:t>2019-2020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51BB9" w14:textId="2740D089" w:rsidR="00A218AB" w:rsidRDefault="00A218AB" w:rsidP="008F6E79">
            <w:pPr>
              <w:ind w:left="34"/>
            </w:pPr>
            <w:r>
              <w:t>Школьный</w:t>
            </w:r>
          </w:p>
          <w:p w14:paraId="68093A7D" w14:textId="77777777" w:rsidR="00A218AB" w:rsidRDefault="00A218AB" w:rsidP="008F6E79">
            <w:pPr>
              <w:ind w:left="34"/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1E32" w14:textId="205D6522" w:rsidR="00A218AB" w:rsidRDefault="00A218AB" w:rsidP="008F6E79">
            <w:pPr>
              <w:ind w:left="-284" w:firstLine="284"/>
            </w:pPr>
            <w:r>
              <w:t>Презентация</w:t>
            </w:r>
          </w:p>
          <w:p w14:paraId="464C1C42" w14:textId="4F8C085F" w:rsidR="00A218AB" w:rsidRDefault="00642959" w:rsidP="008F6E79">
            <w:pPr>
              <w:ind w:left="-284" w:firstLine="284"/>
            </w:pPr>
            <w:hyperlink r:id="rId61" w:history="1">
              <w:r w:rsidR="00A218AB" w:rsidRPr="00F1196D">
                <w:rPr>
                  <w:rStyle w:val="ac"/>
                </w:rPr>
                <w:t>https://disk.yandex.ru/i/bGU2qIKvX67UMA</w:t>
              </w:r>
            </w:hyperlink>
          </w:p>
        </w:tc>
      </w:tr>
      <w:tr w:rsidR="00A218AB" w:rsidRPr="00682458" w14:paraId="3E849E73" w14:textId="77777777" w:rsidTr="008F6E79">
        <w:trPr>
          <w:trHeight w:val="253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0C174" w14:textId="7AF58A7D" w:rsidR="00A218AB" w:rsidRPr="00494CC2" w:rsidRDefault="00A218AB" w:rsidP="00A218AB">
            <w:pPr>
              <w:ind w:firstLine="29"/>
              <w:jc w:val="center"/>
            </w:pPr>
            <w:r w:rsidRPr="00494CC2">
              <w:t>2021-2024г.г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44E6" w14:textId="58A85974" w:rsidR="00A218AB" w:rsidRPr="00494CC2" w:rsidRDefault="00A218AB" w:rsidP="008F6E79">
            <w:pPr>
              <w:ind w:left="-284" w:firstLine="284"/>
            </w:pPr>
            <w:r w:rsidRPr="00494CC2">
              <w:t>Региональный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ACFB3" w14:textId="13961169" w:rsidR="00A218AB" w:rsidRDefault="00A218AB" w:rsidP="008F6E79">
            <w:pPr>
              <w:ind w:left="-284" w:firstLine="284"/>
            </w:pPr>
            <w:r>
              <w:t>Приказ</w:t>
            </w:r>
          </w:p>
          <w:p w14:paraId="0802A98C" w14:textId="382DC7D9" w:rsidR="00A218AB" w:rsidRDefault="00642959" w:rsidP="008F6E79">
            <w:pPr>
              <w:ind w:left="-284" w:firstLine="284"/>
            </w:pPr>
            <w:hyperlink r:id="rId62" w:history="1">
              <w:r w:rsidR="00A218AB" w:rsidRPr="00E5244C">
                <w:rPr>
                  <w:rStyle w:val="ac"/>
                </w:rPr>
                <w:t>https://cloud.mail.ru/public/Xmau/poAaZieBm</w:t>
              </w:r>
            </w:hyperlink>
          </w:p>
          <w:p w14:paraId="0E8279BA" w14:textId="7F26A130" w:rsidR="00A218AB" w:rsidRPr="00682458" w:rsidRDefault="00A218AB" w:rsidP="008F6E79">
            <w:pPr>
              <w:ind w:left="-284" w:firstLine="284"/>
            </w:pPr>
          </w:p>
        </w:tc>
      </w:tr>
    </w:tbl>
    <w:p w14:paraId="78A6052D" w14:textId="77777777" w:rsidR="0080041B" w:rsidRDefault="0080041B" w:rsidP="00BC2AF2">
      <w:pPr>
        <w:ind w:left="-284" w:firstLine="284"/>
        <w:jc w:val="center"/>
        <w:rPr>
          <w:b/>
          <w:bCs/>
          <w:sz w:val="24"/>
          <w:szCs w:val="24"/>
        </w:rPr>
      </w:pPr>
    </w:p>
    <w:p w14:paraId="552CE42C" w14:textId="284BA281" w:rsidR="006A6865" w:rsidRPr="00EA5B0F" w:rsidRDefault="006A6865" w:rsidP="00BC2AF2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EA5B0F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20"/>
        <w:tblpPr w:leftFromText="180" w:rightFromText="180" w:vertAnchor="text" w:horzAnchor="margin" w:tblpX="36" w:tblpY="194"/>
        <w:tblW w:w="10343" w:type="dxa"/>
        <w:tblLayout w:type="fixed"/>
        <w:tblLook w:val="04A0" w:firstRow="1" w:lastRow="0" w:firstColumn="1" w:lastColumn="0" w:noHBand="0" w:noVBand="1"/>
      </w:tblPr>
      <w:tblGrid>
        <w:gridCol w:w="856"/>
        <w:gridCol w:w="2400"/>
        <w:gridCol w:w="7087"/>
      </w:tblGrid>
      <w:tr w:rsidR="005D30E3" w:rsidRPr="00EA5B0F" w14:paraId="0AB8E1FD" w14:textId="77777777" w:rsidTr="00A218AB">
        <w:trPr>
          <w:trHeight w:val="555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A5483" w14:textId="77777777" w:rsidR="00A218AB" w:rsidRPr="00EA5B0F" w:rsidRDefault="00A218AB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A5B0F">
              <w:t>Год</w:t>
            </w:r>
          </w:p>
          <w:p w14:paraId="76C8E7F9" w14:textId="77777777" w:rsidR="00A218AB" w:rsidRPr="00EA5B0F" w:rsidRDefault="00A218AB" w:rsidP="00AD3BC7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A5B0F">
              <w:t>участия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391D" w14:textId="77777777" w:rsidR="00A218AB" w:rsidRPr="00EA5B0F" w:rsidRDefault="00A218AB" w:rsidP="00AD3BC7">
            <w:pPr>
              <w:ind w:left="-284" w:firstLine="284"/>
              <w:jc w:val="both"/>
            </w:pPr>
            <w:r w:rsidRPr="00EA5B0F">
              <w:t>Уровень</w:t>
            </w:r>
          </w:p>
          <w:p w14:paraId="6333D889" w14:textId="77777777" w:rsidR="00A218AB" w:rsidRPr="00EA5B0F" w:rsidRDefault="00A218AB" w:rsidP="00AD3BC7">
            <w:pPr>
              <w:ind w:left="-284" w:firstLine="284"/>
              <w:jc w:val="both"/>
            </w:pPr>
            <w:r w:rsidRPr="00EA5B0F">
              <w:t>участия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4102" w14:textId="77777777" w:rsidR="00A218AB" w:rsidRPr="00EA5B0F" w:rsidRDefault="00A218AB" w:rsidP="00AD3BC7">
            <w:pPr>
              <w:jc w:val="both"/>
            </w:pPr>
            <w:r w:rsidRPr="00EA5B0F">
              <w:t xml:space="preserve">Подтверждающий документ </w:t>
            </w:r>
          </w:p>
          <w:p w14:paraId="72EC4EAB" w14:textId="77777777" w:rsidR="00A218AB" w:rsidRDefault="00A218AB" w:rsidP="00AD3BC7">
            <w:pPr>
              <w:jc w:val="both"/>
            </w:pPr>
            <w:r w:rsidRPr="00EA5B0F">
              <w:t>(копия сертификата, диплома, грамоты)</w:t>
            </w:r>
          </w:p>
          <w:p w14:paraId="767BE97A" w14:textId="412BAF36" w:rsidR="00362E03" w:rsidRPr="00EA5B0F" w:rsidRDefault="00642959" w:rsidP="00AD3BC7">
            <w:pPr>
              <w:jc w:val="both"/>
            </w:pPr>
            <w:hyperlink r:id="rId63" w:history="1">
              <w:r w:rsidR="00362E03" w:rsidRPr="00816D34">
                <w:rPr>
                  <w:rStyle w:val="ac"/>
                </w:rPr>
                <w:t>https://disk.yandex.ru/d/LIEVQITYvsU_0A</w:t>
              </w:r>
            </w:hyperlink>
            <w:r w:rsidR="00362E03">
              <w:t xml:space="preserve"> </w:t>
            </w:r>
          </w:p>
        </w:tc>
      </w:tr>
      <w:tr w:rsidR="00A218AB" w:rsidRPr="003C1F24" w14:paraId="5498DECA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17F1" w14:textId="5A31CF1F" w:rsidR="00A218AB" w:rsidRPr="00FF08B2" w:rsidRDefault="00A218AB" w:rsidP="00A94E0D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FF08B2">
              <w:t>2021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5623" w14:textId="4ADA35F8" w:rsidR="00A218AB" w:rsidRPr="00FF08B2" w:rsidRDefault="00FF08B2" w:rsidP="00AD3BC7">
            <w:pPr>
              <w:ind w:left="-284" w:firstLine="284"/>
              <w:jc w:val="both"/>
            </w:pPr>
            <w:r w:rsidRPr="00FF08B2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ECF5B" w14:textId="77777777" w:rsidR="00FF08B2" w:rsidRDefault="00FF08B2" w:rsidP="00FF08B2">
            <w:pPr>
              <w:jc w:val="both"/>
            </w:pPr>
            <w:r>
              <w:t>Почетный знак лауреата</w:t>
            </w:r>
          </w:p>
          <w:p w14:paraId="4F85A1B1" w14:textId="4DA5C5A0" w:rsidR="00A218AB" w:rsidRPr="008F6E79" w:rsidRDefault="00642959" w:rsidP="00FF08B2">
            <w:pPr>
              <w:jc w:val="both"/>
              <w:rPr>
                <w:color w:val="FF0000"/>
              </w:rPr>
            </w:pPr>
            <w:hyperlink r:id="rId64" w:history="1">
              <w:r w:rsidR="00FF08B2" w:rsidRPr="005C2570">
                <w:rPr>
                  <w:rStyle w:val="ac"/>
                </w:rPr>
                <w:t>https://disk.yandex.ru/i/2-qpgPTaCdYA6A</w:t>
              </w:r>
            </w:hyperlink>
          </w:p>
        </w:tc>
      </w:tr>
      <w:tr w:rsidR="00A218AB" w:rsidRPr="003C1F24" w14:paraId="0EA946FE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1C820" w14:textId="48EC0482" w:rsidR="00A218AB" w:rsidRPr="00EA5B0F" w:rsidRDefault="00A218AB" w:rsidP="00B21EA3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EA5B0F">
              <w:t>2022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21A2" w14:textId="2733BC56" w:rsidR="00A218AB" w:rsidRPr="00EA5B0F" w:rsidRDefault="00EA5B0F" w:rsidP="00B21EA3">
            <w:pPr>
              <w:ind w:left="-284" w:firstLine="284"/>
              <w:jc w:val="both"/>
            </w:pPr>
            <w:r w:rsidRPr="00EA5B0F">
              <w:t>Всероссийский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8704F" w14:textId="0274E5BA" w:rsidR="00A218AB" w:rsidRPr="00EA5B0F" w:rsidRDefault="00EA5B0F" w:rsidP="00A218AB">
            <w:pPr>
              <w:jc w:val="both"/>
            </w:pPr>
            <w:proofErr w:type="gramStart"/>
            <w:r w:rsidRPr="00EA5B0F">
              <w:t>Диплом</w:t>
            </w:r>
            <w:r w:rsidR="00362E03">
              <w:t xml:space="preserve">  </w:t>
            </w:r>
            <w:hyperlink r:id="rId65" w:history="1">
              <w:r w:rsidR="00362E03" w:rsidRPr="00816D34">
                <w:rPr>
                  <w:rStyle w:val="ac"/>
                </w:rPr>
                <w:t>https://disk.yandex.ru/d/LIEVQITYvsU_0A</w:t>
              </w:r>
              <w:proofErr w:type="gramEnd"/>
            </w:hyperlink>
            <w:r w:rsidR="00362E03">
              <w:t xml:space="preserve"> </w:t>
            </w:r>
          </w:p>
        </w:tc>
      </w:tr>
      <w:tr w:rsidR="00241D4A" w:rsidRPr="003C1F24" w14:paraId="477E3BC4" w14:textId="77777777" w:rsidTr="00A218AB">
        <w:trPr>
          <w:trHeight w:val="28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2926" w14:textId="50C7A20C" w:rsidR="00241D4A" w:rsidRPr="00241D4A" w:rsidRDefault="00241D4A" w:rsidP="00454645">
            <w:pPr>
              <w:tabs>
                <w:tab w:val="left" w:pos="447"/>
                <w:tab w:val="center" w:pos="589"/>
              </w:tabs>
              <w:ind w:left="-262" w:right="-113" w:firstLine="262"/>
              <w:jc w:val="both"/>
            </w:pPr>
            <w:r w:rsidRPr="00241D4A">
              <w:t>2023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4B67" w14:textId="15A08A04" w:rsidR="00241D4A" w:rsidRPr="00241D4A" w:rsidRDefault="00241D4A" w:rsidP="00454645">
            <w:pPr>
              <w:ind w:left="-284" w:firstLine="284"/>
              <w:jc w:val="both"/>
            </w:pPr>
            <w:r>
              <w:t>муниципальный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9BE3" w14:textId="3E22896B" w:rsidR="00241D4A" w:rsidRPr="00241D4A" w:rsidRDefault="00FF08B2" w:rsidP="00A218AB">
            <w:pPr>
              <w:jc w:val="both"/>
            </w:pPr>
            <w:r>
              <w:t xml:space="preserve">Образовательный марафон «Флагманы образования – </w:t>
            </w:r>
            <w:proofErr w:type="gramStart"/>
            <w:r>
              <w:t>2023»</w:t>
            </w:r>
            <w:r w:rsidR="00362E03">
              <w:t xml:space="preserve">  </w:t>
            </w:r>
            <w:r w:rsidR="00362E03" w:rsidRPr="00362E03">
              <w:t>https://disk.yandex.ru/d/LIEVQITYvsU_0A</w:t>
            </w:r>
            <w:proofErr w:type="gramEnd"/>
          </w:p>
        </w:tc>
      </w:tr>
    </w:tbl>
    <w:p w14:paraId="67FCD56A" w14:textId="77777777" w:rsidR="0080041B" w:rsidRDefault="0080041B" w:rsidP="00536450">
      <w:pPr>
        <w:ind w:left="-284" w:firstLine="284"/>
        <w:jc w:val="center"/>
        <w:rPr>
          <w:b/>
          <w:sz w:val="24"/>
          <w:szCs w:val="24"/>
        </w:rPr>
      </w:pPr>
    </w:p>
    <w:p w14:paraId="686D85AF" w14:textId="77777777" w:rsidR="00E91C6A" w:rsidRDefault="00BC1513" w:rsidP="00536450">
      <w:pPr>
        <w:ind w:left="-284" w:firstLine="284"/>
        <w:jc w:val="center"/>
        <w:rPr>
          <w:b/>
          <w:sz w:val="24"/>
          <w:szCs w:val="24"/>
        </w:rPr>
      </w:pPr>
      <w:r w:rsidRPr="00577DC4">
        <w:rPr>
          <w:b/>
          <w:sz w:val="24"/>
          <w:szCs w:val="24"/>
        </w:rPr>
        <w:t>Наличие</w:t>
      </w:r>
      <w:r w:rsidRPr="008512C0">
        <w:rPr>
          <w:b/>
          <w:sz w:val="24"/>
          <w:szCs w:val="24"/>
        </w:rPr>
        <w:t xml:space="preserve"> отмеченных профессиональных достижений</w:t>
      </w:r>
      <w:r w:rsidR="00E91C6A">
        <w:rPr>
          <w:b/>
          <w:sz w:val="24"/>
          <w:szCs w:val="24"/>
        </w:rPr>
        <w:t xml:space="preserve"> </w:t>
      </w:r>
    </w:p>
    <w:p w14:paraId="01350EF3" w14:textId="71CD34BF" w:rsidR="00BC1513" w:rsidRDefault="00E91C6A" w:rsidP="00536450">
      <w:pPr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(государственные награды, почетные звания, отраслевые знаки отличия)</w:t>
      </w:r>
    </w:p>
    <w:p w14:paraId="35E30616" w14:textId="3997CB2A" w:rsidR="00EA5B0F" w:rsidRPr="00EA5B0F" w:rsidRDefault="00642959" w:rsidP="00536450">
      <w:pPr>
        <w:ind w:left="-284" w:firstLine="284"/>
        <w:jc w:val="center"/>
        <w:rPr>
          <w:b/>
          <w:sz w:val="24"/>
          <w:szCs w:val="24"/>
        </w:rPr>
      </w:pPr>
      <w:hyperlink r:id="rId66" w:history="1">
        <w:r w:rsidR="00EA5B0F" w:rsidRPr="00EA5B0F">
          <w:rPr>
            <w:rStyle w:val="ac"/>
            <w:sz w:val="24"/>
            <w:szCs w:val="24"/>
          </w:rPr>
          <w:t>https://disk.yandex.ru/d/e8u1KzYU4o5_yQ</w:t>
        </w:r>
      </w:hyperlink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5416"/>
        <w:gridCol w:w="3969"/>
      </w:tblGrid>
      <w:tr w:rsidR="00A218AB" w:rsidRPr="008512C0" w14:paraId="3D26B378" w14:textId="77777777" w:rsidTr="00A676D7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B21D8" w14:textId="77777777" w:rsidR="00A218AB" w:rsidRPr="008512C0" w:rsidRDefault="00A218AB" w:rsidP="00536450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8512C0">
              <w:t>Год получения награды, поощрения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E43B2" w14:textId="77777777" w:rsidR="00A218AB" w:rsidRPr="008512C0" w:rsidRDefault="00A218AB" w:rsidP="00E0449D">
            <w:pPr>
              <w:ind w:left="-284" w:right="-101" w:firstLine="284"/>
              <w:jc w:val="center"/>
            </w:pPr>
            <w:r w:rsidRPr="008512C0">
              <w:t>Наименование награды, поощрения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B1DD" w14:textId="77777777" w:rsidR="00A218AB" w:rsidRPr="008512C0" w:rsidRDefault="00A218AB" w:rsidP="00536450">
            <w:pPr>
              <w:ind w:left="-284" w:firstLine="284"/>
              <w:jc w:val="center"/>
            </w:pPr>
            <w:r w:rsidRPr="008512C0">
              <w:t>Подтверждающий документ (ссылка)</w:t>
            </w:r>
          </w:p>
          <w:p w14:paraId="73E54220" w14:textId="0F59E021" w:rsidR="00A218AB" w:rsidRPr="008512C0" w:rsidRDefault="00A218AB" w:rsidP="00536450">
            <w:pPr>
              <w:ind w:left="-284" w:firstLine="284"/>
              <w:jc w:val="center"/>
            </w:pPr>
          </w:p>
        </w:tc>
      </w:tr>
      <w:tr w:rsidR="00020DB1" w:rsidRPr="008512C0" w14:paraId="78771A8E" w14:textId="77777777" w:rsidTr="00A676D7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EB047" w14:textId="3843DB9A" w:rsidR="00020DB1" w:rsidRPr="008512C0" w:rsidRDefault="00020DB1" w:rsidP="00FE203F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8D61D2">
              <w:t>201</w:t>
            </w:r>
            <w:r w:rsidR="00FE203F">
              <w:t>6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580D" w14:textId="761FCAEA" w:rsidR="00020DB1" w:rsidRPr="008512C0" w:rsidRDefault="00020DB1" w:rsidP="00FE203F">
            <w:pPr>
              <w:ind w:right="-101"/>
            </w:pPr>
            <w:r w:rsidRPr="008D61D2">
              <w:t xml:space="preserve">Почётная грамота Министерства </w:t>
            </w:r>
            <w:r w:rsidR="00FE203F">
              <w:t>образования и науки</w:t>
            </w:r>
            <w:r w:rsidRPr="008D61D2">
              <w:t xml:space="preserve"> Российской Федерации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7D6C6" w14:textId="46F3B008" w:rsidR="00020DB1" w:rsidRPr="008512C0" w:rsidRDefault="00020DB1" w:rsidP="0092086B">
            <w:pPr>
              <w:ind w:firstLine="28"/>
            </w:pPr>
            <w:r w:rsidRPr="008D61D2">
              <w:t xml:space="preserve">Почётная грамота </w:t>
            </w:r>
          </w:p>
        </w:tc>
      </w:tr>
      <w:tr w:rsidR="00020DB1" w:rsidRPr="008512C0" w14:paraId="19FF3A41" w14:textId="77777777" w:rsidTr="00A676D7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880E" w14:textId="28AFFD17" w:rsidR="00020DB1" w:rsidRPr="008D61D2" w:rsidRDefault="00356B8A" w:rsidP="00FE203F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>
              <w:t>20</w:t>
            </w:r>
            <w:r w:rsidR="00FE203F">
              <w:t>17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6595B" w14:textId="2AADE2B2" w:rsidR="00020DB1" w:rsidRPr="008D61D2" w:rsidRDefault="00FE203F" w:rsidP="00577DC4">
            <w:pPr>
              <w:ind w:right="-101"/>
            </w:pPr>
            <w:r>
              <w:t>Удостоверение «Ветеран труда»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DBA7" w14:textId="77777777" w:rsidR="00020DB1" w:rsidRDefault="00020DB1" w:rsidP="00020DB1">
            <w:pPr>
              <w:ind w:firstLine="28"/>
            </w:pPr>
            <w:r>
              <w:t>Удостоверение</w:t>
            </w:r>
          </w:p>
          <w:p w14:paraId="189EAA7D" w14:textId="0DB4F4F5" w:rsidR="00020DB1" w:rsidRPr="008D61D2" w:rsidRDefault="00020DB1" w:rsidP="00020DB1">
            <w:pPr>
              <w:ind w:firstLine="28"/>
            </w:pPr>
          </w:p>
        </w:tc>
      </w:tr>
      <w:tr w:rsidR="00020DB1" w:rsidRPr="008512C0" w14:paraId="3E099050" w14:textId="77777777" w:rsidTr="00A676D7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C8FF" w14:textId="66114B7A" w:rsidR="00020DB1" w:rsidRPr="008D61D2" w:rsidRDefault="00020DB1" w:rsidP="00FE203F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AF162C">
              <w:rPr>
                <w:sz w:val="22"/>
                <w:szCs w:val="24"/>
              </w:rPr>
              <w:t>20</w:t>
            </w:r>
            <w:r w:rsidR="00FE203F">
              <w:rPr>
                <w:sz w:val="22"/>
                <w:szCs w:val="24"/>
              </w:rPr>
              <w:t>1</w:t>
            </w:r>
            <w:r w:rsidRPr="00AF162C">
              <w:rPr>
                <w:sz w:val="22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2A9A4" w14:textId="5BC62534" w:rsidR="00020DB1" w:rsidRPr="008D61D2" w:rsidRDefault="00FE203F" w:rsidP="00FE203F">
            <w:pPr>
              <w:ind w:right="-101"/>
            </w:pPr>
            <w:r w:rsidRPr="000F6F14">
              <w:t>Почетная грамота Департамента образования и молодежной политики ХМАО-Югры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F824E" w14:textId="77777777" w:rsidR="00577DC4" w:rsidRDefault="00577DC4" w:rsidP="00577DC4">
            <w:pPr>
              <w:ind w:left="-284" w:firstLine="284"/>
            </w:pPr>
            <w:r w:rsidRPr="008D61D2">
              <w:t>Почётная грамота</w:t>
            </w:r>
          </w:p>
          <w:p w14:paraId="1AC2CB9A" w14:textId="72260A81" w:rsidR="00020DB1" w:rsidRDefault="00020DB1" w:rsidP="00020DB1">
            <w:pPr>
              <w:ind w:firstLine="28"/>
            </w:pPr>
          </w:p>
        </w:tc>
      </w:tr>
      <w:tr w:rsidR="00020DB1" w:rsidRPr="00CD62C0" w14:paraId="793394AC" w14:textId="77777777" w:rsidTr="00A676D7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0215" w14:textId="49BAA3DE" w:rsidR="00020DB1" w:rsidRPr="008512C0" w:rsidRDefault="00020DB1" w:rsidP="00E05921">
            <w:pPr>
              <w:ind w:left="-284" w:firstLine="284"/>
              <w:jc w:val="center"/>
              <w:rPr>
                <w:bCs/>
              </w:rPr>
            </w:pPr>
            <w:r w:rsidRPr="00AF162C">
              <w:rPr>
                <w:sz w:val="22"/>
                <w:szCs w:val="24"/>
              </w:rPr>
              <w:t>20</w:t>
            </w:r>
            <w:r w:rsidR="00E05921">
              <w:rPr>
                <w:sz w:val="22"/>
                <w:szCs w:val="24"/>
              </w:rPr>
              <w:t>20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A2C4" w14:textId="5E52085A" w:rsidR="00020DB1" w:rsidRPr="00577DC4" w:rsidRDefault="00FE203F" w:rsidP="00577DC4">
            <w:pPr>
              <w:ind w:right="-101"/>
            </w:pPr>
            <w:r>
              <w:t>Благодарственное письмо департамента образования и молодёжной политики ХМАО-Югры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1D45" w14:textId="77777777" w:rsidR="00577DC4" w:rsidRPr="00577DC4" w:rsidRDefault="00577DC4" w:rsidP="00577DC4">
            <w:pPr>
              <w:ind w:left="-284" w:firstLine="284"/>
            </w:pPr>
            <w:r w:rsidRPr="00577DC4">
              <w:t>Благодарственное письмо</w:t>
            </w:r>
          </w:p>
          <w:p w14:paraId="1B647D9C" w14:textId="0C9BA8EA" w:rsidR="00577DC4" w:rsidRDefault="00577DC4" w:rsidP="00020DB1">
            <w:pPr>
              <w:ind w:left="-284" w:firstLine="284"/>
            </w:pPr>
          </w:p>
        </w:tc>
      </w:tr>
      <w:tr w:rsidR="00020DB1" w:rsidRPr="00CD62C0" w14:paraId="298C7B43" w14:textId="77777777" w:rsidTr="00A676D7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C459" w14:textId="585BFB9D" w:rsidR="00020DB1" w:rsidRPr="008512C0" w:rsidRDefault="00577DC4" w:rsidP="00E05921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</w:t>
            </w:r>
            <w:r w:rsidR="00E05921">
              <w:rPr>
                <w:bCs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38DD" w14:textId="79895B2C" w:rsidR="00020DB1" w:rsidRPr="00577DC4" w:rsidRDefault="00577DC4" w:rsidP="00577DC4">
            <w:pPr>
              <w:ind w:right="-101"/>
            </w:pPr>
            <w:r>
              <w:t>Благодарственное письмо главы города Нефтеюганска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BAA17" w14:textId="77777777" w:rsidR="00577DC4" w:rsidRPr="00577DC4" w:rsidRDefault="00577DC4" w:rsidP="00577DC4">
            <w:pPr>
              <w:ind w:left="-284" w:firstLine="284"/>
            </w:pPr>
            <w:r w:rsidRPr="00577DC4">
              <w:t>Благодарственное письмо</w:t>
            </w:r>
          </w:p>
          <w:p w14:paraId="37649A9E" w14:textId="0D6C7593" w:rsidR="00020DB1" w:rsidRDefault="00020DB1" w:rsidP="00020DB1">
            <w:pPr>
              <w:ind w:left="-284" w:firstLine="284"/>
            </w:pPr>
          </w:p>
        </w:tc>
      </w:tr>
    </w:tbl>
    <w:p w14:paraId="74A0B532" w14:textId="77777777" w:rsidR="0080041B" w:rsidRDefault="0080041B" w:rsidP="00310C32">
      <w:pPr>
        <w:widowControl w:val="0"/>
        <w:autoSpaceDE w:val="0"/>
        <w:autoSpaceDN w:val="0"/>
        <w:adjustRightInd w:val="0"/>
        <w:ind w:left="-284" w:firstLine="284"/>
        <w:jc w:val="center"/>
        <w:rPr>
          <w:rFonts w:eastAsiaTheme="minorEastAsia"/>
          <w:b/>
          <w:bCs/>
          <w:i/>
          <w:sz w:val="24"/>
          <w:szCs w:val="24"/>
          <w:u w:val="single"/>
        </w:rPr>
      </w:pPr>
    </w:p>
    <w:p w14:paraId="21F9DA1D" w14:textId="54543B3F" w:rsidR="00B0124C" w:rsidRDefault="00B0124C" w:rsidP="008D61D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  <w:lang w:eastAsia="en-US"/>
        </w:rPr>
      </w:pPr>
      <w:r w:rsidRPr="0080041B">
        <w:rPr>
          <w:rFonts w:eastAsiaTheme="minorEastAsia"/>
          <w:b/>
          <w:bCs/>
          <w:sz w:val="24"/>
          <w:szCs w:val="24"/>
        </w:rPr>
        <w:t>Раздел 5.</w:t>
      </w:r>
      <w:r w:rsidRPr="0080041B"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3E71B1EF" w14:textId="77777777" w:rsidR="0080041B" w:rsidRPr="0080041B" w:rsidRDefault="0080041B" w:rsidP="00310C32">
      <w:pPr>
        <w:widowControl w:val="0"/>
        <w:autoSpaceDE w:val="0"/>
        <w:autoSpaceDN w:val="0"/>
        <w:adjustRightInd w:val="0"/>
        <w:ind w:left="-284" w:firstLine="284"/>
        <w:jc w:val="center"/>
        <w:rPr>
          <w:rFonts w:eastAsiaTheme="minorEastAsia"/>
          <w:b/>
          <w:bCs/>
          <w:sz w:val="24"/>
          <w:szCs w:val="24"/>
          <w:lang w:eastAsia="en-US"/>
        </w:rPr>
      </w:pPr>
    </w:p>
    <w:p w14:paraId="4D65B41C" w14:textId="77777777" w:rsidR="00BC1513" w:rsidRPr="00F668E4" w:rsidRDefault="00BC1513" w:rsidP="00536450">
      <w:pPr>
        <w:ind w:left="-284" w:firstLine="284"/>
        <w:jc w:val="center"/>
        <w:rPr>
          <w:b/>
          <w:sz w:val="24"/>
          <w:szCs w:val="24"/>
          <w:lang w:eastAsia="en-US"/>
        </w:rPr>
      </w:pPr>
      <w:r w:rsidRPr="00F668E4">
        <w:rPr>
          <w:b/>
          <w:sz w:val="24"/>
          <w:szCs w:val="24"/>
        </w:rPr>
        <w:t>Активное участие в работе методического объединения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A218AB" w:rsidRPr="00472F1C" w14:paraId="7A8D650E" w14:textId="77777777" w:rsidTr="00E758A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48D31" w14:textId="77777777" w:rsidR="00A218AB" w:rsidRPr="00472F1C" w:rsidRDefault="00A218AB" w:rsidP="00310C32">
            <w:pPr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472F1C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9A1B5" w14:textId="77777777" w:rsidR="00A218AB" w:rsidRPr="00472F1C" w:rsidRDefault="00A218AB" w:rsidP="0027528F">
            <w:pPr>
              <w:ind w:left="42" w:right="26"/>
              <w:jc w:val="center"/>
              <w:rPr>
                <w:sz w:val="22"/>
                <w:szCs w:val="22"/>
                <w:lang w:eastAsia="en-US"/>
              </w:rPr>
            </w:pPr>
            <w:r w:rsidRPr="00472F1C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472F1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A218AB" w:rsidRPr="00472F1C" w14:paraId="68846C72" w14:textId="77777777" w:rsidTr="00E758A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AD528" w14:textId="2C15A9C0" w:rsidR="00A218AB" w:rsidRPr="00472F1C" w:rsidRDefault="00A218AB" w:rsidP="00F668E4">
            <w:pPr>
              <w:ind w:left="22"/>
              <w:jc w:val="both"/>
              <w:rPr>
                <w:bCs/>
                <w:lang w:eastAsia="en-US"/>
              </w:rPr>
            </w:pPr>
            <w:r w:rsidRPr="00472F1C">
              <w:rPr>
                <w:bCs/>
                <w:lang w:eastAsia="en-US"/>
              </w:rPr>
              <w:t>Методическое, 20</w:t>
            </w:r>
            <w:r w:rsidR="00E2449F">
              <w:rPr>
                <w:bCs/>
                <w:lang w:eastAsia="en-US"/>
              </w:rPr>
              <w:t>2</w:t>
            </w:r>
            <w:r w:rsidR="00F668E4">
              <w:rPr>
                <w:bCs/>
                <w:lang w:eastAsia="en-US"/>
              </w:rPr>
              <w:t>1</w:t>
            </w:r>
            <w:r w:rsidRPr="00472F1C">
              <w:rPr>
                <w:bCs/>
                <w:lang w:eastAsia="en-US"/>
              </w:rPr>
              <w:t>г.</w:t>
            </w:r>
          </w:p>
        </w:tc>
        <w:tc>
          <w:tcPr>
            <w:tcW w:w="6804" w:type="dxa"/>
          </w:tcPr>
          <w:p w14:paraId="345411C1" w14:textId="4E5EDF71" w:rsidR="00A218AB" w:rsidRDefault="00F668E4" w:rsidP="001215F3">
            <w:pPr>
              <w:ind w:left="42" w:right="26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Доклад «Методы решения текстовых задач» на заседании методического объединения учителей математ</w:t>
            </w:r>
            <w:r w:rsidR="001215F3">
              <w:rPr>
                <w:bCs/>
              </w:rPr>
              <w:t>и</w:t>
            </w:r>
            <w:r>
              <w:rPr>
                <w:bCs/>
              </w:rPr>
              <w:t>ки</w:t>
            </w:r>
            <w:r w:rsidR="00A218AB" w:rsidRPr="00472F1C">
              <w:rPr>
                <w:bCs/>
                <w:lang w:eastAsia="en-US"/>
              </w:rPr>
              <w:t xml:space="preserve"> </w:t>
            </w:r>
            <w:hyperlink r:id="rId67" w:history="1">
              <w:r w:rsidR="001215F3" w:rsidRPr="005F1164">
                <w:rPr>
                  <w:rStyle w:val="ac"/>
                  <w:bCs/>
                  <w:lang w:eastAsia="en-US"/>
                </w:rPr>
                <w:t>https://disk.yandex.ru/d/lYaQdCFKU4zpNQ</w:t>
              </w:r>
            </w:hyperlink>
            <w:r w:rsidR="001215F3">
              <w:rPr>
                <w:bCs/>
                <w:lang w:eastAsia="en-US"/>
              </w:rPr>
              <w:t xml:space="preserve"> </w:t>
            </w:r>
          </w:p>
          <w:p w14:paraId="1B1DFD20" w14:textId="787ED23B" w:rsidR="001215F3" w:rsidRPr="00472F1C" w:rsidRDefault="001215F3" w:rsidP="001215F3">
            <w:pPr>
              <w:ind w:left="42" w:right="26"/>
              <w:jc w:val="both"/>
              <w:rPr>
                <w:bCs/>
                <w:lang w:eastAsia="en-US"/>
              </w:rPr>
            </w:pPr>
          </w:p>
        </w:tc>
      </w:tr>
      <w:tr w:rsidR="00F668E4" w:rsidRPr="00472F1C" w14:paraId="76C0AF9E" w14:textId="77777777" w:rsidTr="00E758A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246E" w14:textId="3CEE6CA7" w:rsidR="00F668E4" w:rsidRPr="00FF5890" w:rsidRDefault="00F668E4" w:rsidP="00F668E4">
            <w:pPr>
              <w:ind w:left="22"/>
              <w:jc w:val="both"/>
              <w:rPr>
                <w:bCs/>
                <w:color w:val="FF0000"/>
                <w:lang w:eastAsia="en-US"/>
              </w:rPr>
            </w:pPr>
            <w:r w:rsidRPr="00472F1C">
              <w:rPr>
                <w:bCs/>
                <w:lang w:eastAsia="en-US"/>
              </w:rPr>
              <w:t>Методическое, 20</w:t>
            </w:r>
            <w:r>
              <w:rPr>
                <w:bCs/>
                <w:lang w:eastAsia="en-US"/>
              </w:rPr>
              <w:t>22</w:t>
            </w:r>
            <w:r w:rsidRPr="00472F1C">
              <w:rPr>
                <w:bCs/>
                <w:lang w:eastAsia="en-US"/>
              </w:rPr>
              <w:t>г.</w:t>
            </w:r>
          </w:p>
        </w:tc>
        <w:tc>
          <w:tcPr>
            <w:tcW w:w="6804" w:type="dxa"/>
          </w:tcPr>
          <w:p w14:paraId="07849F3D" w14:textId="046A48AA" w:rsidR="00F668E4" w:rsidRPr="00472F1C" w:rsidRDefault="001215F3" w:rsidP="00F668E4">
            <w:pPr>
              <w:ind w:left="42" w:right="26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Доклад «</w:t>
            </w:r>
            <w:r w:rsidR="00F668E4">
              <w:rPr>
                <w:bCs/>
              </w:rPr>
              <w:t>Особенности ГИА 2023 года: обзор структуры экзамена и изменений в демоверсиях (ОГЭ, ЕГЭ). Требования к оформлению бланков ГИА и заданий с развернутым ответом на ГИА</w:t>
            </w:r>
            <w:r>
              <w:rPr>
                <w:bCs/>
              </w:rPr>
              <w:t>»</w:t>
            </w:r>
            <w:r w:rsidR="00F668E4" w:rsidRPr="00472F1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Г</w:t>
            </w:r>
            <w:r w:rsidR="00F668E4">
              <w:rPr>
                <w:bCs/>
                <w:lang w:eastAsia="en-US"/>
              </w:rPr>
              <w:t>ородск</w:t>
            </w:r>
            <w:r>
              <w:rPr>
                <w:bCs/>
                <w:lang w:eastAsia="en-US"/>
              </w:rPr>
              <w:t>ая</w:t>
            </w:r>
            <w:r w:rsidR="00F668E4">
              <w:rPr>
                <w:bCs/>
                <w:lang w:eastAsia="en-US"/>
              </w:rPr>
              <w:t xml:space="preserve"> конференци</w:t>
            </w:r>
            <w:r>
              <w:rPr>
                <w:bCs/>
                <w:lang w:eastAsia="en-US"/>
              </w:rPr>
              <w:t>я</w:t>
            </w:r>
            <w:r w:rsidR="00F668E4">
              <w:rPr>
                <w:bCs/>
                <w:lang w:eastAsia="en-US"/>
              </w:rPr>
              <w:t xml:space="preserve"> «Подготовка к государственной итоговой аттестации учащихся с низкими учебными возможностями»</w:t>
            </w:r>
          </w:p>
          <w:p w14:paraId="777C4DC6" w14:textId="37707D60" w:rsidR="00F668E4" w:rsidRPr="00FF5890" w:rsidRDefault="00F668E4" w:rsidP="001215F3">
            <w:pPr>
              <w:ind w:left="42" w:right="26"/>
              <w:jc w:val="both"/>
              <w:rPr>
                <w:bCs/>
                <w:color w:val="FF0000"/>
              </w:rPr>
            </w:pPr>
            <w:r w:rsidRPr="00472F1C">
              <w:rPr>
                <w:bCs/>
                <w:lang w:eastAsia="en-US"/>
              </w:rPr>
              <w:t xml:space="preserve">Приказ </w:t>
            </w:r>
            <w:hyperlink r:id="rId68" w:history="1">
              <w:r w:rsidR="001215F3" w:rsidRPr="005F1164">
                <w:rPr>
                  <w:rStyle w:val="ac"/>
                  <w:bCs/>
                  <w:lang w:eastAsia="en-US"/>
                </w:rPr>
                <w:t>https://disk.yandex.ru/d/lYaQdCFKU4zpNQ</w:t>
              </w:r>
            </w:hyperlink>
            <w:r w:rsidR="001215F3">
              <w:rPr>
                <w:bCs/>
                <w:lang w:eastAsia="en-US"/>
              </w:rPr>
              <w:t xml:space="preserve"> </w:t>
            </w:r>
          </w:p>
        </w:tc>
      </w:tr>
      <w:tr w:rsidR="0071317C" w:rsidRPr="00472F1C" w14:paraId="45EF0C73" w14:textId="77777777" w:rsidTr="00E758A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703A" w14:textId="44D66AE8" w:rsidR="0071317C" w:rsidRPr="001215F3" w:rsidRDefault="0071317C" w:rsidP="00947AB3">
            <w:pPr>
              <w:ind w:left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2974" w14:textId="7B8F9561" w:rsidR="0071317C" w:rsidRPr="001215F3" w:rsidRDefault="0071317C" w:rsidP="001215F3">
            <w:pPr>
              <w:ind w:right="26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Участие в проведении предметной недели </w:t>
            </w:r>
          </w:p>
        </w:tc>
      </w:tr>
      <w:tr w:rsidR="00A218AB" w:rsidRPr="00472F1C" w14:paraId="3D1FDEA0" w14:textId="77777777" w:rsidTr="00E758A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1542" w14:textId="4A8B4D37" w:rsidR="00A218AB" w:rsidRPr="00FF5890" w:rsidRDefault="001215F3" w:rsidP="00947AB3">
            <w:pPr>
              <w:ind w:left="22"/>
              <w:jc w:val="both"/>
              <w:rPr>
                <w:color w:val="FF0000"/>
                <w:sz w:val="22"/>
                <w:szCs w:val="22"/>
              </w:rPr>
            </w:pPr>
            <w:r w:rsidRPr="001215F3">
              <w:rPr>
                <w:sz w:val="22"/>
                <w:szCs w:val="22"/>
              </w:rPr>
              <w:t>Олимпиадное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9D762" w14:textId="77777777" w:rsidR="001215F3" w:rsidRDefault="00A218AB" w:rsidP="001215F3">
            <w:pPr>
              <w:ind w:right="26"/>
              <w:jc w:val="both"/>
              <w:rPr>
                <w:bCs/>
                <w:lang w:eastAsia="en-US"/>
              </w:rPr>
            </w:pPr>
            <w:r w:rsidRPr="001215F3">
              <w:rPr>
                <w:bCs/>
                <w:lang w:eastAsia="en-US"/>
              </w:rPr>
              <w:t xml:space="preserve">Член предметного жюри по проверке олимпиадных работ </w:t>
            </w:r>
          </w:p>
          <w:p w14:paraId="5318A8A0" w14:textId="5B9B23B2" w:rsidR="00A218AB" w:rsidRPr="001215F3" w:rsidRDefault="00A218AB" w:rsidP="001215F3">
            <w:pPr>
              <w:ind w:right="26"/>
              <w:jc w:val="both"/>
              <w:rPr>
                <w:bCs/>
                <w:lang w:eastAsia="en-US"/>
              </w:rPr>
            </w:pPr>
            <w:r w:rsidRPr="001215F3">
              <w:rPr>
                <w:bCs/>
                <w:lang w:eastAsia="en-US"/>
              </w:rPr>
              <w:t>Приказы</w:t>
            </w:r>
            <w:r w:rsidR="001215F3">
              <w:rPr>
                <w:bCs/>
                <w:lang w:eastAsia="en-US"/>
              </w:rPr>
              <w:t xml:space="preserve"> </w:t>
            </w:r>
            <w:hyperlink r:id="rId69" w:history="1">
              <w:r w:rsidR="001215F3" w:rsidRPr="005F1164">
                <w:rPr>
                  <w:rStyle w:val="ac"/>
                  <w:bCs/>
                  <w:lang w:eastAsia="en-US"/>
                </w:rPr>
                <w:t>https://disk.yandex.ru/d/lYaQdCFKU4zpNQ</w:t>
              </w:r>
            </w:hyperlink>
            <w:r w:rsidR="001215F3">
              <w:rPr>
                <w:bCs/>
                <w:lang w:eastAsia="en-US"/>
              </w:rPr>
              <w:t xml:space="preserve"> </w:t>
            </w:r>
          </w:p>
          <w:p w14:paraId="61921AED" w14:textId="26863AB1" w:rsidR="00A218AB" w:rsidRPr="00FF5890" w:rsidRDefault="00A218AB" w:rsidP="00047750">
            <w:pPr>
              <w:jc w:val="both"/>
              <w:rPr>
                <w:bCs/>
                <w:color w:val="FF0000"/>
                <w:lang w:eastAsia="en-US"/>
              </w:rPr>
            </w:pPr>
          </w:p>
        </w:tc>
      </w:tr>
      <w:tr w:rsidR="00A218AB" w:rsidRPr="00472F1C" w14:paraId="384A474A" w14:textId="77777777" w:rsidTr="00E758A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11D20" w14:textId="7ABA2F7A" w:rsidR="00A218AB" w:rsidRPr="00E758A4" w:rsidRDefault="00E758A4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E758A4">
              <w:rPr>
                <w:sz w:val="22"/>
                <w:szCs w:val="22"/>
              </w:rPr>
              <w:t>Методическое, 2024г.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0E57" w14:textId="77777777" w:rsidR="00A218AB" w:rsidRDefault="00E758A4" w:rsidP="00047750">
            <w:pPr>
              <w:ind w:left="42" w:right="26"/>
              <w:jc w:val="both"/>
              <w:rPr>
                <w:bCs/>
                <w:lang w:eastAsia="en-US"/>
              </w:rPr>
            </w:pPr>
            <w:r w:rsidRPr="00E758A4">
              <w:rPr>
                <w:bCs/>
                <w:lang w:eastAsia="en-US"/>
              </w:rPr>
              <w:t>Программа подготовки к ГИА учащихся с низкими учебными возможностями</w:t>
            </w:r>
            <w:r>
              <w:rPr>
                <w:bCs/>
                <w:lang w:eastAsia="en-US"/>
              </w:rPr>
              <w:t>.</w:t>
            </w:r>
          </w:p>
          <w:p w14:paraId="0EFA6D93" w14:textId="331ACF5D" w:rsidR="00E758A4" w:rsidRPr="00E758A4" w:rsidRDefault="00E758A4" w:rsidP="00047750">
            <w:pPr>
              <w:ind w:left="42" w:right="26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Доклад </w:t>
            </w:r>
            <w:hyperlink r:id="rId70" w:history="1">
              <w:r w:rsidRPr="005F1164">
                <w:rPr>
                  <w:rStyle w:val="ac"/>
                  <w:bCs/>
                  <w:lang w:eastAsia="en-US"/>
                </w:rPr>
                <w:t>https://disk.yandex.ru/d/lYaQdCFKU4zpNQ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</w:tc>
      </w:tr>
      <w:tr w:rsidR="00A218AB" w:rsidRPr="00472F1C" w14:paraId="338DE716" w14:textId="77777777" w:rsidTr="00E758A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5E99" w14:textId="28E4F811" w:rsidR="00A218AB" w:rsidRPr="00E758A4" w:rsidRDefault="00E758A4" w:rsidP="00947AB3">
            <w:pPr>
              <w:ind w:left="22"/>
              <w:jc w:val="both"/>
              <w:rPr>
                <w:sz w:val="22"/>
                <w:szCs w:val="22"/>
              </w:rPr>
            </w:pPr>
            <w:r w:rsidRPr="00E758A4">
              <w:rPr>
                <w:sz w:val="22"/>
                <w:szCs w:val="22"/>
              </w:rPr>
              <w:t>Внеурочная деятельность, 2024</w:t>
            </w:r>
            <w:r w:rsidR="00A676D7">
              <w:rPr>
                <w:sz w:val="22"/>
                <w:szCs w:val="22"/>
              </w:rPr>
              <w:t>г</w:t>
            </w:r>
            <w:r w:rsidR="00A218AB" w:rsidRPr="00E758A4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E1920" w14:textId="12A59D75" w:rsidR="00A218AB" w:rsidRPr="00E758A4" w:rsidRDefault="00E758A4" w:rsidP="0046714D">
            <w:pPr>
              <w:ind w:left="42" w:right="26"/>
              <w:jc w:val="both"/>
            </w:pPr>
            <w:r w:rsidRPr="00E758A4">
              <w:rPr>
                <w:bCs/>
                <w:lang w:eastAsia="en-US"/>
              </w:rPr>
              <w:t xml:space="preserve">Член координационного совета по разработке и внедрению муниципального проекта «Математическая диагональ» в образовательных организациях города Нефтеюганска </w:t>
            </w:r>
            <w:hyperlink r:id="rId71" w:history="1">
              <w:r w:rsidRPr="005F1164">
                <w:rPr>
                  <w:rStyle w:val="ac"/>
                  <w:bCs/>
                  <w:lang w:eastAsia="en-US"/>
                </w:rPr>
                <w:t>https://disk.yandex.ru/d/lYaQdCFKU4zpNQ</w:t>
              </w:r>
            </w:hyperlink>
          </w:p>
          <w:p w14:paraId="789CD46A" w14:textId="43EAC396" w:rsidR="00A218AB" w:rsidRPr="00E758A4" w:rsidRDefault="00A218AB" w:rsidP="0046714D">
            <w:pPr>
              <w:ind w:left="42" w:right="26"/>
              <w:jc w:val="both"/>
              <w:rPr>
                <w:bCs/>
                <w:lang w:eastAsia="en-US"/>
              </w:rPr>
            </w:pPr>
          </w:p>
        </w:tc>
      </w:tr>
    </w:tbl>
    <w:p w14:paraId="3A68AD49" w14:textId="77777777" w:rsidR="0080041B" w:rsidRDefault="0080041B" w:rsidP="00536450">
      <w:pPr>
        <w:widowControl w:val="0"/>
        <w:ind w:left="-284"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267A103" w14:textId="2AC3F3B2" w:rsidR="00BC1513" w:rsidRPr="008F6E79" w:rsidRDefault="00BC1513" w:rsidP="00536450">
      <w:pPr>
        <w:widowControl w:val="0"/>
        <w:ind w:left="-284" w:firstLine="28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F6E79">
        <w:rPr>
          <w:rFonts w:ascii="Times New Roman CYR" w:hAnsi="Times New Roman CYR" w:cs="Times New Roman CYR"/>
          <w:b/>
          <w:bCs/>
          <w:sz w:val="24"/>
          <w:szCs w:val="24"/>
        </w:rPr>
        <w:t>Результаты участия учителя в разработке программно-методического сопровождения образовательного процесса</w:t>
      </w: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8221"/>
      </w:tblGrid>
      <w:tr w:rsidR="00A218AB" w:rsidRPr="00263E95" w14:paraId="7D812086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AE7DC" w14:textId="77777777" w:rsidR="00A218AB" w:rsidRPr="00047750" w:rsidRDefault="00A218AB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047750">
              <w:rPr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8EEE1" w14:textId="77777777" w:rsidR="00A218AB" w:rsidRPr="00047750" w:rsidRDefault="00A218AB" w:rsidP="00047750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47750">
              <w:rPr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A218AB" w:rsidRPr="00263E95" w14:paraId="2AB69A4B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BF5F" w14:textId="3F7D8F32" w:rsidR="00A218AB" w:rsidRPr="00047750" w:rsidRDefault="00A218AB" w:rsidP="00047750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C5270C">
              <w:rPr>
                <w:lang w:eastAsia="en-US"/>
              </w:rPr>
              <w:t>2023-2024г.г.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22D9" w14:textId="19CB19F0" w:rsidR="00A218AB" w:rsidRPr="00047750" w:rsidRDefault="00642959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72" w:history="1">
              <w:r w:rsidR="007B0226" w:rsidRPr="005F1164">
                <w:rPr>
                  <w:rStyle w:val="ac"/>
                  <w:lang w:eastAsia="en-US"/>
                </w:rPr>
                <w:t>https://disk.yandex.ru/d/5m-lmBcqnKvosg</w:t>
              </w:r>
            </w:hyperlink>
            <w:r w:rsidR="007B0226">
              <w:rPr>
                <w:lang w:eastAsia="en-US"/>
              </w:rPr>
              <w:t xml:space="preserve"> </w:t>
            </w:r>
          </w:p>
          <w:p w14:paraId="10E134E3" w14:textId="6FD29D93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</w:p>
        </w:tc>
      </w:tr>
      <w:tr w:rsidR="00C5270C" w:rsidRPr="00263E95" w14:paraId="27ED65B9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D75FE" w14:textId="59642446" w:rsidR="00C5270C" w:rsidRPr="00047750" w:rsidRDefault="00C5270C" w:rsidP="002A34CC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>
              <w:rPr>
                <w:lang w:eastAsia="en-US"/>
              </w:rPr>
              <w:t>2022-2023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4924C" w14:textId="1FAEDBEA" w:rsidR="00C5270C" w:rsidRDefault="00642959" w:rsidP="002A34CC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73" w:history="1">
              <w:r w:rsidR="00C5270C" w:rsidRPr="005F1164">
                <w:rPr>
                  <w:rStyle w:val="ac"/>
                  <w:lang w:eastAsia="en-US"/>
                </w:rPr>
                <w:t>https://disk.yandex.ru/d/5m-lmBcqnKvosg</w:t>
              </w:r>
            </w:hyperlink>
          </w:p>
        </w:tc>
      </w:tr>
      <w:tr w:rsidR="00A218AB" w:rsidRPr="00263E95" w14:paraId="4A3EBC88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D013" w14:textId="07907ACE" w:rsidR="00A218AB" w:rsidRPr="00047750" w:rsidRDefault="00A218AB" w:rsidP="002A34CC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 w:rsidRPr="00047750">
              <w:rPr>
                <w:lang w:eastAsia="en-US"/>
              </w:rPr>
              <w:t>202</w:t>
            </w:r>
            <w:r w:rsidR="002A34CC">
              <w:rPr>
                <w:lang w:eastAsia="en-US"/>
              </w:rPr>
              <w:t>1</w:t>
            </w:r>
            <w:r w:rsidRPr="00047750">
              <w:rPr>
                <w:lang w:eastAsia="en-US"/>
              </w:rPr>
              <w:t>-202</w:t>
            </w:r>
            <w:r w:rsidR="002A34CC">
              <w:rPr>
                <w:lang w:eastAsia="en-US"/>
              </w:rPr>
              <w:t>2</w:t>
            </w:r>
            <w:r w:rsidRPr="00047750">
              <w:rPr>
                <w:lang w:eastAsia="en-US"/>
              </w:rPr>
              <w:t>г.г.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B686" w14:textId="12375DAD" w:rsidR="002A34CC" w:rsidRPr="00047750" w:rsidRDefault="00642959" w:rsidP="002A34CC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74" w:history="1">
              <w:r w:rsidR="002A34CC" w:rsidRPr="005F1164">
                <w:rPr>
                  <w:rStyle w:val="ac"/>
                  <w:lang w:eastAsia="en-US"/>
                </w:rPr>
                <w:t>https://disk.yandex.ru/d/5m-lmBcqnKvosg</w:t>
              </w:r>
            </w:hyperlink>
            <w:r w:rsidR="002A34CC">
              <w:rPr>
                <w:lang w:eastAsia="en-US"/>
              </w:rPr>
              <w:t xml:space="preserve"> </w:t>
            </w:r>
          </w:p>
          <w:p w14:paraId="6FB69353" w14:textId="6C6EE742" w:rsidR="00A218AB" w:rsidRPr="00047750" w:rsidRDefault="00A218AB" w:rsidP="00047750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</w:p>
        </w:tc>
      </w:tr>
      <w:tr w:rsidR="00C5270C" w:rsidRPr="00263E95" w14:paraId="7AC543F7" w14:textId="77777777" w:rsidTr="00A218A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58AC" w14:textId="2070CCC3" w:rsidR="00C5270C" w:rsidRPr="00047750" w:rsidRDefault="00C5270C" w:rsidP="002A34CC">
            <w:pPr>
              <w:autoSpaceDE w:val="0"/>
              <w:autoSpaceDN w:val="0"/>
              <w:adjustRightInd w:val="0"/>
              <w:ind w:left="-83" w:firstLine="142"/>
              <w:rPr>
                <w:lang w:eastAsia="en-US"/>
              </w:rPr>
            </w:pPr>
            <w:r>
              <w:rPr>
                <w:lang w:eastAsia="en-US"/>
              </w:rPr>
              <w:t>2022г.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F9D8" w14:textId="77777777" w:rsidR="00C5270C" w:rsidRPr="00047750" w:rsidRDefault="00642959" w:rsidP="00C5270C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  <w:hyperlink r:id="rId75" w:history="1">
              <w:r w:rsidR="00C5270C" w:rsidRPr="005F1164">
                <w:rPr>
                  <w:rStyle w:val="ac"/>
                  <w:lang w:eastAsia="en-US"/>
                </w:rPr>
                <w:t>https://disk.yandex.ru/d/5m-lmBcqnKvosg</w:t>
              </w:r>
            </w:hyperlink>
            <w:r w:rsidR="00C5270C">
              <w:rPr>
                <w:lang w:eastAsia="en-US"/>
              </w:rPr>
              <w:t xml:space="preserve"> </w:t>
            </w:r>
          </w:p>
          <w:p w14:paraId="150BA4FD" w14:textId="77777777" w:rsidR="00C5270C" w:rsidRDefault="00C5270C" w:rsidP="002A34CC">
            <w:pPr>
              <w:autoSpaceDE w:val="0"/>
              <w:autoSpaceDN w:val="0"/>
              <w:adjustRightInd w:val="0"/>
              <w:ind w:firstLine="41"/>
              <w:rPr>
                <w:lang w:eastAsia="en-US"/>
              </w:rPr>
            </w:pPr>
          </w:p>
        </w:tc>
      </w:tr>
    </w:tbl>
    <w:p w14:paraId="4417D081" w14:textId="2DDCF4F4" w:rsidR="00BC1513" w:rsidRDefault="00BC1513" w:rsidP="00AD3BC7">
      <w:pPr>
        <w:ind w:left="-284" w:firstLine="284"/>
        <w:jc w:val="center"/>
        <w:rPr>
          <w:bCs/>
          <w:i/>
          <w:sz w:val="24"/>
          <w:szCs w:val="24"/>
        </w:rPr>
      </w:pPr>
      <w:r w:rsidRPr="00D62AA9">
        <w:rPr>
          <w:b/>
          <w:bCs/>
          <w:sz w:val="24"/>
          <w:szCs w:val="24"/>
        </w:rPr>
        <w:t xml:space="preserve">Дополнительно: иные сведения, характеризующие результативность деятельности педагогического работника </w:t>
      </w:r>
      <w:r w:rsidRPr="00D62AA9">
        <w:rPr>
          <w:bCs/>
          <w:i/>
          <w:sz w:val="24"/>
          <w:szCs w:val="24"/>
        </w:rPr>
        <w:t>(при наличии)</w:t>
      </w:r>
    </w:p>
    <w:p w14:paraId="32C88F62" w14:textId="31DEA570" w:rsidR="00BC1513" w:rsidRPr="003B2EB3" w:rsidRDefault="003B2EB3" w:rsidP="003B2EB3">
      <w:pPr>
        <w:ind w:left="-284" w:firstLine="284"/>
        <w:rPr>
          <w:sz w:val="24"/>
          <w:szCs w:val="24"/>
        </w:rPr>
      </w:pPr>
      <w:r>
        <w:rPr>
          <w:b/>
          <w:color w:val="FF0000"/>
        </w:rPr>
        <w:tab/>
      </w:r>
      <w:r w:rsidRPr="003B2EB3">
        <w:rPr>
          <w:sz w:val="24"/>
          <w:szCs w:val="24"/>
        </w:rPr>
        <w:t>Работа с родителями (законными представителями) обучающихся:</w:t>
      </w:r>
    </w:p>
    <w:tbl>
      <w:tblPr>
        <w:tblStyle w:val="a6"/>
        <w:tblW w:w="10093" w:type="dxa"/>
        <w:tblInd w:w="108" w:type="dxa"/>
        <w:tblLook w:val="04A0" w:firstRow="1" w:lastRow="0" w:firstColumn="1" w:lastColumn="0" w:noHBand="0" w:noVBand="1"/>
      </w:tblPr>
      <w:tblGrid>
        <w:gridCol w:w="4849"/>
        <w:gridCol w:w="5244"/>
      </w:tblGrid>
      <w:tr w:rsidR="00A218AB" w:rsidRPr="00D62AA9" w14:paraId="3A89ADC1" w14:textId="77777777" w:rsidTr="00A218AB"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17AF1" w14:textId="77777777" w:rsidR="00A218AB" w:rsidRPr="00D62AA9" w:rsidRDefault="00A218AB" w:rsidP="00DA5DEE">
            <w:pPr>
              <w:jc w:val="center"/>
              <w:rPr>
                <w:lang w:eastAsia="en-US"/>
              </w:rPr>
            </w:pPr>
            <w:bookmarkStart w:id="10" w:name="_Hlk144419399"/>
            <w:r w:rsidRPr="00D62AA9">
              <w:rPr>
                <w:lang w:eastAsia="en-US"/>
              </w:rPr>
              <w:t>Направление работы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D68C9" w14:textId="77777777" w:rsidR="00A218AB" w:rsidRPr="00D62AA9" w:rsidRDefault="00A218AB" w:rsidP="00536450">
            <w:pPr>
              <w:ind w:left="-284" w:firstLine="284"/>
              <w:jc w:val="center"/>
              <w:rPr>
                <w:lang w:eastAsia="en-US"/>
              </w:rPr>
            </w:pPr>
            <w:r w:rsidRPr="00D62AA9">
              <w:rPr>
                <w:lang w:eastAsia="en-US"/>
              </w:rPr>
              <w:t>Результативность участия</w:t>
            </w:r>
          </w:p>
        </w:tc>
      </w:tr>
      <w:tr w:rsidR="00A218AB" w:rsidRPr="00D62AA9" w14:paraId="66ACBF36" w14:textId="77777777" w:rsidTr="00A676D7">
        <w:trPr>
          <w:trHeight w:val="63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DB8A92" w14:textId="1C0D6AEC" w:rsidR="00A218AB" w:rsidRPr="00D62AA9" w:rsidRDefault="002E4D88" w:rsidP="00DA5DEE">
            <w:pPr>
              <w:rPr>
                <w:lang w:eastAsia="en-US"/>
              </w:rPr>
            </w:pPr>
            <w:r>
              <w:rPr>
                <w:lang w:eastAsia="en-US"/>
              </w:rPr>
              <w:t>Всероссийское родительское собрание «Успех вашего ребёнка в ваших руках»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20E861" w14:textId="3825B552" w:rsidR="002E4D88" w:rsidRPr="002E4D88" w:rsidRDefault="002E4D88" w:rsidP="009256A1">
            <w:pPr>
              <w:rPr>
                <w:color w:val="FF0000"/>
                <w:lang w:eastAsia="en-US"/>
              </w:rPr>
            </w:pPr>
            <w:r w:rsidRPr="009256A1">
              <w:rPr>
                <w:lang w:eastAsia="en-US"/>
              </w:rPr>
              <w:t>Свидетельство об участии</w:t>
            </w:r>
            <w:r w:rsidR="007B0226">
              <w:rPr>
                <w:lang w:eastAsia="en-US"/>
              </w:rPr>
              <w:t xml:space="preserve"> </w:t>
            </w:r>
            <w:hyperlink r:id="rId76" w:history="1">
              <w:r w:rsidR="007B0226" w:rsidRPr="005F1164">
                <w:rPr>
                  <w:rStyle w:val="ac"/>
                  <w:lang w:eastAsia="en-US"/>
                </w:rPr>
                <w:t>https://disk.yandex.ru/d/FFqqw_eH64ReKQ</w:t>
              </w:r>
            </w:hyperlink>
            <w:r w:rsidR="007B0226">
              <w:rPr>
                <w:lang w:eastAsia="en-US"/>
              </w:rPr>
              <w:t xml:space="preserve"> </w:t>
            </w:r>
          </w:p>
          <w:p w14:paraId="72738336" w14:textId="38EA3818" w:rsidR="00A218AB" w:rsidRPr="002E4D88" w:rsidRDefault="00A218AB" w:rsidP="009256A1">
            <w:pPr>
              <w:rPr>
                <w:color w:val="FF0000"/>
                <w:lang w:eastAsia="en-US"/>
              </w:rPr>
            </w:pPr>
          </w:p>
        </w:tc>
      </w:tr>
      <w:bookmarkEnd w:id="10"/>
      <w:tr w:rsidR="00A218AB" w:rsidRPr="00D62AA9" w14:paraId="6559C856" w14:textId="77777777" w:rsidTr="00A218AB">
        <w:trPr>
          <w:trHeight w:val="559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06B8A" w14:textId="0E3ECE3D" w:rsidR="00A218AB" w:rsidRPr="00D62AA9" w:rsidRDefault="009256A1" w:rsidP="00DA5DEE">
            <w:pPr>
              <w:rPr>
                <w:lang w:eastAsia="en-US"/>
              </w:rPr>
            </w:pPr>
            <w:r>
              <w:rPr>
                <w:lang w:eastAsia="en-US"/>
              </w:rPr>
              <w:t>Региональная акция «Дни единого информационного пространства ЕГЭ в Югре»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A411" w14:textId="1AE907E6" w:rsidR="00A218AB" w:rsidRPr="002E4D88" w:rsidRDefault="009256A1" w:rsidP="0071317C">
            <w:pPr>
              <w:ind w:left="33" w:hanging="33"/>
              <w:rPr>
                <w:bCs/>
                <w:color w:val="FF0000"/>
                <w:lang w:eastAsia="en-US"/>
              </w:rPr>
            </w:pPr>
            <w:r w:rsidRPr="009256A1">
              <w:rPr>
                <w:bCs/>
                <w:lang w:eastAsia="en-US"/>
              </w:rPr>
              <w:t>Выступлени</w:t>
            </w:r>
            <w:r>
              <w:rPr>
                <w:bCs/>
                <w:lang w:eastAsia="en-US"/>
              </w:rPr>
              <w:t>я</w:t>
            </w:r>
            <w:r w:rsidRPr="009256A1">
              <w:rPr>
                <w:bCs/>
                <w:lang w:eastAsia="en-US"/>
              </w:rPr>
              <w:t xml:space="preserve"> перед родителями выпускников</w:t>
            </w:r>
            <w:r w:rsidR="0071317C">
              <w:rPr>
                <w:bCs/>
                <w:lang w:eastAsia="en-US"/>
              </w:rPr>
              <w:t xml:space="preserve"> МБОУ «СОШ № 8», МБОУ «СОШ № 6»</w:t>
            </w:r>
            <w:r w:rsidR="007B0226">
              <w:rPr>
                <w:bCs/>
                <w:lang w:eastAsia="en-US"/>
              </w:rPr>
              <w:t xml:space="preserve"> </w:t>
            </w:r>
            <w:hyperlink r:id="rId77" w:history="1">
              <w:r w:rsidR="007B0226" w:rsidRPr="005F1164">
                <w:rPr>
                  <w:rStyle w:val="ac"/>
                  <w:bCs/>
                  <w:lang w:eastAsia="en-US"/>
                </w:rPr>
                <w:t>https://disk.yandex.ru/d/FFqqw_eH64ReKQ</w:t>
              </w:r>
            </w:hyperlink>
            <w:r w:rsidR="007B0226">
              <w:rPr>
                <w:bCs/>
                <w:lang w:eastAsia="en-US"/>
              </w:rPr>
              <w:t xml:space="preserve"> </w:t>
            </w:r>
          </w:p>
        </w:tc>
      </w:tr>
      <w:tr w:rsidR="00A218AB" w:rsidRPr="00D62AA9" w14:paraId="0A534253" w14:textId="77777777" w:rsidTr="00A218AB"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772DE" w14:textId="3029F4D9" w:rsidR="00A218AB" w:rsidRPr="003B2EB3" w:rsidRDefault="003B2EB3" w:rsidP="00DA5D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Всероссийская конференция по вопросам семейного воспитания и родительского просвещения «Школа одарённых родителей» 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11BD" w14:textId="564BC803" w:rsidR="00A218AB" w:rsidRPr="003B2EB3" w:rsidRDefault="003B2EB3" w:rsidP="003B2EB3">
            <w:pPr>
              <w:rPr>
                <w:bCs/>
                <w:lang w:eastAsia="en-US"/>
              </w:rPr>
            </w:pPr>
            <w:r w:rsidRPr="003B2EB3">
              <w:rPr>
                <w:bCs/>
                <w:lang w:eastAsia="en-US"/>
              </w:rPr>
              <w:t>Доклад Педагогика Сотрудничества всех участников образовательного процесса»</w:t>
            </w:r>
          </w:p>
          <w:p w14:paraId="34450830" w14:textId="4A41574F" w:rsidR="003B2EB3" w:rsidRPr="003B2EB3" w:rsidRDefault="003B2EB3" w:rsidP="003B2EB3">
            <w:r w:rsidRPr="003B2EB3">
              <w:rPr>
                <w:bCs/>
                <w:lang w:eastAsia="en-US"/>
              </w:rPr>
              <w:t>Сертификат</w:t>
            </w:r>
            <w:r w:rsidR="007B0226">
              <w:rPr>
                <w:bCs/>
                <w:lang w:eastAsia="en-US"/>
              </w:rPr>
              <w:t xml:space="preserve"> </w:t>
            </w:r>
            <w:hyperlink r:id="rId78" w:history="1">
              <w:r w:rsidR="007B0226" w:rsidRPr="005F1164">
                <w:rPr>
                  <w:rStyle w:val="ac"/>
                  <w:bCs/>
                  <w:lang w:eastAsia="en-US"/>
                </w:rPr>
                <w:t>https://disk.yandex.ru/d/FFqqw_eH64ReKQ</w:t>
              </w:r>
            </w:hyperlink>
            <w:r w:rsidR="007B0226">
              <w:rPr>
                <w:bCs/>
                <w:lang w:eastAsia="en-US"/>
              </w:rPr>
              <w:t xml:space="preserve"> </w:t>
            </w:r>
          </w:p>
          <w:p w14:paraId="38C572D1" w14:textId="0F7F5895" w:rsidR="00A218AB" w:rsidRPr="002E4D88" w:rsidRDefault="00A218AB" w:rsidP="004E5DED">
            <w:pPr>
              <w:jc w:val="center"/>
              <w:rPr>
                <w:color w:val="FF0000"/>
                <w:lang w:eastAsia="en-US"/>
              </w:rPr>
            </w:pPr>
          </w:p>
        </w:tc>
      </w:tr>
      <w:tr w:rsidR="00A218AB" w:rsidRPr="00D62AA9" w14:paraId="19D270FC" w14:textId="77777777" w:rsidTr="00A218AB"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965BA" w14:textId="4D3F0CB8" w:rsidR="00A218AB" w:rsidRPr="00D62AA9" w:rsidRDefault="007B0226" w:rsidP="007B0226">
            <w:pPr>
              <w:rPr>
                <w:lang w:eastAsia="en-US"/>
              </w:rPr>
            </w:pPr>
            <w:r>
              <w:rPr>
                <w:lang w:eastAsia="en-US"/>
              </w:rPr>
              <w:t>Выступления на родительских собраниях</w:t>
            </w:r>
            <w:r w:rsidR="0071317C">
              <w:rPr>
                <w:lang w:eastAsia="en-US"/>
              </w:rPr>
              <w:t xml:space="preserve"> (о выполнении домашнего задания; по оцениванию письменных работ по математике</w:t>
            </w:r>
            <w:r>
              <w:rPr>
                <w:lang w:eastAsia="en-US"/>
              </w:rPr>
              <w:t>; о специфике ЕГЭ по математике)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FC842" w14:textId="712A3754" w:rsidR="00A218AB" w:rsidRPr="002E4D88" w:rsidRDefault="0071317C" w:rsidP="00A676D7">
            <w:pPr>
              <w:ind w:left="33"/>
              <w:rPr>
                <w:color w:val="FF0000"/>
              </w:rPr>
            </w:pPr>
            <w:r w:rsidRPr="0071317C">
              <w:t>Памятки</w:t>
            </w:r>
            <w:r w:rsidR="007B0226">
              <w:t xml:space="preserve"> для родителей, презентация </w:t>
            </w:r>
            <w:hyperlink r:id="rId79" w:history="1">
              <w:r w:rsidR="007B0226" w:rsidRPr="005F1164">
                <w:rPr>
                  <w:rStyle w:val="ac"/>
                </w:rPr>
                <w:t>https://disk.yandex.ru/d/FFqqw_eH64ReKQ</w:t>
              </w:r>
            </w:hyperlink>
            <w:r w:rsidR="007B0226">
              <w:t xml:space="preserve"> </w:t>
            </w:r>
          </w:p>
        </w:tc>
      </w:tr>
    </w:tbl>
    <w:p w14:paraId="2FCF472D" w14:textId="77777777" w:rsidR="0080041B" w:rsidRDefault="0080041B" w:rsidP="00536450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7116F821" w14:textId="5CCC9725" w:rsidR="00BC1513" w:rsidRPr="008F6E79" w:rsidRDefault="00BC1513" w:rsidP="00536450">
      <w:pPr>
        <w:ind w:left="-284" w:firstLine="284"/>
        <w:jc w:val="center"/>
        <w:rPr>
          <w:b/>
        </w:rPr>
      </w:pPr>
      <w:r w:rsidRPr="008F6E79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tbl>
      <w:tblPr>
        <w:tblStyle w:val="a6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5386"/>
      </w:tblGrid>
      <w:tr w:rsidR="00A218AB" w:rsidRPr="00E81C02" w14:paraId="7DCDE18C" w14:textId="77777777" w:rsidTr="004A08CB">
        <w:trPr>
          <w:trHeight w:val="256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0446" w14:textId="77777777" w:rsidR="00A218AB" w:rsidRPr="00A70E41" w:rsidRDefault="00A218AB" w:rsidP="00536450">
            <w:pPr>
              <w:tabs>
                <w:tab w:val="left" w:pos="659"/>
                <w:tab w:val="center" w:pos="835"/>
              </w:tabs>
              <w:ind w:left="-284" w:right="-113" w:firstLine="284"/>
              <w:jc w:val="center"/>
            </w:pPr>
            <w:r w:rsidRPr="00A70E41">
              <w:t>Год участия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B5B0" w14:textId="77777777" w:rsidR="00A218AB" w:rsidRPr="00A70E41" w:rsidRDefault="00A218AB" w:rsidP="00536450">
            <w:pPr>
              <w:tabs>
                <w:tab w:val="left" w:pos="659"/>
                <w:tab w:val="center" w:pos="835"/>
              </w:tabs>
              <w:ind w:left="-284" w:firstLine="284"/>
              <w:jc w:val="center"/>
            </w:pPr>
            <w:r w:rsidRPr="00A70E41">
              <w:t>Уровень участия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F68A" w14:textId="77777777" w:rsidR="00A218AB" w:rsidRPr="00A70E41" w:rsidRDefault="00A218AB" w:rsidP="00536450">
            <w:pPr>
              <w:ind w:left="-284" w:firstLine="284"/>
              <w:jc w:val="center"/>
            </w:pPr>
            <w:r w:rsidRPr="00A70E41">
              <w:t>Подтверждающий документ (ссылка)</w:t>
            </w:r>
          </w:p>
        </w:tc>
      </w:tr>
      <w:tr w:rsidR="00A218AB" w:rsidRPr="008A3F83" w14:paraId="65D59D3F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BAC2" w14:textId="40ED9673" w:rsidR="00A218AB" w:rsidRPr="00E81C02" w:rsidRDefault="002A34CC" w:rsidP="00A16984">
            <w:pPr>
              <w:ind w:left="59"/>
              <w:jc w:val="center"/>
            </w:pPr>
            <w:r>
              <w:t>2018-2024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8AE8" w14:textId="43799ABE" w:rsidR="00A218AB" w:rsidRPr="00E81C02" w:rsidRDefault="002A34CC" w:rsidP="004672F6">
            <w:pPr>
              <w:ind w:left="-284" w:firstLine="284"/>
            </w:pPr>
            <w:r>
              <w:t>Муниципальный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051B" w14:textId="3FA206A0" w:rsidR="00A218AB" w:rsidRPr="00A676D7" w:rsidRDefault="00C5270C" w:rsidP="002E4D88">
            <w:r w:rsidRPr="00A676D7">
              <w:t xml:space="preserve">Приказы </w:t>
            </w:r>
            <w:r w:rsidR="00A676D7" w:rsidRPr="00A676D7">
              <w:t>об утверждении руководителей ППЭ на ЕГЭ</w:t>
            </w:r>
            <w:r w:rsidR="00375C72">
              <w:t xml:space="preserve"> </w:t>
            </w:r>
            <w:hyperlink r:id="rId80" w:history="1">
              <w:r w:rsidR="00375C72" w:rsidRPr="00452F54">
                <w:rPr>
                  <w:rStyle w:val="ac"/>
                </w:rPr>
                <w:t>https://disk.yandex.ru/d/h4LnArBHhbsFIA</w:t>
              </w:r>
            </w:hyperlink>
            <w:r w:rsidR="00375C72">
              <w:t xml:space="preserve"> </w:t>
            </w:r>
          </w:p>
        </w:tc>
      </w:tr>
      <w:tr w:rsidR="00FF08B2" w:rsidRPr="008A3F83" w14:paraId="1D8E4881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B3096" w14:textId="502A10F3" w:rsidR="00FF08B2" w:rsidRDefault="00FF08B2" w:rsidP="00FF08B2">
            <w:pPr>
              <w:ind w:left="59"/>
              <w:jc w:val="center"/>
            </w:pPr>
            <w:r>
              <w:lastRenderedPageBreak/>
              <w:t>2022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A383" w14:textId="1E5CA8AB" w:rsidR="00FF08B2" w:rsidRDefault="00FF08B2" w:rsidP="00FF08B2">
            <w:pPr>
              <w:ind w:left="-284" w:firstLine="284"/>
            </w:pPr>
            <w:r w:rsidRPr="00426DE4">
              <w:t>Муниципальный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4BB32" w14:textId="0A70DA62" w:rsidR="00FF08B2" w:rsidRDefault="00FF08B2" w:rsidP="00FF08B2">
            <w:r>
              <w:t xml:space="preserve">Городской фестиваль КВН </w:t>
            </w:r>
            <w:hyperlink r:id="rId81" w:history="1">
              <w:r w:rsidRPr="00452F54">
                <w:rPr>
                  <w:rStyle w:val="ac"/>
                </w:rPr>
                <w:t>https://disk.yandex.ru/d/h4LnArBHhbsFIA</w:t>
              </w:r>
            </w:hyperlink>
            <w:r>
              <w:t xml:space="preserve"> </w:t>
            </w:r>
          </w:p>
        </w:tc>
      </w:tr>
      <w:tr w:rsidR="00FF08B2" w:rsidRPr="008A3F83" w14:paraId="7D4160C3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04072" w14:textId="78D91AB5" w:rsidR="00FF08B2" w:rsidRDefault="00FF08B2" w:rsidP="00FF08B2">
            <w:pPr>
              <w:ind w:left="59"/>
              <w:jc w:val="center"/>
            </w:pPr>
            <w:r>
              <w:t>2023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54F79" w14:textId="63BF7838" w:rsidR="00FF08B2" w:rsidRDefault="00FF08B2" w:rsidP="00FF08B2">
            <w:pPr>
              <w:ind w:left="-284" w:firstLine="284"/>
            </w:pPr>
            <w:r w:rsidRPr="00426DE4">
              <w:t>Муниципальный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AABF" w14:textId="30A63664" w:rsidR="00FF08B2" w:rsidRDefault="00FF08B2" w:rsidP="00FF08B2">
            <w:r>
              <w:t xml:space="preserve">Городской фестиваль КВН </w:t>
            </w:r>
            <w:hyperlink r:id="rId82" w:history="1">
              <w:r w:rsidRPr="00452F54">
                <w:rPr>
                  <w:rStyle w:val="ac"/>
                </w:rPr>
                <w:t>https://disk.yandex.ru/d/h4LnArBHhbsFIA</w:t>
              </w:r>
            </w:hyperlink>
          </w:p>
        </w:tc>
      </w:tr>
      <w:tr w:rsidR="004A08CB" w:rsidRPr="008A3F83" w14:paraId="6F177010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024AB" w14:textId="713315F0" w:rsidR="004A08CB" w:rsidRDefault="004A08CB" w:rsidP="00AF3193">
            <w:pPr>
              <w:ind w:left="59"/>
              <w:jc w:val="center"/>
            </w:pPr>
            <w:r>
              <w:t>2023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A749" w14:textId="00ED1FF2" w:rsidR="004A08CB" w:rsidRDefault="004A08CB" w:rsidP="004672F6">
            <w:pPr>
              <w:ind w:left="-284" w:firstLine="284"/>
            </w:pPr>
            <w:r>
              <w:t>Всероссийский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D7C54" w14:textId="071108CE" w:rsidR="004A08CB" w:rsidRDefault="004A08CB" w:rsidP="002E4D88">
            <w:r>
              <w:t>Благодарность за участие во Вс</w:t>
            </w:r>
            <w:r w:rsidR="00A56E6B">
              <w:t>е</w:t>
            </w:r>
            <w:r>
              <w:t>российской акции «Крылья Ангела»</w:t>
            </w:r>
            <w:r w:rsidR="00375C72">
              <w:t xml:space="preserve"> </w:t>
            </w:r>
            <w:hyperlink r:id="rId83" w:history="1">
              <w:r w:rsidR="00375C72" w:rsidRPr="00452F54">
                <w:rPr>
                  <w:rStyle w:val="ac"/>
                </w:rPr>
                <w:t>https://disk.yandex.ru/d/h4LnArBHhbsFIA</w:t>
              </w:r>
            </w:hyperlink>
            <w:r w:rsidR="00375C72">
              <w:t xml:space="preserve"> </w:t>
            </w:r>
          </w:p>
        </w:tc>
      </w:tr>
      <w:tr w:rsidR="00AF5790" w:rsidRPr="008A3F83" w14:paraId="031E87AC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1F232" w14:textId="4547748D" w:rsidR="00AF5790" w:rsidRDefault="00AF5790" w:rsidP="00AF3193">
            <w:pPr>
              <w:ind w:left="59"/>
              <w:jc w:val="center"/>
            </w:pPr>
            <w:r>
              <w:t>2023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55064" w14:textId="3477FFD8" w:rsidR="00AF5790" w:rsidRDefault="00AF5790" w:rsidP="004672F6">
            <w:pPr>
              <w:ind w:left="-284" w:firstLine="284"/>
            </w:pPr>
            <w:r>
              <w:t>Школьный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E6F15" w14:textId="77777777" w:rsidR="00AF5790" w:rsidRDefault="00AF5790" w:rsidP="002E4D88">
            <w:r>
              <w:t>Участие в работе над проектом «Герой нашего времени» в рамках Всероссийской акции «Я – гражданин России»</w:t>
            </w:r>
          </w:p>
          <w:p w14:paraId="4349D934" w14:textId="2E81507C" w:rsidR="00AF5790" w:rsidRDefault="00642959" w:rsidP="002E4D88">
            <w:hyperlink r:id="rId84" w:history="1">
              <w:r w:rsidR="00AF5790" w:rsidRPr="00452F54">
                <w:rPr>
                  <w:rStyle w:val="ac"/>
                </w:rPr>
                <w:t>https://disk.yandex.ru/d/h4LnArBHhbsFIA</w:t>
              </w:r>
            </w:hyperlink>
          </w:p>
        </w:tc>
      </w:tr>
      <w:tr w:rsidR="00A218AB" w:rsidRPr="008A3F83" w14:paraId="06C4E369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ECD3" w14:textId="75B1A107" w:rsidR="00A218AB" w:rsidRPr="00E81C02" w:rsidRDefault="002A34CC" w:rsidP="00AF3193">
            <w:pPr>
              <w:ind w:left="59"/>
              <w:jc w:val="center"/>
            </w:pPr>
            <w:r>
              <w:t>2023-2024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1D57" w14:textId="0953359C" w:rsidR="00A218AB" w:rsidRPr="00E81C02" w:rsidRDefault="002A34CC" w:rsidP="004672F6">
            <w:pPr>
              <w:ind w:left="-284" w:firstLine="284"/>
            </w:pPr>
            <w:r>
              <w:t>Муниципа</w:t>
            </w:r>
            <w:r w:rsidR="00A676D7">
              <w:t>л</w:t>
            </w:r>
            <w:r>
              <w:t>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F997" w14:textId="24A6C9FC" w:rsidR="00A218AB" w:rsidRPr="00A676D7" w:rsidRDefault="00A676D7" w:rsidP="002E4D88">
            <w:r>
              <w:t>Заместитель председателя участковой избирательной комиссии</w:t>
            </w:r>
            <w:r w:rsidR="00375C72">
              <w:t xml:space="preserve"> </w:t>
            </w:r>
            <w:hyperlink r:id="rId85" w:history="1">
              <w:r w:rsidR="00375C72" w:rsidRPr="00452F54">
                <w:rPr>
                  <w:rStyle w:val="ac"/>
                </w:rPr>
                <w:t>https://disk.yandex.ru/d/h4LnArBHhbsFIA</w:t>
              </w:r>
            </w:hyperlink>
            <w:r w:rsidR="00375C72">
              <w:t xml:space="preserve"> </w:t>
            </w:r>
          </w:p>
        </w:tc>
      </w:tr>
      <w:tr w:rsidR="00A218AB" w:rsidRPr="008A3F83" w14:paraId="01620CD3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BB84" w14:textId="524A5C42" w:rsidR="00A218AB" w:rsidRPr="00E81C02" w:rsidRDefault="002E4D88" w:rsidP="00AF3193">
            <w:pPr>
              <w:ind w:left="59"/>
              <w:jc w:val="center"/>
            </w:pPr>
            <w:r>
              <w:t>2024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8CD2" w14:textId="7B1E0DD3" w:rsidR="00A218AB" w:rsidRPr="00E81C02" w:rsidRDefault="002E4D88" w:rsidP="004672F6">
            <w:pPr>
              <w:ind w:left="-243" w:firstLine="243"/>
            </w:pPr>
            <w:r>
              <w:t>Региональный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82F0E" w14:textId="57512134" w:rsidR="00A218AB" w:rsidRPr="00327A0D" w:rsidRDefault="002E4D88" w:rsidP="002E4D88">
            <w:r>
              <w:t>Сертификат за участие в Окружной информационно-просветительской акции, посвящённой выборам Президента Российской Федерации</w:t>
            </w:r>
            <w:r w:rsidR="00375C72">
              <w:t xml:space="preserve"> </w:t>
            </w:r>
            <w:hyperlink r:id="rId86" w:history="1">
              <w:r w:rsidR="00375C72" w:rsidRPr="00452F54">
                <w:rPr>
                  <w:rStyle w:val="ac"/>
                </w:rPr>
                <w:t>https://disk.yandex.ru/d/h4LnArBHhbsFIA</w:t>
              </w:r>
            </w:hyperlink>
            <w:r w:rsidR="00375C72">
              <w:t xml:space="preserve"> </w:t>
            </w:r>
          </w:p>
        </w:tc>
      </w:tr>
      <w:tr w:rsidR="00E05921" w:rsidRPr="008A3F83" w14:paraId="6E54E0B0" w14:textId="77777777" w:rsidTr="004A08CB">
        <w:trPr>
          <w:trHeight w:val="270"/>
        </w:trPr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5A4F8" w14:textId="493CAE75" w:rsidR="00E05921" w:rsidRDefault="00E05921" w:rsidP="00AF3193">
            <w:pPr>
              <w:ind w:left="59"/>
              <w:jc w:val="center"/>
            </w:pPr>
            <w:r>
              <w:t>2024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8760" w14:textId="2C119658" w:rsidR="00E05921" w:rsidRDefault="00E05921" w:rsidP="004672F6">
            <w:pPr>
              <w:ind w:left="-243" w:firstLine="243"/>
            </w:pPr>
            <w:r>
              <w:t xml:space="preserve">Региональный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43A14" w14:textId="1F662C81" w:rsidR="00E05921" w:rsidRDefault="00E05921" w:rsidP="002E4D88">
            <w:r>
              <w:t xml:space="preserve">Благодарственное письмо председателя избирательной комиссии ХМАО-Югры </w:t>
            </w:r>
            <w:hyperlink r:id="rId87" w:history="1">
              <w:r w:rsidRPr="00452F54">
                <w:rPr>
                  <w:rStyle w:val="ac"/>
                </w:rPr>
                <w:t>https://disk.yandex.ru/d/h4LnArBHhbsFIA</w:t>
              </w:r>
            </w:hyperlink>
            <w:r>
              <w:rPr>
                <w:rStyle w:val="ac"/>
              </w:rPr>
              <w:t xml:space="preserve"> </w:t>
            </w:r>
          </w:p>
        </w:tc>
      </w:tr>
    </w:tbl>
    <w:p w14:paraId="466AA8F8" w14:textId="623C3B0D" w:rsidR="00556FB6" w:rsidRPr="00556FB6" w:rsidRDefault="00556FB6" w:rsidP="00A218AB">
      <w:pPr>
        <w:tabs>
          <w:tab w:val="left" w:pos="6932"/>
        </w:tabs>
        <w:spacing w:line="600" w:lineRule="auto"/>
        <w:rPr>
          <w:lang w:eastAsia="en-US"/>
        </w:rPr>
      </w:pPr>
    </w:p>
    <w:sectPr w:rsidR="00556FB6" w:rsidRPr="00556FB6" w:rsidSect="0046569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74D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3642"/>
    <w:multiLevelType w:val="hybridMultilevel"/>
    <w:tmpl w:val="D70A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736"/>
    <w:multiLevelType w:val="hybridMultilevel"/>
    <w:tmpl w:val="1B52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9A50B6"/>
    <w:multiLevelType w:val="hybridMultilevel"/>
    <w:tmpl w:val="1220A3C2"/>
    <w:lvl w:ilvl="0" w:tplc="E1A8A5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13E6"/>
    <w:multiLevelType w:val="hybridMultilevel"/>
    <w:tmpl w:val="C520054A"/>
    <w:lvl w:ilvl="0" w:tplc="2862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6B7670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21A4"/>
    <w:multiLevelType w:val="hybridMultilevel"/>
    <w:tmpl w:val="995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A3D0C"/>
    <w:multiLevelType w:val="hybridMultilevel"/>
    <w:tmpl w:val="1BCA54D4"/>
    <w:lvl w:ilvl="0" w:tplc="EE889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2"/>
    <w:rsid w:val="000002BD"/>
    <w:rsid w:val="00000C0D"/>
    <w:rsid w:val="00001A6E"/>
    <w:rsid w:val="0000228E"/>
    <w:rsid w:val="00002732"/>
    <w:rsid w:val="00003083"/>
    <w:rsid w:val="000053C9"/>
    <w:rsid w:val="00006C9E"/>
    <w:rsid w:val="00006F80"/>
    <w:rsid w:val="00011C6A"/>
    <w:rsid w:val="00014943"/>
    <w:rsid w:val="0001563F"/>
    <w:rsid w:val="00020DB1"/>
    <w:rsid w:val="000252FB"/>
    <w:rsid w:val="00026C4F"/>
    <w:rsid w:val="00030E4F"/>
    <w:rsid w:val="000341B2"/>
    <w:rsid w:val="00041CA3"/>
    <w:rsid w:val="00044D01"/>
    <w:rsid w:val="00047750"/>
    <w:rsid w:val="000532C0"/>
    <w:rsid w:val="0005696C"/>
    <w:rsid w:val="00060427"/>
    <w:rsid w:val="00064FD7"/>
    <w:rsid w:val="000702CA"/>
    <w:rsid w:val="000709BA"/>
    <w:rsid w:val="0007420D"/>
    <w:rsid w:val="000745F2"/>
    <w:rsid w:val="00074F29"/>
    <w:rsid w:val="00076B21"/>
    <w:rsid w:val="00077337"/>
    <w:rsid w:val="00077C3B"/>
    <w:rsid w:val="0008293E"/>
    <w:rsid w:val="000858A3"/>
    <w:rsid w:val="00090F49"/>
    <w:rsid w:val="00091D29"/>
    <w:rsid w:val="000932CA"/>
    <w:rsid w:val="00094F14"/>
    <w:rsid w:val="00097473"/>
    <w:rsid w:val="000977B4"/>
    <w:rsid w:val="000A2C3B"/>
    <w:rsid w:val="000A3C69"/>
    <w:rsid w:val="000A5528"/>
    <w:rsid w:val="000A56D4"/>
    <w:rsid w:val="000A67B2"/>
    <w:rsid w:val="000B00DF"/>
    <w:rsid w:val="000B53AA"/>
    <w:rsid w:val="000B60ED"/>
    <w:rsid w:val="000B6C57"/>
    <w:rsid w:val="000B7D52"/>
    <w:rsid w:val="000C1AF4"/>
    <w:rsid w:val="000C281A"/>
    <w:rsid w:val="000C3A72"/>
    <w:rsid w:val="000C51B6"/>
    <w:rsid w:val="000C7D82"/>
    <w:rsid w:val="000D23F8"/>
    <w:rsid w:val="000D30BF"/>
    <w:rsid w:val="000D33E7"/>
    <w:rsid w:val="000D3DC1"/>
    <w:rsid w:val="000D451B"/>
    <w:rsid w:val="000D7CFC"/>
    <w:rsid w:val="000E1621"/>
    <w:rsid w:val="000E3190"/>
    <w:rsid w:val="000E51D1"/>
    <w:rsid w:val="000F0C2E"/>
    <w:rsid w:val="000F1799"/>
    <w:rsid w:val="000F3D20"/>
    <w:rsid w:val="000F6C13"/>
    <w:rsid w:val="000F7575"/>
    <w:rsid w:val="0010093A"/>
    <w:rsid w:val="00103189"/>
    <w:rsid w:val="001035A7"/>
    <w:rsid w:val="00105595"/>
    <w:rsid w:val="00106968"/>
    <w:rsid w:val="00110351"/>
    <w:rsid w:val="00110D15"/>
    <w:rsid w:val="00111A1E"/>
    <w:rsid w:val="00112B77"/>
    <w:rsid w:val="001152CB"/>
    <w:rsid w:val="00116DCF"/>
    <w:rsid w:val="00116E09"/>
    <w:rsid w:val="001215F3"/>
    <w:rsid w:val="00122177"/>
    <w:rsid w:val="001228BC"/>
    <w:rsid w:val="0012321E"/>
    <w:rsid w:val="0012629F"/>
    <w:rsid w:val="00127EDB"/>
    <w:rsid w:val="00130B23"/>
    <w:rsid w:val="00133AE6"/>
    <w:rsid w:val="00134E41"/>
    <w:rsid w:val="00136255"/>
    <w:rsid w:val="00142B45"/>
    <w:rsid w:val="001457DB"/>
    <w:rsid w:val="001464B8"/>
    <w:rsid w:val="001464D4"/>
    <w:rsid w:val="00146BD3"/>
    <w:rsid w:val="001475A5"/>
    <w:rsid w:val="00151123"/>
    <w:rsid w:val="0015206F"/>
    <w:rsid w:val="0015268A"/>
    <w:rsid w:val="00153FC1"/>
    <w:rsid w:val="001551EA"/>
    <w:rsid w:val="00160745"/>
    <w:rsid w:val="00163F57"/>
    <w:rsid w:val="00164B96"/>
    <w:rsid w:val="00167072"/>
    <w:rsid w:val="00170024"/>
    <w:rsid w:val="0017014E"/>
    <w:rsid w:val="00170B67"/>
    <w:rsid w:val="00171186"/>
    <w:rsid w:val="001732E5"/>
    <w:rsid w:val="001739D1"/>
    <w:rsid w:val="00173C71"/>
    <w:rsid w:val="00174A36"/>
    <w:rsid w:val="001752DA"/>
    <w:rsid w:val="00181BDE"/>
    <w:rsid w:val="00182B26"/>
    <w:rsid w:val="00183376"/>
    <w:rsid w:val="00183EB3"/>
    <w:rsid w:val="001855E2"/>
    <w:rsid w:val="00190269"/>
    <w:rsid w:val="00192A7D"/>
    <w:rsid w:val="00194877"/>
    <w:rsid w:val="0019547C"/>
    <w:rsid w:val="00197C4B"/>
    <w:rsid w:val="00197E57"/>
    <w:rsid w:val="001A1085"/>
    <w:rsid w:val="001A15B7"/>
    <w:rsid w:val="001A4525"/>
    <w:rsid w:val="001A6492"/>
    <w:rsid w:val="001A653D"/>
    <w:rsid w:val="001B0AC7"/>
    <w:rsid w:val="001B5150"/>
    <w:rsid w:val="001B6AC0"/>
    <w:rsid w:val="001B71A9"/>
    <w:rsid w:val="001C12C4"/>
    <w:rsid w:val="001C1BDD"/>
    <w:rsid w:val="001C1D33"/>
    <w:rsid w:val="001C4108"/>
    <w:rsid w:val="001C5957"/>
    <w:rsid w:val="001D1DE6"/>
    <w:rsid w:val="001D4225"/>
    <w:rsid w:val="001D7552"/>
    <w:rsid w:val="001D78ED"/>
    <w:rsid w:val="001E15DC"/>
    <w:rsid w:val="001E4450"/>
    <w:rsid w:val="001E4FA7"/>
    <w:rsid w:val="001E5330"/>
    <w:rsid w:val="001E53A3"/>
    <w:rsid w:val="001E580F"/>
    <w:rsid w:val="001E5E11"/>
    <w:rsid w:val="001E5FB5"/>
    <w:rsid w:val="001E6E25"/>
    <w:rsid w:val="001E7417"/>
    <w:rsid w:val="001F1399"/>
    <w:rsid w:val="001F213F"/>
    <w:rsid w:val="001F588E"/>
    <w:rsid w:val="001F5D88"/>
    <w:rsid w:val="001F7422"/>
    <w:rsid w:val="00202B1A"/>
    <w:rsid w:val="0020367B"/>
    <w:rsid w:val="00204710"/>
    <w:rsid w:val="002048F0"/>
    <w:rsid w:val="002074B0"/>
    <w:rsid w:val="00210793"/>
    <w:rsid w:val="00212695"/>
    <w:rsid w:val="00212A61"/>
    <w:rsid w:val="002136B1"/>
    <w:rsid w:val="00213DC5"/>
    <w:rsid w:val="00220CB1"/>
    <w:rsid w:val="002228B0"/>
    <w:rsid w:val="0022587A"/>
    <w:rsid w:val="00233A43"/>
    <w:rsid w:val="002343B3"/>
    <w:rsid w:val="00237551"/>
    <w:rsid w:val="00240D06"/>
    <w:rsid w:val="0024113E"/>
    <w:rsid w:val="00241D4A"/>
    <w:rsid w:val="00245555"/>
    <w:rsid w:val="00246F70"/>
    <w:rsid w:val="002478BD"/>
    <w:rsid w:val="00260AA0"/>
    <w:rsid w:val="00261A39"/>
    <w:rsid w:val="00262638"/>
    <w:rsid w:val="00263E95"/>
    <w:rsid w:val="00264AC0"/>
    <w:rsid w:val="00265DB6"/>
    <w:rsid w:val="00270C0C"/>
    <w:rsid w:val="002743A0"/>
    <w:rsid w:val="00274732"/>
    <w:rsid w:val="00274B50"/>
    <w:rsid w:val="0027528F"/>
    <w:rsid w:val="00276312"/>
    <w:rsid w:val="00277534"/>
    <w:rsid w:val="00282972"/>
    <w:rsid w:val="00285214"/>
    <w:rsid w:val="00285A8A"/>
    <w:rsid w:val="002860EA"/>
    <w:rsid w:val="00287D90"/>
    <w:rsid w:val="00291A67"/>
    <w:rsid w:val="00291DCA"/>
    <w:rsid w:val="00291FCA"/>
    <w:rsid w:val="00294CB5"/>
    <w:rsid w:val="00297764"/>
    <w:rsid w:val="002A116A"/>
    <w:rsid w:val="002A13A2"/>
    <w:rsid w:val="002A17F3"/>
    <w:rsid w:val="002A3125"/>
    <w:rsid w:val="002A34CC"/>
    <w:rsid w:val="002A5022"/>
    <w:rsid w:val="002B09AE"/>
    <w:rsid w:val="002B0AE4"/>
    <w:rsid w:val="002B30D2"/>
    <w:rsid w:val="002B47AF"/>
    <w:rsid w:val="002C0253"/>
    <w:rsid w:val="002C1242"/>
    <w:rsid w:val="002C2939"/>
    <w:rsid w:val="002C2EEF"/>
    <w:rsid w:val="002C6E71"/>
    <w:rsid w:val="002D0B38"/>
    <w:rsid w:val="002D1C8A"/>
    <w:rsid w:val="002D2E11"/>
    <w:rsid w:val="002D4093"/>
    <w:rsid w:val="002D5B99"/>
    <w:rsid w:val="002E1292"/>
    <w:rsid w:val="002E42E5"/>
    <w:rsid w:val="002E4D88"/>
    <w:rsid w:val="002E5E12"/>
    <w:rsid w:val="002E676B"/>
    <w:rsid w:val="002E6787"/>
    <w:rsid w:val="002E6FA7"/>
    <w:rsid w:val="002E7E2D"/>
    <w:rsid w:val="002F38FD"/>
    <w:rsid w:val="002F4736"/>
    <w:rsid w:val="00300190"/>
    <w:rsid w:val="00302D1A"/>
    <w:rsid w:val="00304741"/>
    <w:rsid w:val="00305968"/>
    <w:rsid w:val="00310C32"/>
    <w:rsid w:val="00314CC4"/>
    <w:rsid w:val="0032126E"/>
    <w:rsid w:val="00322692"/>
    <w:rsid w:val="00326E2A"/>
    <w:rsid w:val="00326F88"/>
    <w:rsid w:val="00327A0D"/>
    <w:rsid w:val="003341BB"/>
    <w:rsid w:val="0034015F"/>
    <w:rsid w:val="003427E0"/>
    <w:rsid w:val="003441EA"/>
    <w:rsid w:val="00345268"/>
    <w:rsid w:val="00345424"/>
    <w:rsid w:val="003465E7"/>
    <w:rsid w:val="00351B47"/>
    <w:rsid w:val="003550D3"/>
    <w:rsid w:val="00356B8A"/>
    <w:rsid w:val="003603E1"/>
    <w:rsid w:val="0036065B"/>
    <w:rsid w:val="00362552"/>
    <w:rsid w:val="00362E03"/>
    <w:rsid w:val="0036305C"/>
    <w:rsid w:val="00365720"/>
    <w:rsid w:val="0036749D"/>
    <w:rsid w:val="003705FB"/>
    <w:rsid w:val="00370753"/>
    <w:rsid w:val="00372185"/>
    <w:rsid w:val="00375C72"/>
    <w:rsid w:val="003768E0"/>
    <w:rsid w:val="0038554B"/>
    <w:rsid w:val="003867FE"/>
    <w:rsid w:val="00391D11"/>
    <w:rsid w:val="003925E5"/>
    <w:rsid w:val="003965F9"/>
    <w:rsid w:val="00397468"/>
    <w:rsid w:val="003A28A7"/>
    <w:rsid w:val="003A30A2"/>
    <w:rsid w:val="003B02C4"/>
    <w:rsid w:val="003B279E"/>
    <w:rsid w:val="003B2EB3"/>
    <w:rsid w:val="003B7490"/>
    <w:rsid w:val="003C1F24"/>
    <w:rsid w:val="003C3AA4"/>
    <w:rsid w:val="003C6AC4"/>
    <w:rsid w:val="003D059B"/>
    <w:rsid w:val="003D4F86"/>
    <w:rsid w:val="003D5DF9"/>
    <w:rsid w:val="003E1D19"/>
    <w:rsid w:val="003E2786"/>
    <w:rsid w:val="003E3B3A"/>
    <w:rsid w:val="003E4170"/>
    <w:rsid w:val="003E577E"/>
    <w:rsid w:val="003F142F"/>
    <w:rsid w:val="003F244F"/>
    <w:rsid w:val="003F3DFE"/>
    <w:rsid w:val="003F4215"/>
    <w:rsid w:val="003F601A"/>
    <w:rsid w:val="003F60E5"/>
    <w:rsid w:val="003F7AB9"/>
    <w:rsid w:val="00401307"/>
    <w:rsid w:val="00404040"/>
    <w:rsid w:val="00407B20"/>
    <w:rsid w:val="0041296F"/>
    <w:rsid w:val="0041531E"/>
    <w:rsid w:val="00415EAB"/>
    <w:rsid w:val="004160E1"/>
    <w:rsid w:val="00417945"/>
    <w:rsid w:val="00422C8F"/>
    <w:rsid w:val="0042302A"/>
    <w:rsid w:val="00424AFE"/>
    <w:rsid w:val="00424C5F"/>
    <w:rsid w:val="004250CF"/>
    <w:rsid w:val="00426A4E"/>
    <w:rsid w:val="004315FC"/>
    <w:rsid w:val="0044124B"/>
    <w:rsid w:val="004415B5"/>
    <w:rsid w:val="00442084"/>
    <w:rsid w:val="00442F37"/>
    <w:rsid w:val="00443C16"/>
    <w:rsid w:val="0044454F"/>
    <w:rsid w:val="00450B96"/>
    <w:rsid w:val="00451005"/>
    <w:rsid w:val="00451388"/>
    <w:rsid w:val="004516E2"/>
    <w:rsid w:val="0045229B"/>
    <w:rsid w:val="00453901"/>
    <w:rsid w:val="00454645"/>
    <w:rsid w:val="00455D42"/>
    <w:rsid w:val="004567CC"/>
    <w:rsid w:val="00456978"/>
    <w:rsid w:val="004579AB"/>
    <w:rsid w:val="004602B7"/>
    <w:rsid w:val="00460F6B"/>
    <w:rsid w:val="00463EDD"/>
    <w:rsid w:val="00465696"/>
    <w:rsid w:val="00466089"/>
    <w:rsid w:val="0046714D"/>
    <w:rsid w:val="004672F6"/>
    <w:rsid w:val="00470700"/>
    <w:rsid w:val="00472F1C"/>
    <w:rsid w:val="00474940"/>
    <w:rsid w:val="00480543"/>
    <w:rsid w:val="00483670"/>
    <w:rsid w:val="00483803"/>
    <w:rsid w:val="00483F6E"/>
    <w:rsid w:val="00484587"/>
    <w:rsid w:val="00485ACE"/>
    <w:rsid w:val="0048705B"/>
    <w:rsid w:val="00490D8B"/>
    <w:rsid w:val="0049494F"/>
    <w:rsid w:val="00494CC2"/>
    <w:rsid w:val="0049594D"/>
    <w:rsid w:val="00495D11"/>
    <w:rsid w:val="004A07C1"/>
    <w:rsid w:val="004A08CB"/>
    <w:rsid w:val="004A20DE"/>
    <w:rsid w:val="004A4C1B"/>
    <w:rsid w:val="004A4F55"/>
    <w:rsid w:val="004A5366"/>
    <w:rsid w:val="004A63C2"/>
    <w:rsid w:val="004A70D1"/>
    <w:rsid w:val="004B0BB0"/>
    <w:rsid w:val="004B33E7"/>
    <w:rsid w:val="004B7EDB"/>
    <w:rsid w:val="004C07AF"/>
    <w:rsid w:val="004C30BD"/>
    <w:rsid w:val="004C3FB1"/>
    <w:rsid w:val="004C47C7"/>
    <w:rsid w:val="004C4DCD"/>
    <w:rsid w:val="004C5493"/>
    <w:rsid w:val="004C6B3A"/>
    <w:rsid w:val="004C7E3B"/>
    <w:rsid w:val="004D0623"/>
    <w:rsid w:val="004D1F77"/>
    <w:rsid w:val="004D2A63"/>
    <w:rsid w:val="004D45CD"/>
    <w:rsid w:val="004D474F"/>
    <w:rsid w:val="004D600F"/>
    <w:rsid w:val="004D7E75"/>
    <w:rsid w:val="004E1CFD"/>
    <w:rsid w:val="004E5CA6"/>
    <w:rsid w:val="004E5DED"/>
    <w:rsid w:val="004E6DEF"/>
    <w:rsid w:val="004F4520"/>
    <w:rsid w:val="004F5406"/>
    <w:rsid w:val="004F669B"/>
    <w:rsid w:val="004F7C6A"/>
    <w:rsid w:val="0050006A"/>
    <w:rsid w:val="00500F7F"/>
    <w:rsid w:val="00501DCC"/>
    <w:rsid w:val="00502765"/>
    <w:rsid w:val="00502DCA"/>
    <w:rsid w:val="0050375E"/>
    <w:rsid w:val="005038DA"/>
    <w:rsid w:val="00504637"/>
    <w:rsid w:val="00506524"/>
    <w:rsid w:val="00506DBA"/>
    <w:rsid w:val="00510E80"/>
    <w:rsid w:val="005123CB"/>
    <w:rsid w:val="0051627A"/>
    <w:rsid w:val="00517983"/>
    <w:rsid w:val="00525022"/>
    <w:rsid w:val="00525C39"/>
    <w:rsid w:val="00526D30"/>
    <w:rsid w:val="00532E31"/>
    <w:rsid w:val="0053307D"/>
    <w:rsid w:val="005332D3"/>
    <w:rsid w:val="00536450"/>
    <w:rsid w:val="00536BCA"/>
    <w:rsid w:val="0053798D"/>
    <w:rsid w:val="00542603"/>
    <w:rsid w:val="0054410A"/>
    <w:rsid w:val="0055082A"/>
    <w:rsid w:val="0055216A"/>
    <w:rsid w:val="00552407"/>
    <w:rsid w:val="005531FA"/>
    <w:rsid w:val="00556DD8"/>
    <w:rsid w:val="00556FB6"/>
    <w:rsid w:val="005572E6"/>
    <w:rsid w:val="005614FC"/>
    <w:rsid w:val="00563298"/>
    <w:rsid w:val="005633BE"/>
    <w:rsid w:val="005634C4"/>
    <w:rsid w:val="00565A37"/>
    <w:rsid w:val="00566E6E"/>
    <w:rsid w:val="00571DC7"/>
    <w:rsid w:val="0057407D"/>
    <w:rsid w:val="0057616F"/>
    <w:rsid w:val="00577DC4"/>
    <w:rsid w:val="00586036"/>
    <w:rsid w:val="0058624D"/>
    <w:rsid w:val="00590B43"/>
    <w:rsid w:val="0059154E"/>
    <w:rsid w:val="005A04E2"/>
    <w:rsid w:val="005A1A7B"/>
    <w:rsid w:val="005A4FA8"/>
    <w:rsid w:val="005A7964"/>
    <w:rsid w:val="005B1681"/>
    <w:rsid w:val="005B624A"/>
    <w:rsid w:val="005C3B4B"/>
    <w:rsid w:val="005C5B44"/>
    <w:rsid w:val="005C6063"/>
    <w:rsid w:val="005C7A41"/>
    <w:rsid w:val="005D1F99"/>
    <w:rsid w:val="005D235F"/>
    <w:rsid w:val="005D30E3"/>
    <w:rsid w:val="005D4AC0"/>
    <w:rsid w:val="005D55FA"/>
    <w:rsid w:val="005D6A78"/>
    <w:rsid w:val="005E399A"/>
    <w:rsid w:val="005E46EC"/>
    <w:rsid w:val="005F3A7E"/>
    <w:rsid w:val="005F3AF6"/>
    <w:rsid w:val="005F45C6"/>
    <w:rsid w:val="005F4A27"/>
    <w:rsid w:val="005F6AC4"/>
    <w:rsid w:val="005F723A"/>
    <w:rsid w:val="005F7F3F"/>
    <w:rsid w:val="006016D3"/>
    <w:rsid w:val="00604DF6"/>
    <w:rsid w:val="006075E2"/>
    <w:rsid w:val="006079BD"/>
    <w:rsid w:val="00613D38"/>
    <w:rsid w:val="00614EFC"/>
    <w:rsid w:val="00621751"/>
    <w:rsid w:val="006218A9"/>
    <w:rsid w:val="00621D6A"/>
    <w:rsid w:val="00621E64"/>
    <w:rsid w:val="00622E0E"/>
    <w:rsid w:val="00622E76"/>
    <w:rsid w:val="006239AE"/>
    <w:rsid w:val="00624403"/>
    <w:rsid w:val="00627172"/>
    <w:rsid w:val="0063229B"/>
    <w:rsid w:val="00634B23"/>
    <w:rsid w:val="00634C80"/>
    <w:rsid w:val="00635043"/>
    <w:rsid w:val="006354CD"/>
    <w:rsid w:val="00636B9B"/>
    <w:rsid w:val="00636FEE"/>
    <w:rsid w:val="00642959"/>
    <w:rsid w:val="00645456"/>
    <w:rsid w:val="00645572"/>
    <w:rsid w:val="006510DC"/>
    <w:rsid w:val="00651552"/>
    <w:rsid w:val="006531C8"/>
    <w:rsid w:val="00656098"/>
    <w:rsid w:val="00656B5D"/>
    <w:rsid w:val="00660014"/>
    <w:rsid w:val="006623B9"/>
    <w:rsid w:val="00665361"/>
    <w:rsid w:val="00665BFF"/>
    <w:rsid w:val="00666727"/>
    <w:rsid w:val="00666D49"/>
    <w:rsid w:val="00682458"/>
    <w:rsid w:val="0068464D"/>
    <w:rsid w:val="00684B67"/>
    <w:rsid w:val="00690810"/>
    <w:rsid w:val="006933F3"/>
    <w:rsid w:val="00693E7D"/>
    <w:rsid w:val="00697712"/>
    <w:rsid w:val="00697FCF"/>
    <w:rsid w:val="006A028D"/>
    <w:rsid w:val="006A1132"/>
    <w:rsid w:val="006A386B"/>
    <w:rsid w:val="006A480B"/>
    <w:rsid w:val="006A4C2B"/>
    <w:rsid w:val="006A5D0E"/>
    <w:rsid w:val="006A6865"/>
    <w:rsid w:val="006A74B5"/>
    <w:rsid w:val="006B0023"/>
    <w:rsid w:val="006B185B"/>
    <w:rsid w:val="006B302B"/>
    <w:rsid w:val="006B56D2"/>
    <w:rsid w:val="006B7B91"/>
    <w:rsid w:val="006C450B"/>
    <w:rsid w:val="006C55A9"/>
    <w:rsid w:val="006C7DFF"/>
    <w:rsid w:val="006D0173"/>
    <w:rsid w:val="006D3E9B"/>
    <w:rsid w:val="006D52D4"/>
    <w:rsid w:val="006D659A"/>
    <w:rsid w:val="006D66F4"/>
    <w:rsid w:val="006E1473"/>
    <w:rsid w:val="006E3C75"/>
    <w:rsid w:val="006E59D3"/>
    <w:rsid w:val="006E6407"/>
    <w:rsid w:val="006E6AEC"/>
    <w:rsid w:val="006E7AD5"/>
    <w:rsid w:val="006F0481"/>
    <w:rsid w:val="006F0C99"/>
    <w:rsid w:val="006F7ECB"/>
    <w:rsid w:val="00700BC3"/>
    <w:rsid w:val="00701AF8"/>
    <w:rsid w:val="00701D41"/>
    <w:rsid w:val="00702358"/>
    <w:rsid w:val="0070339C"/>
    <w:rsid w:val="00704761"/>
    <w:rsid w:val="00711672"/>
    <w:rsid w:val="007130CA"/>
    <w:rsid w:val="0071317C"/>
    <w:rsid w:val="0071334E"/>
    <w:rsid w:val="00713E4B"/>
    <w:rsid w:val="0071581A"/>
    <w:rsid w:val="00716F28"/>
    <w:rsid w:val="00721F2D"/>
    <w:rsid w:val="007222D0"/>
    <w:rsid w:val="00725923"/>
    <w:rsid w:val="007271FF"/>
    <w:rsid w:val="0073128A"/>
    <w:rsid w:val="0073245A"/>
    <w:rsid w:val="007335E5"/>
    <w:rsid w:val="00733D8D"/>
    <w:rsid w:val="00734357"/>
    <w:rsid w:val="00736FA5"/>
    <w:rsid w:val="007404B5"/>
    <w:rsid w:val="00740F24"/>
    <w:rsid w:val="0074121C"/>
    <w:rsid w:val="00743AD7"/>
    <w:rsid w:val="0074427D"/>
    <w:rsid w:val="00744EEC"/>
    <w:rsid w:val="00753F0F"/>
    <w:rsid w:val="00754AD3"/>
    <w:rsid w:val="00756A94"/>
    <w:rsid w:val="007576B3"/>
    <w:rsid w:val="00760822"/>
    <w:rsid w:val="00760F18"/>
    <w:rsid w:val="00761609"/>
    <w:rsid w:val="00761648"/>
    <w:rsid w:val="007627B6"/>
    <w:rsid w:val="007630E1"/>
    <w:rsid w:val="00765957"/>
    <w:rsid w:val="0076612E"/>
    <w:rsid w:val="0076771E"/>
    <w:rsid w:val="00773ADF"/>
    <w:rsid w:val="00775890"/>
    <w:rsid w:val="00777F21"/>
    <w:rsid w:val="007808DE"/>
    <w:rsid w:val="00787724"/>
    <w:rsid w:val="00787E54"/>
    <w:rsid w:val="00793F18"/>
    <w:rsid w:val="00795E08"/>
    <w:rsid w:val="00796B72"/>
    <w:rsid w:val="00797491"/>
    <w:rsid w:val="007A1FDA"/>
    <w:rsid w:val="007A281E"/>
    <w:rsid w:val="007A6984"/>
    <w:rsid w:val="007B0226"/>
    <w:rsid w:val="007B171B"/>
    <w:rsid w:val="007B5539"/>
    <w:rsid w:val="007B6FB6"/>
    <w:rsid w:val="007C095D"/>
    <w:rsid w:val="007C1427"/>
    <w:rsid w:val="007C1639"/>
    <w:rsid w:val="007C1A02"/>
    <w:rsid w:val="007C2197"/>
    <w:rsid w:val="007C28FE"/>
    <w:rsid w:val="007C2A83"/>
    <w:rsid w:val="007C712F"/>
    <w:rsid w:val="007D04F6"/>
    <w:rsid w:val="007D1226"/>
    <w:rsid w:val="007D153D"/>
    <w:rsid w:val="007D1796"/>
    <w:rsid w:val="007D1F86"/>
    <w:rsid w:val="007D2078"/>
    <w:rsid w:val="007D4653"/>
    <w:rsid w:val="007E1430"/>
    <w:rsid w:val="007E2EC7"/>
    <w:rsid w:val="007E7315"/>
    <w:rsid w:val="007E7EF5"/>
    <w:rsid w:val="007F0BED"/>
    <w:rsid w:val="007F0F59"/>
    <w:rsid w:val="007F3795"/>
    <w:rsid w:val="007F41AA"/>
    <w:rsid w:val="0080041B"/>
    <w:rsid w:val="008034D5"/>
    <w:rsid w:val="00803611"/>
    <w:rsid w:val="00804366"/>
    <w:rsid w:val="008050E7"/>
    <w:rsid w:val="00806C77"/>
    <w:rsid w:val="00807088"/>
    <w:rsid w:val="008100CC"/>
    <w:rsid w:val="008104EE"/>
    <w:rsid w:val="008107A0"/>
    <w:rsid w:val="008117EB"/>
    <w:rsid w:val="00812910"/>
    <w:rsid w:val="00812BF9"/>
    <w:rsid w:val="0081464C"/>
    <w:rsid w:val="008207DC"/>
    <w:rsid w:val="00821037"/>
    <w:rsid w:val="00827BFC"/>
    <w:rsid w:val="00835201"/>
    <w:rsid w:val="00836B98"/>
    <w:rsid w:val="008373A5"/>
    <w:rsid w:val="008404FE"/>
    <w:rsid w:val="00840773"/>
    <w:rsid w:val="00840FBD"/>
    <w:rsid w:val="0084288D"/>
    <w:rsid w:val="008512C0"/>
    <w:rsid w:val="00851BCE"/>
    <w:rsid w:val="00854259"/>
    <w:rsid w:val="00855EA9"/>
    <w:rsid w:val="008744E8"/>
    <w:rsid w:val="00874DA1"/>
    <w:rsid w:val="00877739"/>
    <w:rsid w:val="00877C48"/>
    <w:rsid w:val="00880592"/>
    <w:rsid w:val="0088067C"/>
    <w:rsid w:val="00884BD6"/>
    <w:rsid w:val="00885C6E"/>
    <w:rsid w:val="00890DB7"/>
    <w:rsid w:val="00896DA3"/>
    <w:rsid w:val="00897587"/>
    <w:rsid w:val="008A2341"/>
    <w:rsid w:val="008A3F5E"/>
    <w:rsid w:val="008A3F83"/>
    <w:rsid w:val="008A7493"/>
    <w:rsid w:val="008A7EAF"/>
    <w:rsid w:val="008B1088"/>
    <w:rsid w:val="008B1BD3"/>
    <w:rsid w:val="008B2351"/>
    <w:rsid w:val="008B2E43"/>
    <w:rsid w:val="008B3A96"/>
    <w:rsid w:val="008B5851"/>
    <w:rsid w:val="008B67CC"/>
    <w:rsid w:val="008B6ED5"/>
    <w:rsid w:val="008C6A61"/>
    <w:rsid w:val="008C7936"/>
    <w:rsid w:val="008D1C3E"/>
    <w:rsid w:val="008D4892"/>
    <w:rsid w:val="008D5A19"/>
    <w:rsid w:val="008D60B5"/>
    <w:rsid w:val="008D61D2"/>
    <w:rsid w:val="008E0D17"/>
    <w:rsid w:val="008E10C2"/>
    <w:rsid w:val="008E1531"/>
    <w:rsid w:val="008E2090"/>
    <w:rsid w:val="008E2A54"/>
    <w:rsid w:val="008E41DE"/>
    <w:rsid w:val="008E681E"/>
    <w:rsid w:val="008E6CD5"/>
    <w:rsid w:val="008F00A9"/>
    <w:rsid w:val="008F3BF7"/>
    <w:rsid w:val="008F4A32"/>
    <w:rsid w:val="008F5F2D"/>
    <w:rsid w:val="008F6E79"/>
    <w:rsid w:val="008F76B3"/>
    <w:rsid w:val="00900FF2"/>
    <w:rsid w:val="00907318"/>
    <w:rsid w:val="00907738"/>
    <w:rsid w:val="00911CB6"/>
    <w:rsid w:val="00914F82"/>
    <w:rsid w:val="00915D45"/>
    <w:rsid w:val="00917F23"/>
    <w:rsid w:val="0092086B"/>
    <w:rsid w:val="009214B8"/>
    <w:rsid w:val="0092227F"/>
    <w:rsid w:val="009227F4"/>
    <w:rsid w:val="00922F62"/>
    <w:rsid w:val="009256A1"/>
    <w:rsid w:val="009258A8"/>
    <w:rsid w:val="00925CFB"/>
    <w:rsid w:val="00934D93"/>
    <w:rsid w:val="00935958"/>
    <w:rsid w:val="009433F7"/>
    <w:rsid w:val="00943C49"/>
    <w:rsid w:val="00947AB3"/>
    <w:rsid w:val="00947EBD"/>
    <w:rsid w:val="00950A01"/>
    <w:rsid w:val="009514C1"/>
    <w:rsid w:val="00951B8B"/>
    <w:rsid w:val="00955108"/>
    <w:rsid w:val="00960B19"/>
    <w:rsid w:val="00960C70"/>
    <w:rsid w:val="0096257F"/>
    <w:rsid w:val="009633C4"/>
    <w:rsid w:val="009633C5"/>
    <w:rsid w:val="00964F94"/>
    <w:rsid w:val="00965E3E"/>
    <w:rsid w:val="009740B3"/>
    <w:rsid w:val="00975A37"/>
    <w:rsid w:val="00983580"/>
    <w:rsid w:val="009838F0"/>
    <w:rsid w:val="00985022"/>
    <w:rsid w:val="0099020E"/>
    <w:rsid w:val="0099075C"/>
    <w:rsid w:val="00992D4D"/>
    <w:rsid w:val="009941BA"/>
    <w:rsid w:val="00996C6D"/>
    <w:rsid w:val="009A47A1"/>
    <w:rsid w:val="009A4917"/>
    <w:rsid w:val="009A4EAA"/>
    <w:rsid w:val="009B14B7"/>
    <w:rsid w:val="009B22EF"/>
    <w:rsid w:val="009B3F41"/>
    <w:rsid w:val="009B5C4C"/>
    <w:rsid w:val="009B7415"/>
    <w:rsid w:val="009C118F"/>
    <w:rsid w:val="009C18AC"/>
    <w:rsid w:val="009D2306"/>
    <w:rsid w:val="009D553D"/>
    <w:rsid w:val="009D6FBB"/>
    <w:rsid w:val="009D7D74"/>
    <w:rsid w:val="009E2042"/>
    <w:rsid w:val="009E2917"/>
    <w:rsid w:val="009E5D73"/>
    <w:rsid w:val="009E6F25"/>
    <w:rsid w:val="009E70E5"/>
    <w:rsid w:val="009F02E8"/>
    <w:rsid w:val="009F3C4D"/>
    <w:rsid w:val="009F49B5"/>
    <w:rsid w:val="009F78C6"/>
    <w:rsid w:val="00A01388"/>
    <w:rsid w:val="00A0241A"/>
    <w:rsid w:val="00A047EA"/>
    <w:rsid w:val="00A10E93"/>
    <w:rsid w:val="00A1284B"/>
    <w:rsid w:val="00A1464F"/>
    <w:rsid w:val="00A15AA4"/>
    <w:rsid w:val="00A15E20"/>
    <w:rsid w:val="00A1613D"/>
    <w:rsid w:val="00A161FE"/>
    <w:rsid w:val="00A16984"/>
    <w:rsid w:val="00A16CC7"/>
    <w:rsid w:val="00A17580"/>
    <w:rsid w:val="00A218AB"/>
    <w:rsid w:val="00A21B18"/>
    <w:rsid w:val="00A24547"/>
    <w:rsid w:val="00A26E88"/>
    <w:rsid w:val="00A27894"/>
    <w:rsid w:val="00A30D36"/>
    <w:rsid w:val="00A31353"/>
    <w:rsid w:val="00A34B63"/>
    <w:rsid w:val="00A36E86"/>
    <w:rsid w:val="00A36EB8"/>
    <w:rsid w:val="00A404C1"/>
    <w:rsid w:val="00A44A19"/>
    <w:rsid w:val="00A456AA"/>
    <w:rsid w:val="00A47565"/>
    <w:rsid w:val="00A53FEB"/>
    <w:rsid w:val="00A55758"/>
    <w:rsid w:val="00A55B98"/>
    <w:rsid w:val="00A56E6B"/>
    <w:rsid w:val="00A642D8"/>
    <w:rsid w:val="00A676D7"/>
    <w:rsid w:val="00A70E41"/>
    <w:rsid w:val="00A71CA4"/>
    <w:rsid w:val="00A74E42"/>
    <w:rsid w:val="00A85E43"/>
    <w:rsid w:val="00A86E14"/>
    <w:rsid w:val="00A87739"/>
    <w:rsid w:val="00A909CB"/>
    <w:rsid w:val="00A94E0D"/>
    <w:rsid w:val="00A95E40"/>
    <w:rsid w:val="00A96C38"/>
    <w:rsid w:val="00AA233B"/>
    <w:rsid w:val="00AA2614"/>
    <w:rsid w:val="00AA289F"/>
    <w:rsid w:val="00AB18D6"/>
    <w:rsid w:val="00AB3501"/>
    <w:rsid w:val="00AB3C43"/>
    <w:rsid w:val="00AB6005"/>
    <w:rsid w:val="00AB7AC8"/>
    <w:rsid w:val="00AC1736"/>
    <w:rsid w:val="00AC38A5"/>
    <w:rsid w:val="00AC4BB7"/>
    <w:rsid w:val="00AC4D14"/>
    <w:rsid w:val="00AC6A8C"/>
    <w:rsid w:val="00AD159F"/>
    <w:rsid w:val="00AD23E2"/>
    <w:rsid w:val="00AD3BC7"/>
    <w:rsid w:val="00AD67B9"/>
    <w:rsid w:val="00AD7EAB"/>
    <w:rsid w:val="00AE1557"/>
    <w:rsid w:val="00AE4EB3"/>
    <w:rsid w:val="00AE5F13"/>
    <w:rsid w:val="00AE6500"/>
    <w:rsid w:val="00AE6D5E"/>
    <w:rsid w:val="00AF0D1F"/>
    <w:rsid w:val="00AF3193"/>
    <w:rsid w:val="00AF330A"/>
    <w:rsid w:val="00AF44DB"/>
    <w:rsid w:val="00AF49B8"/>
    <w:rsid w:val="00AF55F9"/>
    <w:rsid w:val="00AF5790"/>
    <w:rsid w:val="00AF5DB2"/>
    <w:rsid w:val="00AF77D3"/>
    <w:rsid w:val="00B00771"/>
    <w:rsid w:val="00B00AE6"/>
    <w:rsid w:val="00B00C1C"/>
    <w:rsid w:val="00B0124C"/>
    <w:rsid w:val="00B01F22"/>
    <w:rsid w:val="00B0220D"/>
    <w:rsid w:val="00B0439A"/>
    <w:rsid w:val="00B0448A"/>
    <w:rsid w:val="00B05CDB"/>
    <w:rsid w:val="00B14BF7"/>
    <w:rsid w:val="00B21EA3"/>
    <w:rsid w:val="00B2354A"/>
    <w:rsid w:val="00B318D8"/>
    <w:rsid w:val="00B32068"/>
    <w:rsid w:val="00B32CCC"/>
    <w:rsid w:val="00B344EE"/>
    <w:rsid w:val="00B40591"/>
    <w:rsid w:val="00B40ABA"/>
    <w:rsid w:val="00B43BC1"/>
    <w:rsid w:val="00B4642A"/>
    <w:rsid w:val="00B478F6"/>
    <w:rsid w:val="00B51E62"/>
    <w:rsid w:val="00B549F6"/>
    <w:rsid w:val="00B6002B"/>
    <w:rsid w:val="00B60BD3"/>
    <w:rsid w:val="00B666A5"/>
    <w:rsid w:val="00B677B6"/>
    <w:rsid w:val="00B710E7"/>
    <w:rsid w:val="00B71855"/>
    <w:rsid w:val="00B74A07"/>
    <w:rsid w:val="00B82CEC"/>
    <w:rsid w:val="00B82E53"/>
    <w:rsid w:val="00B82F16"/>
    <w:rsid w:val="00B849BA"/>
    <w:rsid w:val="00B849C3"/>
    <w:rsid w:val="00B916D1"/>
    <w:rsid w:val="00B93885"/>
    <w:rsid w:val="00B94A2B"/>
    <w:rsid w:val="00B9582E"/>
    <w:rsid w:val="00B96074"/>
    <w:rsid w:val="00BA2CF2"/>
    <w:rsid w:val="00BA763F"/>
    <w:rsid w:val="00BB2E18"/>
    <w:rsid w:val="00BB489D"/>
    <w:rsid w:val="00BB6902"/>
    <w:rsid w:val="00BB793C"/>
    <w:rsid w:val="00BC12DA"/>
    <w:rsid w:val="00BC1513"/>
    <w:rsid w:val="00BC2AF2"/>
    <w:rsid w:val="00BC4F0A"/>
    <w:rsid w:val="00BD48DA"/>
    <w:rsid w:val="00BE1E1D"/>
    <w:rsid w:val="00BF4EC3"/>
    <w:rsid w:val="00BF6E73"/>
    <w:rsid w:val="00C00D3A"/>
    <w:rsid w:val="00C015C7"/>
    <w:rsid w:val="00C029AB"/>
    <w:rsid w:val="00C034D3"/>
    <w:rsid w:val="00C03785"/>
    <w:rsid w:val="00C047C1"/>
    <w:rsid w:val="00C04B6D"/>
    <w:rsid w:val="00C07480"/>
    <w:rsid w:val="00C11859"/>
    <w:rsid w:val="00C12148"/>
    <w:rsid w:val="00C15179"/>
    <w:rsid w:val="00C1550C"/>
    <w:rsid w:val="00C15910"/>
    <w:rsid w:val="00C17344"/>
    <w:rsid w:val="00C22768"/>
    <w:rsid w:val="00C25019"/>
    <w:rsid w:val="00C31D62"/>
    <w:rsid w:val="00C32765"/>
    <w:rsid w:val="00C33AE7"/>
    <w:rsid w:val="00C3494F"/>
    <w:rsid w:val="00C35B95"/>
    <w:rsid w:val="00C35CCE"/>
    <w:rsid w:val="00C3652E"/>
    <w:rsid w:val="00C42CAE"/>
    <w:rsid w:val="00C448A8"/>
    <w:rsid w:val="00C44C81"/>
    <w:rsid w:val="00C4541E"/>
    <w:rsid w:val="00C46A5E"/>
    <w:rsid w:val="00C5270C"/>
    <w:rsid w:val="00C52E07"/>
    <w:rsid w:val="00C54599"/>
    <w:rsid w:val="00C55EEC"/>
    <w:rsid w:val="00C56CA4"/>
    <w:rsid w:val="00C57312"/>
    <w:rsid w:val="00C61426"/>
    <w:rsid w:val="00C626E8"/>
    <w:rsid w:val="00C63029"/>
    <w:rsid w:val="00C64D6E"/>
    <w:rsid w:val="00C664D4"/>
    <w:rsid w:val="00C67822"/>
    <w:rsid w:val="00C81F2E"/>
    <w:rsid w:val="00C830BD"/>
    <w:rsid w:val="00C84C4D"/>
    <w:rsid w:val="00C8700D"/>
    <w:rsid w:val="00C875F9"/>
    <w:rsid w:val="00C91269"/>
    <w:rsid w:val="00C96165"/>
    <w:rsid w:val="00C97F4C"/>
    <w:rsid w:val="00CA179D"/>
    <w:rsid w:val="00CA5CF8"/>
    <w:rsid w:val="00CA6DE5"/>
    <w:rsid w:val="00CA7739"/>
    <w:rsid w:val="00CB02FB"/>
    <w:rsid w:val="00CB20FB"/>
    <w:rsid w:val="00CB2517"/>
    <w:rsid w:val="00CB3E96"/>
    <w:rsid w:val="00CB6293"/>
    <w:rsid w:val="00CB638C"/>
    <w:rsid w:val="00CC07E3"/>
    <w:rsid w:val="00CC1F03"/>
    <w:rsid w:val="00CD0CAB"/>
    <w:rsid w:val="00CD3A96"/>
    <w:rsid w:val="00CD62C0"/>
    <w:rsid w:val="00CE0A96"/>
    <w:rsid w:val="00CE1D5A"/>
    <w:rsid w:val="00CE2E41"/>
    <w:rsid w:val="00CE46D0"/>
    <w:rsid w:val="00CE64BD"/>
    <w:rsid w:val="00CE6F29"/>
    <w:rsid w:val="00CE7206"/>
    <w:rsid w:val="00CF1B3C"/>
    <w:rsid w:val="00D00941"/>
    <w:rsid w:val="00D00CE3"/>
    <w:rsid w:val="00D029BC"/>
    <w:rsid w:val="00D02C69"/>
    <w:rsid w:val="00D05CDF"/>
    <w:rsid w:val="00D05DB1"/>
    <w:rsid w:val="00D06923"/>
    <w:rsid w:val="00D075AE"/>
    <w:rsid w:val="00D1067D"/>
    <w:rsid w:val="00D11474"/>
    <w:rsid w:val="00D116ED"/>
    <w:rsid w:val="00D13519"/>
    <w:rsid w:val="00D15E6C"/>
    <w:rsid w:val="00D16656"/>
    <w:rsid w:val="00D16CF3"/>
    <w:rsid w:val="00D178DC"/>
    <w:rsid w:val="00D20255"/>
    <w:rsid w:val="00D22FF5"/>
    <w:rsid w:val="00D230FF"/>
    <w:rsid w:val="00D25D41"/>
    <w:rsid w:val="00D31D0F"/>
    <w:rsid w:val="00D34561"/>
    <w:rsid w:val="00D34BC4"/>
    <w:rsid w:val="00D353BC"/>
    <w:rsid w:val="00D43F90"/>
    <w:rsid w:val="00D4716F"/>
    <w:rsid w:val="00D52B6D"/>
    <w:rsid w:val="00D5551E"/>
    <w:rsid w:val="00D56B58"/>
    <w:rsid w:val="00D57702"/>
    <w:rsid w:val="00D604DC"/>
    <w:rsid w:val="00D61411"/>
    <w:rsid w:val="00D6144F"/>
    <w:rsid w:val="00D62AA9"/>
    <w:rsid w:val="00D67631"/>
    <w:rsid w:val="00D70F8D"/>
    <w:rsid w:val="00D726D8"/>
    <w:rsid w:val="00D806C8"/>
    <w:rsid w:val="00D828FC"/>
    <w:rsid w:val="00D82CD8"/>
    <w:rsid w:val="00D84763"/>
    <w:rsid w:val="00D86111"/>
    <w:rsid w:val="00D87727"/>
    <w:rsid w:val="00D87D1E"/>
    <w:rsid w:val="00D95155"/>
    <w:rsid w:val="00D9579D"/>
    <w:rsid w:val="00D967B5"/>
    <w:rsid w:val="00DA0432"/>
    <w:rsid w:val="00DA0D5F"/>
    <w:rsid w:val="00DA154D"/>
    <w:rsid w:val="00DA2309"/>
    <w:rsid w:val="00DA232D"/>
    <w:rsid w:val="00DA5425"/>
    <w:rsid w:val="00DA5DEE"/>
    <w:rsid w:val="00DA66EB"/>
    <w:rsid w:val="00DA67D1"/>
    <w:rsid w:val="00DB4AA7"/>
    <w:rsid w:val="00DB5D2D"/>
    <w:rsid w:val="00DB79CC"/>
    <w:rsid w:val="00DB7B5B"/>
    <w:rsid w:val="00DC01F3"/>
    <w:rsid w:val="00DC0B05"/>
    <w:rsid w:val="00DC1B1F"/>
    <w:rsid w:val="00DC469D"/>
    <w:rsid w:val="00DC4AA0"/>
    <w:rsid w:val="00DC5C2A"/>
    <w:rsid w:val="00DC75B8"/>
    <w:rsid w:val="00DD11F7"/>
    <w:rsid w:val="00DD3D3B"/>
    <w:rsid w:val="00DD7D1F"/>
    <w:rsid w:val="00DD7D37"/>
    <w:rsid w:val="00DE0336"/>
    <w:rsid w:val="00DE3797"/>
    <w:rsid w:val="00DE47CC"/>
    <w:rsid w:val="00DE4BB7"/>
    <w:rsid w:val="00DE4F4E"/>
    <w:rsid w:val="00DE6E98"/>
    <w:rsid w:val="00DF187A"/>
    <w:rsid w:val="00DF56B7"/>
    <w:rsid w:val="00DF71D1"/>
    <w:rsid w:val="00E032B3"/>
    <w:rsid w:val="00E03A63"/>
    <w:rsid w:val="00E0449D"/>
    <w:rsid w:val="00E050B6"/>
    <w:rsid w:val="00E05921"/>
    <w:rsid w:val="00E072AC"/>
    <w:rsid w:val="00E12EF8"/>
    <w:rsid w:val="00E14C41"/>
    <w:rsid w:val="00E17A79"/>
    <w:rsid w:val="00E204CB"/>
    <w:rsid w:val="00E21372"/>
    <w:rsid w:val="00E213CA"/>
    <w:rsid w:val="00E239F8"/>
    <w:rsid w:val="00E2449F"/>
    <w:rsid w:val="00E24DEE"/>
    <w:rsid w:val="00E27773"/>
    <w:rsid w:val="00E322B1"/>
    <w:rsid w:val="00E33D66"/>
    <w:rsid w:val="00E4749C"/>
    <w:rsid w:val="00E5030E"/>
    <w:rsid w:val="00E52245"/>
    <w:rsid w:val="00E558C8"/>
    <w:rsid w:val="00E56D60"/>
    <w:rsid w:val="00E70A3B"/>
    <w:rsid w:val="00E73317"/>
    <w:rsid w:val="00E758A4"/>
    <w:rsid w:val="00E7690E"/>
    <w:rsid w:val="00E81C02"/>
    <w:rsid w:val="00E846D4"/>
    <w:rsid w:val="00E84FA2"/>
    <w:rsid w:val="00E86BE6"/>
    <w:rsid w:val="00E91C6A"/>
    <w:rsid w:val="00E92410"/>
    <w:rsid w:val="00E93EDC"/>
    <w:rsid w:val="00E94845"/>
    <w:rsid w:val="00E95F0F"/>
    <w:rsid w:val="00E96F2B"/>
    <w:rsid w:val="00EA17E5"/>
    <w:rsid w:val="00EA29F3"/>
    <w:rsid w:val="00EA3C0C"/>
    <w:rsid w:val="00EA4C58"/>
    <w:rsid w:val="00EA51EF"/>
    <w:rsid w:val="00EA5B0F"/>
    <w:rsid w:val="00EA74C8"/>
    <w:rsid w:val="00EB2E46"/>
    <w:rsid w:val="00EB54AB"/>
    <w:rsid w:val="00EB6D9E"/>
    <w:rsid w:val="00EC016A"/>
    <w:rsid w:val="00EC0565"/>
    <w:rsid w:val="00EC0FFD"/>
    <w:rsid w:val="00EC6798"/>
    <w:rsid w:val="00EC6B7B"/>
    <w:rsid w:val="00ED1959"/>
    <w:rsid w:val="00ED2112"/>
    <w:rsid w:val="00ED23C5"/>
    <w:rsid w:val="00ED3E89"/>
    <w:rsid w:val="00ED5CD8"/>
    <w:rsid w:val="00EE591B"/>
    <w:rsid w:val="00EF025D"/>
    <w:rsid w:val="00EF0AAB"/>
    <w:rsid w:val="00EF4EB6"/>
    <w:rsid w:val="00F00C7D"/>
    <w:rsid w:val="00F01390"/>
    <w:rsid w:val="00F05B15"/>
    <w:rsid w:val="00F075A0"/>
    <w:rsid w:val="00F16B34"/>
    <w:rsid w:val="00F229BE"/>
    <w:rsid w:val="00F22FF0"/>
    <w:rsid w:val="00F2323C"/>
    <w:rsid w:val="00F26E47"/>
    <w:rsid w:val="00F30419"/>
    <w:rsid w:val="00F31069"/>
    <w:rsid w:val="00F34985"/>
    <w:rsid w:val="00F34DAC"/>
    <w:rsid w:val="00F35DD7"/>
    <w:rsid w:val="00F377D0"/>
    <w:rsid w:val="00F42990"/>
    <w:rsid w:val="00F43C7F"/>
    <w:rsid w:val="00F440D2"/>
    <w:rsid w:val="00F45598"/>
    <w:rsid w:val="00F5528A"/>
    <w:rsid w:val="00F57E94"/>
    <w:rsid w:val="00F620AE"/>
    <w:rsid w:val="00F6264D"/>
    <w:rsid w:val="00F6370D"/>
    <w:rsid w:val="00F63779"/>
    <w:rsid w:val="00F63F55"/>
    <w:rsid w:val="00F668E4"/>
    <w:rsid w:val="00F70D72"/>
    <w:rsid w:val="00F7323C"/>
    <w:rsid w:val="00F739C9"/>
    <w:rsid w:val="00F76D58"/>
    <w:rsid w:val="00F76F4A"/>
    <w:rsid w:val="00F8033A"/>
    <w:rsid w:val="00F81E62"/>
    <w:rsid w:val="00F86C53"/>
    <w:rsid w:val="00F904D2"/>
    <w:rsid w:val="00F9525F"/>
    <w:rsid w:val="00F959A3"/>
    <w:rsid w:val="00F96581"/>
    <w:rsid w:val="00F97E42"/>
    <w:rsid w:val="00FA15BB"/>
    <w:rsid w:val="00FA3BDB"/>
    <w:rsid w:val="00FA473E"/>
    <w:rsid w:val="00FA507A"/>
    <w:rsid w:val="00FA698D"/>
    <w:rsid w:val="00FA75B6"/>
    <w:rsid w:val="00FB1D70"/>
    <w:rsid w:val="00FB20D8"/>
    <w:rsid w:val="00FB672B"/>
    <w:rsid w:val="00FB781C"/>
    <w:rsid w:val="00FC3B77"/>
    <w:rsid w:val="00FC478A"/>
    <w:rsid w:val="00FC4E3E"/>
    <w:rsid w:val="00FD1FBB"/>
    <w:rsid w:val="00FD411C"/>
    <w:rsid w:val="00FD5FDB"/>
    <w:rsid w:val="00FE203F"/>
    <w:rsid w:val="00FE263F"/>
    <w:rsid w:val="00FE3BD2"/>
    <w:rsid w:val="00FE5BFE"/>
    <w:rsid w:val="00FF01A8"/>
    <w:rsid w:val="00FF08B2"/>
    <w:rsid w:val="00FF1231"/>
    <w:rsid w:val="00FF1491"/>
    <w:rsid w:val="00FF1740"/>
    <w:rsid w:val="00FF4FEB"/>
    <w:rsid w:val="00FF57C5"/>
    <w:rsid w:val="00FF5890"/>
    <w:rsid w:val="00FF6FE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514DDC0-B80C-44ED-84E1-35386C2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7EF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5216A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D5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8744E8"/>
    <w:rPr>
      <w:color w:val="605E5C"/>
      <w:shd w:val="clear" w:color="auto" w:fill="E1DFDD"/>
    </w:rPr>
  </w:style>
  <w:style w:type="character" w:customStyle="1" w:styleId="5d5b2fd5e0e9f2detinymce-placeholder">
    <w:name w:val="5d5b2fd5e0e9f2detinymce-placeholder"/>
    <w:basedOn w:val="a0"/>
    <w:rsid w:val="00804366"/>
  </w:style>
  <w:style w:type="character" w:customStyle="1" w:styleId="c10">
    <w:name w:val="c10"/>
    <w:basedOn w:val="a0"/>
    <w:rsid w:val="00EC0565"/>
  </w:style>
  <w:style w:type="character" w:customStyle="1" w:styleId="c9">
    <w:name w:val="c9"/>
    <w:basedOn w:val="a0"/>
    <w:rsid w:val="00EC0565"/>
  </w:style>
  <w:style w:type="character" w:customStyle="1" w:styleId="c1">
    <w:name w:val="c1"/>
    <w:basedOn w:val="a0"/>
    <w:rsid w:val="00EC0565"/>
  </w:style>
  <w:style w:type="character" w:customStyle="1" w:styleId="c6">
    <w:name w:val="c6"/>
    <w:basedOn w:val="a0"/>
    <w:rsid w:val="00EC0565"/>
  </w:style>
  <w:style w:type="table" w:customStyle="1" w:styleId="20">
    <w:name w:val="Сетка таблицы2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6"/>
    <w:uiPriority w:val="59"/>
    <w:rsid w:val="006A68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E5030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030E"/>
  </w:style>
  <w:style w:type="character" w:customStyle="1" w:styleId="af0">
    <w:name w:val="Текст примечания Знак"/>
    <w:basedOn w:val="a0"/>
    <w:link w:val="af"/>
    <w:uiPriority w:val="99"/>
    <w:semiHidden/>
    <w:rsid w:val="00E50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30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03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A281E"/>
    <w:rPr>
      <w:color w:val="605E5C"/>
      <w:shd w:val="clear" w:color="auto" w:fill="E1DFDD"/>
    </w:rPr>
  </w:style>
  <w:style w:type="paragraph" w:customStyle="1" w:styleId="ConsPlusNonformat">
    <w:name w:val="ConsPlusNonformat"/>
    <w:rsid w:val="008D6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672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hxNUOgA7oaacRA" TargetMode="External"/><Relationship Id="rId21" Type="http://schemas.openxmlformats.org/officeDocument/2006/relationships/hyperlink" Target="https://disk.yandex.ru/d/4ufRjQPy-R3Ywg" TargetMode="External"/><Relationship Id="rId42" Type="http://schemas.openxmlformats.org/officeDocument/2006/relationships/hyperlink" Target="https://disk.yandex.ru/i/IDf_dTfqVhcFSQ" TargetMode="External"/><Relationship Id="rId47" Type="http://schemas.openxmlformats.org/officeDocument/2006/relationships/hyperlink" Target="https://disk.yandex.ru/d/AK4Hxho16LWzOg" TargetMode="External"/><Relationship Id="rId63" Type="http://schemas.openxmlformats.org/officeDocument/2006/relationships/hyperlink" Target="https://disk.yandex.ru/d/LIEVQITYvsU_0A" TargetMode="External"/><Relationship Id="rId68" Type="http://schemas.openxmlformats.org/officeDocument/2006/relationships/hyperlink" Target="https://disk.yandex.ru/d/lYaQdCFKU4zpNQ" TargetMode="External"/><Relationship Id="rId84" Type="http://schemas.openxmlformats.org/officeDocument/2006/relationships/hyperlink" Target="https://disk.yandex.ru/d/h4LnArBHhbsFIA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disk.yandex.ru/d/oOz6Bm-XKG4a3Q" TargetMode="External"/><Relationship Id="rId11" Type="http://schemas.openxmlformats.org/officeDocument/2006/relationships/hyperlink" Target="https://disk.yandex.ru/d/ndY205cEMUNx_w" TargetMode="External"/><Relationship Id="rId32" Type="http://schemas.openxmlformats.org/officeDocument/2006/relationships/hyperlink" Target="https://disk.yandex.ru/d/Dj9tPoIsFuty-Q" TargetMode="External"/><Relationship Id="rId37" Type="http://schemas.openxmlformats.org/officeDocument/2006/relationships/hyperlink" Target="https://disk.yandex.ru/i/QPva7yP-MVO4aw" TargetMode="External"/><Relationship Id="rId53" Type="http://schemas.openxmlformats.org/officeDocument/2006/relationships/hyperlink" Target="https://disk.yandex.ru/d/T0BAQxX5koT6LQ" TargetMode="External"/><Relationship Id="rId58" Type="http://schemas.openxmlformats.org/officeDocument/2006/relationships/hyperlink" Target="https://disk.yandex.ru/i/AB-JywyAjcr1UA" TargetMode="External"/><Relationship Id="rId74" Type="http://schemas.openxmlformats.org/officeDocument/2006/relationships/hyperlink" Target="https://disk.yandex.ru/d/5m-lmBcqnKvosg" TargetMode="External"/><Relationship Id="rId79" Type="http://schemas.openxmlformats.org/officeDocument/2006/relationships/hyperlink" Target="https://disk.yandex.ru/d/FFqqw_eH64ReKQ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disk.yandex.ru/d/ndY205cEMUNx_w" TargetMode="External"/><Relationship Id="rId22" Type="http://schemas.openxmlformats.org/officeDocument/2006/relationships/hyperlink" Target="https://disk.yandex.ru/d/hxNUOgA7oaacRA" TargetMode="External"/><Relationship Id="rId27" Type="http://schemas.openxmlformats.org/officeDocument/2006/relationships/hyperlink" Target="https://disk.yandex.ru/d/hxNUOgA7oaacRA" TargetMode="External"/><Relationship Id="rId30" Type="http://schemas.openxmlformats.org/officeDocument/2006/relationships/hyperlink" Target="https://disk.yandex.ru/d/Dj9tPoIsFuty-Q" TargetMode="External"/><Relationship Id="rId35" Type="http://schemas.openxmlformats.org/officeDocument/2006/relationships/hyperlink" Target="https://disk.yandex.ru/d/gLRuGAZVF--wug" TargetMode="External"/><Relationship Id="rId43" Type="http://schemas.openxmlformats.org/officeDocument/2006/relationships/hyperlink" Target="https://disk.yandex.ru/d/AK4Hxho16LWzOg" TargetMode="External"/><Relationship Id="rId48" Type="http://schemas.openxmlformats.org/officeDocument/2006/relationships/hyperlink" Target="https://disk.yandex.ru/d/AK4Hxho16LWzOg" TargetMode="External"/><Relationship Id="rId56" Type="http://schemas.openxmlformats.org/officeDocument/2006/relationships/hyperlink" Target="https://disk.yandex.ru/d/8zLpreaEFng-nw" TargetMode="External"/><Relationship Id="rId64" Type="http://schemas.openxmlformats.org/officeDocument/2006/relationships/hyperlink" Target="https://disk.yandex.ru/i/2-qpgPTaCdYA6A" TargetMode="External"/><Relationship Id="rId69" Type="http://schemas.openxmlformats.org/officeDocument/2006/relationships/hyperlink" Target="https://disk.yandex.ru/d/lYaQdCFKU4zpNQ" TargetMode="External"/><Relationship Id="rId77" Type="http://schemas.openxmlformats.org/officeDocument/2006/relationships/hyperlink" Target="https://disk.yandex.ru/d/FFqqw_eH64ReKQ" TargetMode="External"/><Relationship Id="rId8" Type="http://schemas.openxmlformats.org/officeDocument/2006/relationships/hyperlink" Target="https://disk.yandex.ru/d/plwQ0qbK3jyCDQ" TargetMode="External"/><Relationship Id="rId51" Type="http://schemas.openxmlformats.org/officeDocument/2006/relationships/hyperlink" Target="https://disk.yandex.ru/d/T0BAQxX5koT6LQ" TargetMode="External"/><Relationship Id="rId72" Type="http://schemas.openxmlformats.org/officeDocument/2006/relationships/hyperlink" Target="https://disk.yandex.ru/d/5m-lmBcqnKvosg" TargetMode="External"/><Relationship Id="rId80" Type="http://schemas.openxmlformats.org/officeDocument/2006/relationships/hyperlink" Target="https://disk.yandex.ru/d/h4LnArBHhbsFIA" TargetMode="External"/><Relationship Id="rId85" Type="http://schemas.openxmlformats.org/officeDocument/2006/relationships/hyperlink" Target="https://disk.yandex.ru/d/h4LnArBHhbsF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d/ndY205cEMUNx_w" TargetMode="External"/><Relationship Id="rId17" Type="http://schemas.openxmlformats.org/officeDocument/2006/relationships/hyperlink" Target="https://disk.yandex.ru/d/oOz6Bm-XKG4a3Q" TargetMode="External"/><Relationship Id="rId25" Type="http://schemas.openxmlformats.org/officeDocument/2006/relationships/hyperlink" Target="https://disk.yandex.ru/d/hxNUOgA7oaacRA" TargetMode="External"/><Relationship Id="rId33" Type="http://schemas.openxmlformats.org/officeDocument/2006/relationships/hyperlink" Target="https://disk.yandex.ru/d/Dj9tPoIsFuty-Q" TargetMode="External"/><Relationship Id="rId38" Type="http://schemas.openxmlformats.org/officeDocument/2006/relationships/hyperlink" Target="https://disk.yandex.ru/i/Qd1m1VhZgOzA5Q" TargetMode="External"/><Relationship Id="rId46" Type="http://schemas.openxmlformats.org/officeDocument/2006/relationships/hyperlink" Target="https://disk.yandex.ru/d/AK4Hxho16LWzOg" TargetMode="External"/><Relationship Id="rId59" Type="http://schemas.openxmlformats.org/officeDocument/2006/relationships/hyperlink" Target="https://disk.yandex.ru/d/JXmvyw31OEyBIQ" TargetMode="External"/><Relationship Id="rId67" Type="http://schemas.openxmlformats.org/officeDocument/2006/relationships/hyperlink" Target="https://disk.yandex.ru/d/lYaQdCFKU4zpNQ" TargetMode="External"/><Relationship Id="rId20" Type="http://schemas.openxmlformats.org/officeDocument/2006/relationships/hyperlink" Target="https://disk.yandex.ru/d/cdyfntl6QUNfFQ" TargetMode="External"/><Relationship Id="rId41" Type="http://schemas.openxmlformats.org/officeDocument/2006/relationships/hyperlink" Target="https://disk.yandex.ru/i/FtCtUa43l6m4BQ" TargetMode="External"/><Relationship Id="rId54" Type="http://schemas.openxmlformats.org/officeDocument/2006/relationships/hyperlink" Target="https://disk.yandex.ru/d/T0BAQxX5koT6LQ" TargetMode="External"/><Relationship Id="rId62" Type="http://schemas.openxmlformats.org/officeDocument/2006/relationships/hyperlink" Target="https://cloud.mail.ru/public/Xmau/poAaZieBm" TargetMode="External"/><Relationship Id="rId70" Type="http://schemas.openxmlformats.org/officeDocument/2006/relationships/hyperlink" Target="https://disk.yandex.ru/d/lYaQdCFKU4zpNQ" TargetMode="External"/><Relationship Id="rId75" Type="http://schemas.openxmlformats.org/officeDocument/2006/relationships/hyperlink" Target="https://disk.yandex.ru/d/5m-lmBcqnKvosg" TargetMode="External"/><Relationship Id="rId83" Type="http://schemas.openxmlformats.org/officeDocument/2006/relationships/hyperlink" Target="https://disk.yandex.ru/d/h4LnArBHhbsFIA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osh8ugansk.gosuslugi.ru/pedagogam-i-sotrudnikam/attestatsiya-pedagogicheskih-rabotnikov/" TargetMode="External"/><Relationship Id="rId15" Type="http://schemas.openxmlformats.org/officeDocument/2006/relationships/hyperlink" Target="https://disk.yandex.ru/d/oOz6Bm-XKG4a3Q" TargetMode="External"/><Relationship Id="rId23" Type="http://schemas.openxmlformats.org/officeDocument/2006/relationships/hyperlink" Target="https://disk.yandex.ru/d/hxNUOgA7oaacRA" TargetMode="External"/><Relationship Id="rId28" Type="http://schemas.openxmlformats.org/officeDocument/2006/relationships/hyperlink" Target="https://disk.yandex.ru/d/Dj9tPoIsFuty-Q" TargetMode="External"/><Relationship Id="rId36" Type="http://schemas.openxmlformats.org/officeDocument/2006/relationships/hyperlink" Target="https://disk.yandex.ru/d/gLRuGAZVF--wug" TargetMode="External"/><Relationship Id="rId49" Type="http://schemas.openxmlformats.org/officeDocument/2006/relationships/hyperlink" Target="https://disk.yandex.ru/d/T0BAQxX5koT6LQ" TargetMode="External"/><Relationship Id="rId57" Type="http://schemas.openxmlformats.org/officeDocument/2006/relationships/hyperlink" Target="https://disk.yandex.ru/i/N5eLHodX1r79GQ" TargetMode="External"/><Relationship Id="rId10" Type="http://schemas.openxmlformats.org/officeDocument/2006/relationships/hyperlink" Target="https://disk.yandex.ru/d/ndY205cEMUNx_w" TargetMode="External"/><Relationship Id="rId31" Type="http://schemas.openxmlformats.org/officeDocument/2006/relationships/hyperlink" Target="https://disk.yandex.ru/d/Dj9tPoIsFuty-Q" TargetMode="External"/><Relationship Id="rId44" Type="http://schemas.openxmlformats.org/officeDocument/2006/relationships/hyperlink" Target="https://disk.yandex.ru/d/AK4Hxho16LWzOg" TargetMode="External"/><Relationship Id="rId52" Type="http://schemas.openxmlformats.org/officeDocument/2006/relationships/hyperlink" Target="https://disk.yandex.ru/d/T0BAQxX5koT6LQ" TargetMode="External"/><Relationship Id="rId60" Type="http://schemas.openxmlformats.org/officeDocument/2006/relationships/hyperlink" Target="https://disk.yandex.ru/i/eAK3walDW0DK5Q" TargetMode="External"/><Relationship Id="rId65" Type="http://schemas.openxmlformats.org/officeDocument/2006/relationships/hyperlink" Target="https://disk.yandex.ru/d/LIEVQITYvsU_0A" TargetMode="External"/><Relationship Id="rId73" Type="http://schemas.openxmlformats.org/officeDocument/2006/relationships/hyperlink" Target="https://disk.yandex.ru/d/5m-lmBcqnKvosg" TargetMode="External"/><Relationship Id="rId78" Type="http://schemas.openxmlformats.org/officeDocument/2006/relationships/hyperlink" Target="https://disk.yandex.ru/d/FFqqw_eH64ReKQ" TargetMode="External"/><Relationship Id="rId81" Type="http://schemas.openxmlformats.org/officeDocument/2006/relationships/hyperlink" Target="https://disk.yandex.ru/d/h4LnArBHhbsFIA" TargetMode="External"/><Relationship Id="rId86" Type="http://schemas.openxmlformats.org/officeDocument/2006/relationships/hyperlink" Target="https://disk.yandex.ru/d/h4LnArBHhbsF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dY205cEMUNx_w" TargetMode="External"/><Relationship Id="rId13" Type="http://schemas.openxmlformats.org/officeDocument/2006/relationships/hyperlink" Target="https://disk.yandex.ru/d/ndY205cEMUNx_w" TargetMode="External"/><Relationship Id="rId18" Type="http://schemas.openxmlformats.org/officeDocument/2006/relationships/hyperlink" Target="https://disk.yandex.ru/d/ojZsljXdJweCug" TargetMode="External"/><Relationship Id="rId39" Type="http://schemas.openxmlformats.org/officeDocument/2006/relationships/hyperlink" Target="https://disk.yandex.ru/i/P90Kr8Z9wGtQ1g" TargetMode="External"/><Relationship Id="rId34" Type="http://schemas.openxmlformats.org/officeDocument/2006/relationships/hyperlink" Target="https://disk.yandex.ru/d/Dj9tPoIsFuty-Q" TargetMode="External"/><Relationship Id="rId50" Type="http://schemas.openxmlformats.org/officeDocument/2006/relationships/hyperlink" Target="https://disk.yandex.ru/d/T0BAQxX5koT6LQ" TargetMode="External"/><Relationship Id="rId55" Type="http://schemas.openxmlformats.org/officeDocument/2006/relationships/hyperlink" Target="https://disk.yandex.ru/d/0gf4UO8X-9LMSg" TargetMode="External"/><Relationship Id="rId76" Type="http://schemas.openxmlformats.org/officeDocument/2006/relationships/hyperlink" Target="https://disk.yandex.ru/d/FFqqw_eH64ReKQ" TargetMode="External"/><Relationship Id="rId7" Type="http://schemas.openxmlformats.org/officeDocument/2006/relationships/hyperlink" Target="https://disk.yandex.ru/d/plwQ0qbK3jyCDQ" TargetMode="External"/><Relationship Id="rId71" Type="http://schemas.openxmlformats.org/officeDocument/2006/relationships/hyperlink" Target="https://disk.yandex.ru/d/lYaQdCFKU4zpN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d/Dj9tPoIsFuty-Q" TargetMode="External"/><Relationship Id="rId24" Type="http://schemas.openxmlformats.org/officeDocument/2006/relationships/hyperlink" Target="https://disk.yandex.ru/d/hxNUOgA7oaacRA" TargetMode="External"/><Relationship Id="rId40" Type="http://schemas.openxmlformats.org/officeDocument/2006/relationships/hyperlink" Target="https://disk.yandex.ru/i/eFT-UoIQmavLmA" TargetMode="External"/><Relationship Id="rId45" Type="http://schemas.openxmlformats.org/officeDocument/2006/relationships/hyperlink" Target="https://disk.yandex.ru/d/AK4Hxho16LWzOg" TargetMode="External"/><Relationship Id="rId66" Type="http://schemas.openxmlformats.org/officeDocument/2006/relationships/hyperlink" Target="https://disk.yandex.ru/d/e8u1KzYU4o5_yQ" TargetMode="External"/><Relationship Id="rId87" Type="http://schemas.openxmlformats.org/officeDocument/2006/relationships/hyperlink" Target="https://disk.yandex.ru/d/h4LnArBHhbsFIA" TargetMode="External"/><Relationship Id="rId61" Type="http://schemas.openxmlformats.org/officeDocument/2006/relationships/hyperlink" Target="https://disk.yandex.ru/i/bGU2qIKvX67UMA" TargetMode="External"/><Relationship Id="rId82" Type="http://schemas.openxmlformats.org/officeDocument/2006/relationships/hyperlink" Target="https://disk.yandex.ru/d/h4LnArBHhbsFIA" TargetMode="External"/><Relationship Id="rId19" Type="http://schemas.openxmlformats.org/officeDocument/2006/relationships/hyperlink" Target="https://disk.yandex.ru/d/kNSW6tsXnk24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57AB-D725-47E3-8B53-FED3808A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АПР</dc:creator>
  <cp:keywords/>
  <dc:description/>
  <cp:lastModifiedBy>User</cp:lastModifiedBy>
  <cp:revision>2</cp:revision>
  <cp:lastPrinted>2024-01-18T07:36:00Z</cp:lastPrinted>
  <dcterms:created xsi:type="dcterms:W3CDTF">2024-12-04T08:48:00Z</dcterms:created>
  <dcterms:modified xsi:type="dcterms:W3CDTF">2024-12-04T08:48:00Z</dcterms:modified>
</cp:coreProperties>
</file>